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Межведомственной комиссии 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b/>
          <w:sz w:val="26"/>
          <w:szCs w:val="26"/>
          <w:lang w:eastAsia="ru-RU"/>
        </w:rPr>
        <w:t>кой деятельности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г. Нефтеюганск</w:t>
      </w:r>
    </w:p>
    <w:p w:rsidR="00B0298D" w:rsidRPr="00C40D8C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от «</w:t>
      </w:r>
      <w:r w:rsidR="00261AD4">
        <w:rPr>
          <w:rFonts w:ascii="Times New Roman" w:hAnsi="Times New Roman"/>
          <w:b/>
          <w:sz w:val="26"/>
          <w:szCs w:val="26"/>
          <w:u w:val="single"/>
          <w:lang w:eastAsia="ru-RU"/>
        </w:rPr>
        <w:t>3</w:t>
      </w:r>
      <w:r w:rsidR="000F68F1">
        <w:rPr>
          <w:rFonts w:ascii="Times New Roman" w:hAnsi="Times New Roman"/>
          <w:b/>
          <w:sz w:val="26"/>
          <w:szCs w:val="26"/>
          <w:u w:val="single"/>
          <w:lang w:eastAsia="ru-RU"/>
        </w:rPr>
        <w:t>0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261AD4">
        <w:rPr>
          <w:rFonts w:ascii="Times New Roman" w:hAnsi="Times New Roman"/>
          <w:b/>
          <w:sz w:val="26"/>
          <w:szCs w:val="26"/>
          <w:u w:val="single"/>
          <w:lang w:eastAsia="ru-RU"/>
        </w:rPr>
        <w:t>июля</w:t>
      </w:r>
      <w:r w:rsidR="000162F7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="00211DBD">
        <w:rPr>
          <w:rFonts w:ascii="Times New Roman" w:hAnsi="Times New Roman"/>
          <w:b/>
          <w:sz w:val="26"/>
          <w:szCs w:val="26"/>
          <w:u w:val="single"/>
          <w:lang w:eastAsia="ru-RU"/>
        </w:rPr>
        <w:t>20</w:t>
      </w:r>
      <w:r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№</w:t>
      </w:r>
      <w:r w:rsidR="00653772" w:rsidRPr="005D2E11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261AD4">
        <w:rPr>
          <w:rFonts w:ascii="Times New Roman" w:hAnsi="Times New Roman"/>
          <w:b/>
          <w:sz w:val="26"/>
          <w:szCs w:val="26"/>
          <w:u w:val="single"/>
          <w:lang w:eastAsia="ru-RU"/>
        </w:rPr>
        <w:t>3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153D6" w:rsidRPr="00C40D8C" w:rsidRDefault="001153D6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ПРЕДСЕДАТЕЛЬСТВОВАЛ</w:t>
      </w:r>
    </w:p>
    <w:p w:rsidR="00B0298D" w:rsidRPr="00C40D8C" w:rsidRDefault="00142255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Заместитель п</w:t>
      </w:r>
      <w:r w:rsidR="00B0298D" w:rsidRPr="00C40D8C">
        <w:rPr>
          <w:rFonts w:ascii="Times New Roman" w:hAnsi="Times New Roman"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B0298D"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муниципального образования Нефтеюганский район</w:t>
      </w:r>
    </w:p>
    <w:p w:rsidR="00B0298D" w:rsidRPr="00C40D8C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по противодействию экстремист</w:t>
      </w:r>
      <w:r w:rsidR="005F4A7A" w:rsidRPr="00C40D8C">
        <w:rPr>
          <w:rFonts w:ascii="Times New Roman" w:hAnsi="Times New Roman"/>
          <w:sz w:val="26"/>
          <w:szCs w:val="26"/>
          <w:lang w:eastAsia="ru-RU"/>
        </w:rPr>
        <w:t>с</w:t>
      </w:r>
      <w:r w:rsidRPr="00C40D8C">
        <w:rPr>
          <w:rFonts w:ascii="Times New Roman" w:hAnsi="Times New Roman"/>
          <w:sz w:val="26"/>
          <w:szCs w:val="26"/>
          <w:lang w:eastAsia="ru-RU"/>
        </w:rPr>
        <w:t>кой деятельности</w:t>
      </w:r>
    </w:p>
    <w:p w:rsidR="00D5321F" w:rsidRPr="00C40D8C" w:rsidRDefault="00142255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Кудашкин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Сергей Андреевич</w:t>
      </w:r>
    </w:p>
    <w:p w:rsidR="00B0298D" w:rsidRDefault="00B0298D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4EE" w:rsidRPr="00C40D8C" w:rsidRDefault="006D34EE" w:rsidP="00C40D8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40D8C">
        <w:rPr>
          <w:rFonts w:ascii="Times New Roman" w:hAnsi="Times New Roman"/>
          <w:sz w:val="26"/>
          <w:szCs w:val="26"/>
          <w:u w:val="single"/>
          <w:lang w:eastAsia="ru-RU"/>
        </w:rPr>
        <w:t>Присутствовали:</w:t>
      </w:r>
    </w:p>
    <w:tbl>
      <w:tblPr>
        <w:tblW w:w="9380" w:type="dxa"/>
        <w:tblLook w:val="00A0" w:firstRow="1" w:lastRow="0" w:firstColumn="1" w:lastColumn="0" w:noHBand="0" w:noVBand="0"/>
      </w:tblPr>
      <w:tblGrid>
        <w:gridCol w:w="2802"/>
        <w:gridCol w:w="6578"/>
      </w:tblGrid>
      <w:tr w:rsidR="00B0298D" w:rsidRPr="00C40D8C" w:rsidTr="000B0891">
        <w:trPr>
          <w:trHeight w:val="445"/>
        </w:trPr>
        <w:tc>
          <w:tcPr>
            <w:tcW w:w="2802" w:type="dxa"/>
          </w:tcPr>
          <w:p w:rsidR="00B0298D" w:rsidRPr="00C42559" w:rsidRDefault="00B0298D" w:rsidP="00C40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25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Комиссии </w:t>
            </w:r>
          </w:p>
        </w:tc>
        <w:tc>
          <w:tcPr>
            <w:tcW w:w="6578" w:type="dxa"/>
          </w:tcPr>
          <w:p w:rsidR="00B0298D" w:rsidRPr="00C40D8C" w:rsidRDefault="00B0298D" w:rsidP="00C40D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A1E6E" w:rsidRPr="00C40D8C" w:rsidTr="000B0891">
        <w:trPr>
          <w:trHeight w:val="705"/>
        </w:trPr>
        <w:tc>
          <w:tcPr>
            <w:tcW w:w="2802" w:type="dxa"/>
          </w:tcPr>
          <w:p w:rsidR="003A1E6E" w:rsidRDefault="0014225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105721" w:rsidRPr="00C40D8C" w:rsidRDefault="00142255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578" w:type="dxa"/>
          </w:tcPr>
          <w:p w:rsidR="003A1E6E" w:rsidRPr="00C40D8C" w:rsidRDefault="00105721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42255" w:rsidRPr="00142255">
              <w:rPr>
                <w:rFonts w:ascii="Times New Roman" w:hAnsi="Times New Roman" w:cs="Times New Roman"/>
                <w:sz w:val="26"/>
                <w:szCs w:val="26"/>
              </w:rPr>
              <w:t>председатель Думы Нефтеюганского района, заместитель секретаря местного отделения ВПП «ЕДИНАЯ РОССИЯ» Нефтеюганского района</w:t>
            </w:r>
          </w:p>
        </w:tc>
      </w:tr>
      <w:tr w:rsidR="00105721" w:rsidRPr="00C40D8C" w:rsidTr="000B0891">
        <w:trPr>
          <w:trHeight w:val="761"/>
        </w:trPr>
        <w:tc>
          <w:tcPr>
            <w:tcW w:w="2802" w:type="dxa"/>
          </w:tcPr>
          <w:p w:rsidR="00105721" w:rsidRPr="00C40D8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105721" w:rsidRPr="00C40D8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6578" w:type="dxa"/>
          </w:tcPr>
          <w:p w:rsidR="00105721" w:rsidRPr="00C40D8C" w:rsidRDefault="00105721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по связям с общественностью администрации Нефтеюганского района, ответствен</w:t>
            </w:r>
            <w:bookmarkStart w:id="0" w:name="_GoBack"/>
            <w:bookmarkEnd w:id="0"/>
            <w:r w:rsidRPr="00C40D8C">
              <w:rPr>
                <w:rFonts w:ascii="Times New Roman" w:hAnsi="Times New Roman" w:cs="Times New Roman"/>
                <w:sz w:val="26"/>
                <w:szCs w:val="26"/>
              </w:rPr>
              <w:t>ный секретарь комиссии</w:t>
            </w:r>
          </w:p>
        </w:tc>
      </w:tr>
      <w:tr w:rsidR="00105721" w:rsidRPr="00C40D8C" w:rsidTr="000B0891">
        <w:trPr>
          <w:trHeight w:val="761"/>
        </w:trPr>
        <w:tc>
          <w:tcPr>
            <w:tcW w:w="2802" w:type="dxa"/>
          </w:tcPr>
          <w:p w:rsidR="00105721" w:rsidRPr="00AA44B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105721" w:rsidRPr="00AA44BC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578" w:type="dxa"/>
          </w:tcPr>
          <w:p w:rsidR="00105721" w:rsidRPr="00AA44BC" w:rsidRDefault="00105721" w:rsidP="003A1E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4BC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105721" w:rsidRPr="00C40D8C" w:rsidTr="000B0891">
        <w:trPr>
          <w:trHeight w:val="761"/>
        </w:trPr>
        <w:tc>
          <w:tcPr>
            <w:tcW w:w="2802" w:type="dxa"/>
          </w:tcPr>
          <w:p w:rsidR="00105721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Андреевский </w:t>
            </w:r>
          </w:p>
          <w:p w:rsidR="00105721" w:rsidRDefault="00105721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FA0614" w:rsidRPr="009E1DA0" w:rsidRDefault="00105721" w:rsidP="009E1D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Юрьевич </w:t>
            </w:r>
          </w:p>
        </w:tc>
        <w:tc>
          <w:tcPr>
            <w:tcW w:w="6578" w:type="dxa"/>
          </w:tcPr>
          <w:p w:rsidR="00105721" w:rsidRPr="00C40D8C" w:rsidRDefault="00105721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</w:t>
            </w:r>
            <w:r w:rsidRPr="001D7198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культуры и спорта Нефтеюганского района</w:t>
            </w:r>
          </w:p>
        </w:tc>
      </w:tr>
      <w:tr w:rsidR="009E1DA0" w:rsidRPr="00C40D8C" w:rsidTr="000B0891">
        <w:trPr>
          <w:trHeight w:val="761"/>
        </w:trPr>
        <w:tc>
          <w:tcPr>
            <w:tcW w:w="2802" w:type="dxa"/>
          </w:tcPr>
          <w:p w:rsidR="009E1DA0" w:rsidRDefault="009E1DA0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Коновалова Галина Ивановна</w:t>
            </w:r>
          </w:p>
        </w:tc>
        <w:tc>
          <w:tcPr>
            <w:tcW w:w="6578" w:type="dxa"/>
          </w:tcPr>
          <w:p w:rsidR="009E1DA0" w:rsidRDefault="009E1DA0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информационной политики</w:t>
            </w:r>
          </w:p>
        </w:tc>
      </w:tr>
      <w:tr w:rsidR="009E1DA0" w:rsidRPr="00C40D8C" w:rsidTr="000B0891">
        <w:trPr>
          <w:trHeight w:val="404"/>
        </w:trPr>
        <w:tc>
          <w:tcPr>
            <w:tcW w:w="2802" w:type="dxa"/>
          </w:tcPr>
          <w:p w:rsidR="009E1DA0" w:rsidRDefault="009E1DA0" w:rsidP="00C40D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режиме ВКС:</w:t>
            </w:r>
          </w:p>
        </w:tc>
        <w:tc>
          <w:tcPr>
            <w:tcW w:w="6578" w:type="dxa"/>
          </w:tcPr>
          <w:p w:rsidR="009E1DA0" w:rsidRDefault="009E1DA0" w:rsidP="000403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F7E" w:rsidRPr="00C40D8C" w:rsidTr="000B0891">
        <w:trPr>
          <w:trHeight w:val="761"/>
        </w:trPr>
        <w:tc>
          <w:tcPr>
            <w:tcW w:w="2802" w:type="dxa"/>
          </w:tcPr>
          <w:p w:rsidR="00E75F7E" w:rsidRPr="00C40D8C" w:rsidRDefault="009E1DA0" w:rsidP="009C2F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1DA0">
              <w:rPr>
                <w:rFonts w:ascii="Times New Roman" w:hAnsi="Times New Roman"/>
                <w:sz w:val="26"/>
                <w:szCs w:val="26"/>
              </w:rPr>
              <w:t>Семенов</w:t>
            </w:r>
            <w:r w:rsidRPr="009E1DA0">
              <w:rPr>
                <w:rFonts w:ascii="Times New Roman" w:hAnsi="Times New Roman"/>
                <w:sz w:val="26"/>
                <w:szCs w:val="26"/>
              </w:rPr>
              <w:br/>
              <w:t>Владимир Николаевич</w:t>
            </w:r>
          </w:p>
        </w:tc>
        <w:tc>
          <w:tcPr>
            <w:tcW w:w="6578" w:type="dxa"/>
          </w:tcPr>
          <w:p w:rsidR="00E75F7E" w:rsidRPr="00C40D8C" w:rsidRDefault="009E1DA0" w:rsidP="009C2F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E1DA0">
              <w:rPr>
                <w:rFonts w:ascii="Times New Roman" w:hAnsi="Times New Roman" w:cs="Times New Roman"/>
                <w:sz w:val="26"/>
                <w:szCs w:val="26"/>
              </w:rPr>
              <w:t>депутат Думы Ханты-Мансийского автономного округа - Югры (по согласованию) </w:t>
            </w:r>
          </w:p>
        </w:tc>
      </w:tr>
      <w:tr w:rsidR="009E1DA0" w:rsidRPr="00C40D8C" w:rsidTr="000B0891">
        <w:trPr>
          <w:trHeight w:val="761"/>
        </w:trPr>
        <w:tc>
          <w:tcPr>
            <w:tcW w:w="2802" w:type="dxa"/>
          </w:tcPr>
          <w:p w:rsidR="009E1DA0" w:rsidRPr="00265EC2" w:rsidRDefault="009E1DA0" w:rsidP="00CC7B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 xml:space="preserve">Савельев </w:t>
            </w:r>
          </w:p>
          <w:p w:rsidR="009E1DA0" w:rsidRPr="00C40D8C" w:rsidRDefault="009E1DA0" w:rsidP="00CC7B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Олег Анатольевич</w:t>
            </w:r>
          </w:p>
        </w:tc>
        <w:tc>
          <w:tcPr>
            <w:tcW w:w="6578" w:type="dxa"/>
          </w:tcPr>
          <w:p w:rsidR="009E1DA0" w:rsidRPr="00C40D8C" w:rsidRDefault="009E1DA0" w:rsidP="00CC7BE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5667">
              <w:rPr>
                <w:rFonts w:ascii="Times New Roman" w:hAnsi="Times New Roman" w:cs="Times New Roman"/>
                <w:sz w:val="26"/>
                <w:szCs w:val="26"/>
              </w:rPr>
              <w:t>начальник отдела Министерства внутренних дел России по Нефтеюганскому району 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Ахметзянова </w:t>
            </w:r>
          </w:p>
          <w:p w:rsidR="009E1DA0" w:rsidRPr="00FA027B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578" w:type="dxa"/>
          </w:tcPr>
          <w:p w:rsidR="009E1DA0" w:rsidRPr="00B85C88" w:rsidRDefault="009E1DA0" w:rsidP="003178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 xml:space="preserve">- глава сельского поселения Салым </w:t>
            </w:r>
          </w:p>
          <w:p w:rsidR="009E1DA0" w:rsidRPr="00B85C88" w:rsidRDefault="009E1DA0" w:rsidP="003178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8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Жильцова </w:t>
            </w:r>
          </w:p>
          <w:p w:rsidR="009E1DA0" w:rsidRPr="00FA027B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6578" w:type="dxa"/>
          </w:tcPr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</w:t>
            </w:r>
            <w:proofErr w:type="spellStart"/>
            <w:r w:rsidRPr="00B85C88"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Куликов </w:t>
            </w:r>
          </w:p>
          <w:p w:rsidR="009E1DA0" w:rsidRPr="00FA027B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6578" w:type="dxa"/>
          </w:tcPr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Сингапай </w:t>
            </w:r>
          </w:p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9E1DA0" w:rsidRPr="00C40D8C" w:rsidTr="000B0891">
        <w:trPr>
          <w:trHeight w:val="415"/>
        </w:trPr>
        <w:tc>
          <w:tcPr>
            <w:tcW w:w="2802" w:type="dxa"/>
          </w:tcPr>
          <w:p w:rsidR="009E1DA0" w:rsidRDefault="009E1DA0" w:rsidP="001B53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1DA0" w:rsidRPr="00FA027B" w:rsidRDefault="009E1DA0" w:rsidP="001B53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</w:p>
        </w:tc>
        <w:tc>
          <w:tcPr>
            <w:tcW w:w="6578" w:type="dxa"/>
          </w:tcPr>
          <w:p w:rsidR="009E1DA0" w:rsidRPr="00B85C88" w:rsidRDefault="009E1DA0" w:rsidP="001B53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Усть-Юган </w:t>
            </w:r>
          </w:p>
          <w:p w:rsidR="009E1DA0" w:rsidRPr="00B85C88" w:rsidRDefault="009E1DA0" w:rsidP="001B531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1DA0" w:rsidRPr="00FA027B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578" w:type="dxa"/>
          </w:tcPr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proofErr w:type="gramStart"/>
            <w:r w:rsidRPr="00B85C88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B85C88">
              <w:rPr>
                <w:rFonts w:ascii="Times New Roman" w:hAnsi="Times New Roman"/>
                <w:sz w:val="26"/>
                <w:szCs w:val="26"/>
              </w:rPr>
              <w:t xml:space="preserve"> поселения Сентябрьский </w:t>
            </w:r>
          </w:p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0B16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Фоменкина </w:t>
            </w:r>
          </w:p>
          <w:p w:rsidR="009E1DA0" w:rsidRPr="00FA027B" w:rsidRDefault="009E1DA0" w:rsidP="000B16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578" w:type="dxa"/>
          </w:tcPr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 xml:space="preserve">- глава сельского поселения Лемпино </w:t>
            </w:r>
          </w:p>
          <w:p w:rsidR="009E1DA0" w:rsidRPr="00B85C88" w:rsidRDefault="009E1DA0" w:rsidP="003178FA">
            <w:pPr>
              <w:spacing w:after="0" w:line="240" w:lineRule="auto"/>
              <w:rPr>
                <w:rFonts w:ascii="Times New Roman" w:hAnsi="Times New Roman"/>
              </w:rPr>
            </w:pPr>
            <w:r w:rsidRPr="00B85C8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Мурзаков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E1DA0" w:rsidRPr="00FA027B" w:rsidRDefault="009E1DA0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6578" w:type="dxa"/>
          </w:tcPr>
          <w:p w:rsidR="009E1DA0" w:rsidRPr="00030B8A" w:rsidRDefault="009E1DA0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B8A">
              <w:rPr>
                <w:rFonts w:ascii="Times New Roman" w:hAnsi="Times New Roman"/>
                <w:sz w:val="26"/>
                <w:szCs w:val="26"/>
              </w:rPr>
              <w:t>- настоятель православного Прихода храма Святой Троицы пгт. Пойковский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E1DA0" w:rsidRPr="00C40D8C" w:rsidTr="000B0891">
        <w:trPr>
          <w:trHeight w:val="680"/>
        </w:trPr>
        <w:tc>
          <w:tcPr>
            <w:tcW w:w="9380" w:type="dxa"/>
            <w:gridSpan w:val="2"/>
          </w:tcPr>
          <w:p w:rsidR="009E1DA0" w:rsidRPr="009E1DA0" w:rsidRDefault="009E1DA0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E1DA0" w:rsidRPr="00030B8A" w:rsidRDefault="009E1DA0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1DA0">
              <w:rPr>
                <w:rFonts w:ascii="Times New Roman" w:hAnsi="Times New Roman"/>
                <w:sz w:val="26"/>
                <w:szCs w:val="26"/>
              </w:rPr>
              <w:t>Лица, замещающие членов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2559">
              <w:rPr>
                <w:rFonts w:ascii="Times New Roman" w:hAnsi="Times New Roman"/>
                <w:sz w:val="26"/>
                <w:szCs w:val="26"/>
              </w:rPr>
              <w:t>(в режиме ВКС)</w:t>
            </w: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9E1D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Бородина </w:t>
            </w:r>
          </w:p>
          <w:p w:rsidR="009E1DA0" w:rsidRDefault="009E1DA0" w:rsidP="009E1D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Ирина Сергеевна</w:t>
            </w:r>
          </w:p>
        </w:tc>
        <w:tc>
          <w:tcPr>
            <w:tcW w:w="6578" w:type="dxa"/>
          </w:tcPr>
          <w:p w:rsidR="009E1DA0" w:rsidRPr="009E1DA0" w:rsidRDefault="009E1DA0" w:rsidP="009E1D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1DA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</w:t>
            </w:r>
            <w:r w:rsidRPr="009E1DA0">
              <w:rPr>
                <w:rFonts w:ascii="Times New Roman" w:hAnsi="Times New Roman"/>
                <w:sz w:val="26"/>
                <w:szCs w:val="26"/>
              </w:rPr>
              <w:t>главы городского поселения Пойковский</w:t>
            </w:r>
          </w:p>
          <w:p w:rsidR="009E1DA0" w:rsidRPr="00030B8A" w:rsidRDefault="009E1DA0" w:rsidP="00957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1DA0" w:rsidRPr="00C40D8C" w:rsidTr="000B0891">
        <w:trPr>
          <w:trHeight w:val="680"/>
        </w:trPr>
        <w:tc>
          <w:tcPr>
            <w:tcW w:w="2802" w:type="dxa"/>
          </w:tcPr>
          <w:p w:rsidR="009E1DA0" w:rsidRDefault="009E1DA0" w:rsidP="004E3B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Вишневский </w:t>
            </w:r>
          </w:p>
          <w:p w:rsidR="009E1DA0" w:rsidRDefault="009E1DA0" w:rsidP="004E3B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Сергей Анатольевич</w:t>
            </w:r>
          </w:p>
        </w:tc>
        <w:tc>
          <w:tcPr>
            <w:tcW w:w="6578" w:type="dxa"/>
          </w:tcPr>
          <w:p w:rsidR="009E1DA0" w:rsidRDefault="009E1DA0" w:rsidP="004E3B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E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г</w:t>
            </w:r>
            <w:r w:rsidRPr="00B65EE4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  <w:p w:rsidR="009E1DA0" w:rsidRPr="00B65EE4" w:rsidRDefault="009E1DA0" w:rsidP="004E3B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</w:t>
            </w:r>
            <w:r w:rsidRPr="00B65EE4">
              <w:rPr>
                <w:rFonts w:ascii="Times New Roman" w:hAnsi="Times New Roman"/>
                <w:sz w:val="26"/>
                <w:szCs w:val="26"/>
              </w:rPr>
              <w:t xml:space="preserve">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Каркатеевы</w:t>
            </w:r>
          </w:p>
          <w:p w:rsidR="009E1DA0" w:rsidRPr="00030B8A" w:rsidRDefault="009E1DA0" w:rsidP="004E3B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1DA0" w:rsidRPr="00C40D8C" w:rsidTr="000B0891">
        <w:trPr>
          <w:trHeight w:val="278"/>
        </w:trPr>
        <w:tc>
          <w:tcPr>
            <w:tcW w:w="9380" w:type="dxa"/>
            <w:gridSpan w:val="2"/>
          </w:tcPr>
          <w:p w:rsidR="009E1DA0" w:rsidRPr="00C42559" w:rsidRDefault="009E1DA0" w:rsidP="00C40D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42559">
              <w:rPr>
                <w:rFonts w:ascii="Times New Roman" w:hAnsi="Times New Roman" w:cs="Times New Roman"/>
                <w:sz w:val="26"/>
                <w:szCs w:val="26"/>
              </w:rPr>
              <w:t>Приглашенные</w:t>
            </w:r>
            <w:proofErr w:type="gramEnd"/>
            <w:r w:rsidRPr="00C42559">
              <w:rPr>
                <w:rFonts w:ascii="Times New Roman" w:hAnsi="Times New Roman" w:cs="Times New Roman"/>
                <w:sz w:val="26"/>
                <w:szCs w:val="26"/>
              </w:rPr>
              <w:t xml:space="preserve"> (в режиме ВКС)</w:t>
            </w:r>
          </w:p>
        </w:tc>
      </w:tr>
      <w:tr w:rsidR="009E1DA0" w:rsidRPr="00C40D8C" w:rsidTr="000B0891">
        <w:trPr>
          <w:trHeight w:val="573"/>
        </w:trPr>
        <w:tc>
          <w:tcPr>
            <w:tcW w:w="2802" w:type="dxa"/>
          </w:tcPr>
          <w:p w:rsidR="009E1DA0" w:rsidRPr="00265EC2" w:rsidRDefault="009E1DA0" w:rsidP="0095751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5EC2">
              <w:rPr>
                <w:rFonts w:ascii="Times New Roman" w:hAnsi="Times New Roman"/>
                <w:sz w:val="26"/>
                <w:szCs w:val="26"/>
              </w:rPr>
              <w:t>Дубейко</w:t>
            </w:r>
            <w:proofErr w:type="spellEnd"/>
            <w:r w:rsidRPr="00265E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E1DA0" w:rsidRPr="00265EC2" w:rsidRDefault="009E1DA0" w:rsidP="0095751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EC2">
              <w:rPr>
                <w:rFonts w:ascii="Times New Roman" w:hAnsi="Times New Roman"/>
                <w:sz w:val="26"/>
                <w:szCs w:val="26"/>
              </w:rPr>
              <w:t>Антон Анатольевич</w:t>
            </w:r>
          </w:p>
        </w:tc>
        <w:tc>
          <w:tcPr>
            <w:tcW w:w="6578" w:type="dxa"/>
          </w:tcPr>
          <w:p w:rsidR="009E1DA0" w:rsidRPr="00B50C95" w:rsidRDefault="009E1DA0" w:rsidP="009575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C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50C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прокурор Нефтеюганской межрайонной прокуратуры</w:t>
            </w:r>
          </w:p>
        </w:tc>
      </w:tr>
      <w:tr w:rsidR="009E1DA0" w:rsidRPr="00C40D8C" w:rsidTr="000B0891">
        <w:trPr>
          <w:trHeight w:val="631"/>
        </w:trPr>
        <w:tc>
          <w:tcPr>
            <w:tcW w:w="2802" w:type="dxa"/>
          </w:tcPr>
          <w:p w:rsidR="009E1DA0" w:rsidRPr="00265EC2" w:rsidRDefault="009E1DA0" w:rsidP="00E75F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EC2">
              <w:rPr>
                <w:rFonts w:ascii="Times New Roman" w:hAnsi="Times New Roman" w:cs="Times New Roman"/>
                <w:sz w:val="26"/>
                <w:szCs w:val="26"/>
              </w:rPr>
              <w:t>Кинзин</w:t>
            </w:r>
            <w:proofErr w:type="spellEnd"/>
            <w:r w:rsidRPr="00265E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1DA0" w:rsidRPr="00265EC2" w:rsidRDefault="009E1DA0" w:rsidP="00E75F7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65EC2">
              <w:rPr>
                <w:rFonts w:ascii="Times New Roman" w:hAnsi="Times New Roman" w:cs="Times New Roman"/>
                <w:sz w:val="26"/>
                <w:szCs w:val="26"/>
              </w:rPr>
              <w:t>Михаил Сергеевич</w:t>
            </w:r>
            <w:r w:rsidRPr="00265EC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78" w:type="dxa"/>
          </w:tcPr>
          <w:p w:rsidR="009E1DA0" w:rsidRPr="00B85C88" w:rsidRDefault="009E1DA0" w:rsidP="00E75F7E">
            <w:pPr>
              <w:spacing w:after="0" w:line="240" w:lineRule="auto"/>
              <w:rPr>
                <w:rFonts w:ascii="Times New Roman" w:hAnsi="Times New Roman"/>
              </w:rPr>
            </w:pPr>
            <w:r w:rsidRPr="00E75F7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5F7E">
              <w:rPr>
                <w:rFonts w:ascii="Times New Roman" w:hAnsi="Times New Roman"/>
                <w:sz w:val="26"/>
                <w:szCs w:val="26"/>
              </w:rPr>
              <w:t xml:space="preserve">помощник прокурора Нефтеюганской </w:t>
            </w:r>
            <w:proofErr w:type="spellStart"/>
            <w:r w:rsidRPr="00E75F7E">
              <w:rPr>
                <w:rFonts w:ascii="Times New Roman" w:hAnsi="Times New Roman"/>
                <w:sz w:val="26"/>
                <w:szCs w:val="26"/>
              </w:rPr>
              <w:t>межрайпрокуратуры</w:t>
            </w:r>
            <w:proofErr w:type="spellEnd"/>
          </w:p>
        </w:tc>
      </w:tr>
      <w:tr w:rsidR="009E1DA0" w:rsidRPr="00C40D8C" w:rsidTr="000B0891">
        <w:trPr>
          <w:trHeight w:val="573"/>
        </w:trPr>
        <w:tc>
          <w:tcPr>
            <w:tcW w:w="2802" w:type="dxa"/>
          </w:tcPr>
          <w:p w:rsidR="009E1DA0" w:rsidRDefault="009E1DA0" w:rsidP="00E75F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</w:t>
            </w:r>
          </w:p>
          <w:p w:rsidR="009E1DA0" w:rsidRPr="00265EC2" w:rsidRDefault="009E1DA0" w:rsidP="00E75F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Николаевна</w:t>
            </w:r>
          </w:p>
        </w:tc>
        <w:tc>
          <w:tcPr>
            <w:tcW w:w="6578" w:type="dxa"/>
          </w:tcPr>
          <w:p w:rsidR="009E1DA0" w:rsidRPr="00E75F7E" w:rsidRDefault="009E1DA0" w:rsidP="00E75F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30B8A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Нефтеюганского района «Центр развития культуры и национа</w:t>
            </w:r>
            <w:r>
              <w:rPr>
                <w:rFonts w:ascii="Times New Roman" w:hAnsi="Times New Roman"/>
                <w:sz w:val="26"/>
                <w:szCs w:val="26"/>
              </w:rPr>
              <w:t>льных традиций чувашей «Родник»</w:t>
            </w:r>
          </w:p>
        </w:tc>
      </w:tr>
      <w:tr w:rsidR="009E1DA0" w:rsidRPr="00C40D8C" w:rsidTr="000B0891">
        <w:trPr>
          <w:trHeight w:val="573"/>
        </w:trPr>
        <w:tc>
          <w:tcPr>
            <w:tcW w:w="2802" w:type="dxa"/>
          </w:tcPr>
          <w:p w:rsidR="009E1DA0" w:rsidRPr="00FA027B" w:rsidRDefault="009E1DA0" w:rsidP="00E16F2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8" w:type="dxa"/>
          </w:tcPr>
          <w:p w:rsidR="009E1DA0" w:rsidRPr="00B85C88" w:rsidRDefault="009E1DA0" w:rsidP="00B85C8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B0298D" w:rsidRPr="00C40D8C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AF3AE6">
        <w:rPr>
          <w:rFonts w:ascii="Times New Roman" w:hAnsi="Times New Roman"/>
          <w:sz w:val="26"/>
          <w:szCs w:val="26"/>
          <w:lang w:eastAsia="ru-RU"/>
        </w:rPr>
        <w:t>Лапковская Галина Васильевна</w:t>
      </w:r>
      <w:r w:rsidR="00707805" w:rsidRPr="00C40D8C">
        <w:rPr>
          <w:rFonts w:ascii="Times New Roman" w:hAnsi="Times New Roman"/>
          <w:sz w:val="26"/>
          <w:szCs w:val="26"/>
          <w:lang w:eastAsia="ru-RU"/>
        </w:rPr>
        <w:t>)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B0298D" w:rsidRPr="00C40D8C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Утвердить повестку дня и регламент заседания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0D8C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98D" w:rsidRPr="000F68F1" w:rsidRDefault="00261AD4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61AD4">
        <w:rPr>
          <w:rFonts w:ascii="Times New Roman" w:hAnsi="Times New Roman"/>
          <w:b/>
          <w:sz w:val="26"/>
          <w:szCs w:val="26"/>
          <w:lang w:eastAsia="ru-RU"/>
        </w:rPr>
        <w:t>О деятельности общественных и религиозных организаций по сохранению межнационального и межрелигиозного согласия в муниципальном образовании Нефтеюганский район</w:t>
      </w:r>
      <w:r w:rsidR="00DB151B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B0298D" w:rsidRPr="00C40D8C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proofErr w:type="spellStart"/>
      <w:r w:rsidR="00261AD4">
        <w:rPr>
          <w:rFonts w:ascii="Times New Roman" w:hAnsi="Times New Roman"/>
          <w:sz w:val="26"/>
          <w:szCs w:val="26"/>
          <w:lang w:eastAsia="ru-RU"/>
        </w:rPr>
        <w:t>Мурзаков</w:t>
      </w:r>
      <w:proofErr w:type="spellEnd"/>
      <w:r w:rsidR="00261AD4">
        <w:rPr>
          <w:rFonts w:ascii="Times New Roman" w:hAnsi="Times New Roman"/>
          <w:sz w:val="26"/>
          <w:szCs w:val="26"/>
          <w:lang w:eastAsia="ru-RU"/>
        </w:rPr>
        <w:t xml:space="preserve"> Виктор Петрович, Алексеева Лариса Николаевна</w:t>
      </w:r>
      <w:r w:rsidR="00192151" w:rsidRPr="00C40D8C">
        <w:rPr>
          <w:rFonts w:ascii="Times New Roman" w:hAnsi="Times New Roman"/>
          <w:sz w:val="26"/>
          <w:szCs w:val="26"/>
          <w:lang w:eastAsia="ru-RU"/>
        </w:rPr>
        <w:t>)</w:t>
      </w:r>
      <w:r w:rsidR="004B1F4A" w:rsidRPr="00C40D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475E18" w:rsidRPr="00D85732" w:rsidRDefault="003A1E6E" w:rsidP="003A1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2.1. 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B3972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="00A15E77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052D69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B0298D" w:rsidRPr="00D8573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 (прилагается)</w:t>
      </w:r>
      <w:r w:rsidR="00B0298D" w:rsidRPr="00D8573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1E143B" w:rsidRPr="00865468" w:rsidRDefault="001E143B" w:rsidP="001E14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88755A" w:rsidRPr="00B46B71" w:rsidRDefault="00D566C9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755A">
        <w:rPr>
          <w:rFonts w:ascii="Times New Roman" w:hAnsi="Times New Roman"/>
          <w:sz w:val="26"/>
          <w:szCs w:val="26"/>
        </w:rPr>
        <w:t>2.2.</w:t>
      </w:r>
      <w:r w:rsidR="008871D5" w:rsidRPr="00103598">
        <w:rPr>
          <w:sz w:val="26"/>
          <w:szCs w:val="26"/>
        </w:rPr>
        <w:t xml:space="preserve">  </w:t>
      </w:r>
      <w:r w:rsidR="00524E9F" w:rsidRPr="00B46B71">
        <w:rPr>
          <w:rFonts w:ascii="Times New Roman" w:hAnsi="Times New Roman"/>
          <w:sz w:val="26"/>
          <w:szCs w:val="26"/>
          <w:lang w:eastAsia="ru-RU"/>
        </w:rPr>
        <w:t xml:space="preserve">Рекомендовать руководителям национальных объединений, религиозных организаций в целях </w:t>
      </w:r>
      <w:r w:rsidR="00290C82" w:rsidRPr="00B46B71">
        <w:rPr>
          <w:rFonts w:ascii="Times New Roman" w:hAnsi="Times New Roman"/>
          <w:sz w:val="26"/>
          <w:szCs w:val="26"/>
          <w:lang w:eastAsia="ru-RU"/>
        </w:rPr>
        <w:t>укрепления единства многонационального российского народа, проживающего на территории района,</w:t>
      </w:r>
      <w:r w:rsidR="00524E9F" w:rsidRPr="00B46B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0C82" w:rsidRPr="00B46B71">
        <w:rPr>
          <w:rFonts w:ascii="Times New Roman" w:hAnsi="Times New Roman"/>
          <w:sz w:val="26"/>
          <w:szCs w:val="26"/>
          <w:lang w:eastAsia="ru-RU"/>
        </w:rPr>
        <w:t>создания положительного эмоционального фона</w:t>
      </w:r>
      <w:r w:rsidR="0046304A" w:rsidRPr="00B46B71">
        <w:rPr>
          <w:rFonts w:ascii="Times New Roman" w:hAnsi="Times New Roman"/>
          <w:sz w:val="26"/>
          <w:szCs w:val="26"/>
          <w:lang w:eastAsia="ru-RU"/>
        </w:rPr>
        <w:t xml:space="preserve"> в муниципальном образовании,</w:t>
      </w:r>
      <w:r w:rsidR="00524E9F" w:rsidRPr="00B46B71">
        <w:rPr>
          <w:rFonts w:ascii="Times New Roman" w:hAnsi="Times New Roman"/>
          <w:sz w:val="26"/>
          <w:szCs w:val="26"/>
          <w:lang w:eastAsia="ru-RU"/>
        </w:rPr>
        <w:t xml:space="preserve"> размещать в социальных сетях информацию </w:t>
      </w:r>
      <w:r w:rsidR="0046304A" w:rsidRPr="00B46B71">
        <w:rPr>
          <w:rFonts w:ascii="Times New Roman" w:hAnsi="Times New Roman"/>
          <w:sz w:val="26"/>
          <w:szCs w:val="26"/>
          <w:lang w:eastAsia="ru-RU"/>
        </w:rPr>
        <w:t xml:space="preserve">об успешных практиках межнационального общения, </w:t>
      </w:r>
      <w:r w:rsidR="00524E9F" w:rsidRPr="00B46B71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290C82" w:rsidRPr="00B46B71">
        <w:rPr>
          <w:rFonts w:ascii="Times New Roman" w:hAnsi="Times New Roman"/>
          <w:sz w:val="26"/>
          <w:szCs w:val="26"/>
          <w:lang w:eastAsia="ru-RU"/>
        </w:rPr>
        <w:lastRenderedPageBreak/>
        <w:t>мероприятиях, направленных на гармонизацию межнациональных и межконфессиональных отношений.</w:t>
      </w:r>
    </w:p>
    <w:p w:rsidR="00BE4D77" w:rsidRPr="00B46B71" w:rsidRDefault="0088755A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6B71">
        <w:rPr>
          <w:rFonts w:ascii="Times New Roman" w:hAnsi="Times New Roman"/>
          <w:sz w:val="26"/>
          <w:szCs w:val="26"/>
          <w:lang w:eastAsia="ru-RU"/>
        </w:rPr>
        <w:tab/>
        <w:t xml:space="preserve">Срок до </w:t>
      </w:r>
      <w:r w:rsidR="00290C82" w:rsidRPr="00B46B71">
        <w:rPr>
          <w:rFonts w:ascii="Times New Roman" w:hAnsi="Times New Roman"/>
          <w:sz w:val="26"/>
          <w:szCs w:val="26"/>
          <w:lang w:eastAsia="ru-RU"/>
        </w:rPr>
        <w:t>28</w:t>
      </w:r>
      <w:r w:rsidRPr="00B46B71">
        <w:rPr>
          <w:rFonts w:ascii="Times New Roman" w:hAnsi="Times New Roman"/>
          <w:sz w:val="26"/>
          <w:szCs w:val="26"/>
          <w:lang w:eastAsia="ru-RU"/>
        </w:rPr>
        <w:t>.</w:t>
      </w:r>
      <w:r w:rsidR="00290C82" w:rsidRPr="00B46B71">
        <w:rPr>
          <w:rFonts w:ascii="Times New Roman" w:hAnsi="Times New Roman"/>
          <w:sz w:val="26"/>
          <w:szCs w:val="26"/>
          <w:lang w:eastAsia="ru-RU"/>
        </w:rPr>
        <w:t>12</w:t>
      </w:r>
      <w:r w:rsidR="00EE34F7" w:rsidRPr="00B46B71">
        <w:rPr>
          <w:rFonts w:ascii="Times New Roman" w:hAnsi="Times New Roman"/>
          <w:sz w:val="26"/>
          <w:szCs w:val="26"/>
          <w:lang w:eastAsia="ru-RU"/>
        </w:rPr>
        <w:t>.</w:t>
      </w:r>
      <w:r w:rsidRPr="00B46B71">
        <w:rPr>
          <w:rFonts w:ascii="Times New Roman" w:hAnsi="Times New Roman"/>
          <w:sz w:val="26"/>
          <w:szCs w:val="26"/>
          <w:lang w:eastAsia="ru-RU"/>
        </w:rPr>
        <w:t>2020</w:t>
      </w:r>
      <w:r w:rsidR="00BE4D77" w:rsidRPr="00B46B7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F68F1" w:rsidRDefault="000F68F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0F68F1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61AD4" w:rsidRPr="00261AD4">
        <w:rPr>
          <w:rFonts w:ascii="Times New Roman" w:hAnsi="Times New Roman"/>
          <w:b/>
          <w:sz w:val="26"/>
          <w:szCs w:val="26"/>
          <w:lang w:eastAsia="ru-RU"/>
        </w:rPr>
        <w:t>О разработке совместных мер по социальной и культурной адаптации мигрантов, профилактике проявлений экстремизма и межнациональных конфликтов на основе анализа структуры миграционных потоков, а также сведений о характеристике составов выявленных административных правонарушений (преступлений) экстремистской направленности и лиц их совершивших, представленных Отделом МВД России по Нефтеюганскому району</w:t>
      </w:r>
      <w:r w:rsidR="007D7843" w:rsidRPr="000F68F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261AD4" w:rsidRPr="00261AD4">
        <w:rPr>
          <w:rFonts w:ascii="Times New Roman" w:hAnsi="Times New Roman"/>
          <w:sz w:val="26"/>
          <w:szCs w:val="26"/>
          <w:lang w:eastAsia="ru-RU"/>
        </w:rPr>
        <w:t>Савельев Олег Анатольевич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7D7843" w:rsidRP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7843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7D784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7D7843">
        <w:rPr>
          <w:rFonts w:ascii="Times New Roman" w:hAnsi="Times New Roman"/>
          <w:sz w:val="26"/>
          <w:szCs w:val="26"/>
          <w:lang w:eastAsia="ru-RU"/>
        </w:rPr>
        <w:t>.1.</w:t>
      </w:r>
      <w:r w:rsidRPr="007D7843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DF254F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DF254F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3.2. Управлению по связям с общественностью (Федорова А.Н.) направить в адрес муниципальных образований Нефтеюганского района в электронном виде буклеты, способствующие адаптации мигрантов в общество Нефтеюганского района. </w:t>
      </w:r>
    </w:p>
    <w:p w:rsidR="00DF254F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>Срок 10.08.2020</w:t>
      </w:r>
    </w:p>
    <w:p w:rsidR="00DF254F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DF254F" w:rsidRPr="00490BB6" w:rsidRDefault="00DF254F" w:rsidP="00DF254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3.3. </w:t>
      </w:r>
      <w:r w:rsidRPr="00490BB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Рекомендовать главам поселений разместить 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буклеты</w:t>
      </w:r>
      <w:r w:rsidRPr="00490BB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, направленные на адаптацию мигрантов в общество Нефтеюганского района на официальных сайтах поселений в разделах «Профилактика экстремизма», социальных сетях. </w:t>
      </w:r>
      <w:r w:rsidRPr="00490BB6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</w:p>
    <w:p w:rsidR="00D33517" w:rsidRDefault="00DF254F" w:rsidP="00DF25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0BB6">
        <w:rPr>
          <w:rFonts w:ascii="Times New Roman" w:hAnsi="Times New Roman"/>
          <w:sz w:val="26"/>
          <w:szCs w:val="26"/>
        </w:rPr>
        <w:tab/>
        <w:t>Срок до 2</w:t>
      </w:r>
      <w:r>
        <w:rPr>
          <w:rFonts w:ascii="Times New Roman" w:hAnsi="Times New Roman"/>
          <w:sz w:val="26"/>
          <w:szCs w:val="26"/>
        </w:rPr>
        <w:t>5</w:t>
      </w:r>
      <w:r w:rsidRPr="00490BB6">
        <w:rPr>
          <w:rFonts w:ascii="Times New Roman" w:hAnsi="Times New Roman"/>
          <w:sz w:val="26"/>
          <w:szCs w:val="26"/>
        </w:rPr>
        <w:t>.08.2020</w:t>
      </w:r>
    </w:p>
    <w:p w:rsidR="00DF254F" w:rsidRDefault="00DF254F" w:rsidP="00DF25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51C1" w:rsidRPr="00B23491" w:rsidRDefault="003A1E6E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="00DF254F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00B78" w:rsidRPr="00B23491">
        <w:rPr>
          <w:rFonts w:ascii="Times New Roman" w:hAnsi="Times New Roman"/>
          <w:sz w:val="26"/>
          <w:szCs w:val="26"/>
          <w:lang w:eastAsia="ru-RU"/>
        </w:rPr>
        <w:t xml:space="preserve">Рекомендовать </w:t>
      </w:r>
      <w:r w:rsidR="004A2F35" w:rsidRPr="00B23491">
        <w:rPr>
          <w:rFonts w:ascii="Times New Roman" w:hAnsi="Times New Roman"/>
          <w:sz w:val="26"/>
          <w:szCs w:val="26"/>
          <w:lang w:eastAsia="ru-RU"/>
        </w:rPr>
        <w:t>О</w:t>
      </w:r>
      <w:r w:rsidR="00C00B78" w:rsidRPr="00B23491">
        <w:rPr>
          <w:rFonts w:ascii="Times New Roman" w:hAnsi="Times New Roman"/>
          <w:sz w:val="26"/>
          <w:szCs w:val="26"/>
          <w:lang w:eastAsia="ru-RU"/>
        </w:rPr>
        <w:t xml:space="preserve">тделу </w:t>
      </w:r>
      <w:r w:rsidR="004A2F35" w:rsidRPr="00B23491">
        <w:rPr>
          <w:rFonts w:ascii="Times New Roman" w:hAnsi="Times New Roman"/>
          <w:sz w:val="26"/>
          <w:szCs w:val="26"/>
          <w:lang w:eastAsia="ru-RU"/>
        </w:rPr>
        <w:t>МВД</w:t>
      </w:r>
      <w:r w:rsidR="00C00B78" w:rsidRPr="00B23491">
        <w:rPr>
          <w:rFonts w:ascii="Times New Roman" w:hAnsi="Times New Roman"/>
          <w:sz w:val="26"/>
          <w:szCs w:val="26"/>
          <w:lang w:eastAsia="ru-RU"/>
        </w:rPr>
        <w:t xml:space="preserve"> России</w:t>
      </w:r>
      <w:r w:rsidR="004A2F35" w:rsidRPr="00B23491">
        <w:rPr>
          <w:rFonts w:ascii="Times New Roman" w:hAnsi="Times New Roman"/>
          <w:sz w:val="26"/>
          <w:szCs w:val="26"/>
          <w:lang w:eastAsia="ru-RU"/>
        </w:rPr>
        <w:t xml:space="preserve"> по Нефтеюганскому району (Савельев О.А.)</w:t>
      </w:r>
      <w:r w:rsidR="009A0B49" w:rsidRPr="00B23491">
        <w:rPr>
          <w:rFonts w:ascii="Times New Roman" w:hAnsi="Times New Roman"/>
          <w:sz w:val="26"/>
          <w:szCs w:val="26"/>
          <w:lang w:eastAsia="ru-RU"/>
        </w:rPr>
        <w:t xml:space="preserve"> при проведении профилактических мероприятий</w:t>
      </w:r>
      <w:r w:rsidR="00D251C1" w:rsidRPr="00B23491">
        <w:rPr>
          <w:rFonts w:ascii="Times New Roman" w:hAnsi="Times New Roman"/>
          <w:sz w:val="26"/>
          <w:szCs w:val="26"/>
          <w:lang w:eastAsia="ru-RU"/>
        </w:rPr>
        <w:t>:</w:t>
      </w:r>
    </w:p>
    <w:p w:rsidR="00D251C1" w:rsidRPr="00B23491" w:rsidRDefault="00D251C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3491">
        <w:rPr>
          <w:rFonts w:ascii="Times New Roman" w:hAnsi="Times New Roman"/>
          <w:sz w:val="26"/>
          <w:szCs w:val="26"/>
          <w:lang w:eastAsia="ru-RU"/>
        </w:rPr>
        <w:t>3.</w:t>
      </w:r>
      <w:r w:rsidR="00DF254F" w:rsidRPr="00B23491">
        <w:rPr>
          <w:rFonts w:ascii="Times New Roman" w:hAnsi="Times New Roman"/>
          <w:sz w:val="26"/>
          <w:szCs w:val="26"/>
          <w:lang w:eastAsia="ru-RU"/>
        </w:rPr>
        <w:t>4</w:t>
      </w:r>
      <w:r w:rsidRPr="00B23491">
        <w:rPr>
          <w:rFonts w:ascii="Times New Roman" w:hAnsi="Times New Roman"/>
          <w:sz w:val="26"/>
          <w:szCs w:val="26"/>
          <w:lang w:eastAsia="ru-RU"/>
        </w:rPr>
        <w:t>.1.</w:t>
      </w:r>
      <w:r w:rsidR="009A0B49" w:rsidRPr="00B23491">
        <w:rPr>
          <w:rFonts w:ascii="Times New Roman" w:hAnsi="Times New Roman"/>
          <w:sz w:val="26"/>
          <w:szCs w:val="26"/>
          <w:lang w:eastAsia="ru-RU"/>
        </w:rPr>
        <w:t xml:space="preserve"> организовать разъяснительную работу среди иностранных граждан о мерах ответственности за </w:t>
      </w:r>
      <w:r w:rsidR="00B46B71">
        <w:rPr>
          <w:rFonts w:ascii="Times New Roman" w:hAnsi="Times New Roman"/>
          <w:sz w:val="26"/>
          <w:szCs w:val="26"/>
          <w:lang w:eastAsia="ru-RU"/>
        </w:rPr>
        <w:t>распространение</w:t>
      </w:r>
      <w:r w:rsidR="009A0B49" w:rsidRPr="00B23491">
        <w:rPr>
          <w:rFonts w:ascii="Times New Roman" w:hAnsi="Times New Roman"/>
          <w:sz w:val="26"/>
          <w:szCs w:val="26"/>
          <w:lang w:eastAsia="ru-RU"/>
        </w:rPr>
        <w:t xml:space="preserve"> материалов экстремистского характера</w:t>
      </w:r>
      <w:r w:rsidRPr="00B23491">
        <w:rPr>
          <w:rFonts w:ascii="Times New Roman" w:hAnsi="Times New Roman"/>
          <w:sz w:val="26"/>
          <w:szCs w:val="26"/>
          <w:lang w:eastAsia="ru-RU"/>
        </w:rPr>
        <w:t>;</w:t>
      </w:r>
    </w:p>
    <w:p w:rsidR="00BC0F23" w:rsidRPr="00B23491" w:rsidRDefault="00D251C1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3491">
        <w:rPr>
          <w:rFonts w:ascii="Times New Roman" w:hAnsi="Times New Roman"/>
          <w:sz w:val="26"/>
          <w:szCs w:val="26"/>
          <w:lang w:eastAsia="ru-RU"/>
        </w:rPr>
        <w:t>3.</w:t>
      </w:r>
      <w:r w:rsidR="00DF254F" w:rsidRPr="00B23491">
        <w:rPr>
          <w:rFonts w:ascii="Times New Roman" w:hAnsi="Times New Roman"/>
          <w:sz w:val="26"/>
          <w:szCs w:val="26"/>
          <w:lang w:eastAsia="ru-RU"/>
        </w:rPr>
        <w:t>4</w:t>
      </w:r>
      <w:r w:rsidRPr="00B23491">
        <w:rPr>
          <w:rFonts w:ascii="Times New Roman" w:hAnsi="Times New Roman"/>
          <w:sz w:val="26"/>
          <w:szCs w:val="26"/>
          <w:lang w:eastAsia="ru-RU"/>
        </w:rPr>
        <w:t>.2.</w:t>
      </w:r>
      <w:r w:rsidRPr="00B23491">
        <w:rPr>
          <w:rFonts w:ascii="Times New Roman" w:hAnsi="Times New Roman"/>
          <w:sz w:val="26"/>
          <w:szCs w:val="26"/>
          <w:lang w:eastAsia="ru-RU"/>
        </w:rPr>
        <w:tab/>
        <w:t xml:space="preserve">распространить среди иностранных граждан печатную продукцию, направленную на </w:t>
      </w:r>
      <w:r w:rsidRPr="00B2349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адаптацию мигрантов в общество Нефтеюганского района</w:t>
      </w:r>
      <w:r w:rsidR="004A2F35" w:rsidRPr="00B23491">
        <w:rPr>
          <w:rFonts w:ascii="Times New Roman" w:hAnsi="Times New Roman"/>
          <w:sz w:val="26"/>
          <w:szCs w:val="26"/>
          <w:lang w:eastAsia="ru-RU"/>
        </w:rPr>
        <w:t>.</w:t>
      </w:r>
      <w:r w:rsidR="00BC0F23" w:rsidRPr="00B2349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C0F23" w:rsidRDefault="00BC0F23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3491">
        <w:rPr>
          <w:rFonts w:ascii="Times New Roman" w:hAnsi="Times New Roman"/>
          <w:sz w:val="26"/>
          <w:szCs w:val="26"/>
          <w:lang w:eastAsia="ru-RU"/>
        </w:rPr>
        <w:tab/>
        <w:t>Срок до 01.1</w:t>
      </w:r>
      <w:r w:rsidR="00D251C1" w:rsidRPr="00B23491">
        <w:rPr>
          <w:rFonts w:ascii="Times New Roman" w:hAnsi="Times New Roman"/>
          <w:sz w:val="26"/>
          <w:szCs w:val="26"/>
          <w:lang w:eastAsia="ru-RU"/>
        </w:rPr>
        <w:t>2</w:t>
      </w:r>
      <w:r w:rsidRPr="00B23491">
        <w:rPr>
          <w:rFonts w:ascii="Times New Roman" w:hAnsi="Times New Roman"/>
          <w:sz w:val="26"/>
          <w:szCs w:val="26"/>
          <w:lang w:eastAsia="ru-RU"/>
        </w:rPr>
        <w:t>.2020</w:t>
      </w:r>
      <w:r w:rsidRPr="0070188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27B6C" w:rsidRDefault="00E27B6C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7843" w:rsidRPr="00C40D8C" w:rsidRDefault="003A1E6E" w:rsidP="003A1E6E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="00261AD4" w:rsidRPr="00261AD4">
        <w:rPr>
          <w:rFonts w:ascii="Times New Roman" w:hAnsi="Times New Roman"/>
          <w:b/>
          <w:sz w:val="26"/>
          <w:szCs w:val="26"/>
          <w:lang w:eastAsia="ru-RU"/>
        </w:rPr>
        <w:t>Об обеспечении информационной безопасности при использовании в образовательных учреждениях Нефтеюганского района доступа в сеть Интернет</w:t>
      </w:r>
      <w:r w:rsidR="007D7843" w:rsidRPr="00C40D8C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571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D7843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0D8C">
        <w:rPr>
          <w:rFonts w:ascii="Times New Roman" w:hAnsi="Times New Roman"/>
          <w:sz w:val="26"/>
          <w:szCs w:val="26"/>
          <w:lang w:eastAsia="ru-RU"/>
        </w:rPr>
        <w:t>(</w:t>
      </w:r>
      <w:r w:rsidR="00261AD4">
        <w:rPr>
          <w:rFonts w:ascii="Times New Roman" w:hAnsi="Times New Roman"/>
          <w:sz w:val="26"/>
          <w:szCs w:val="26"/>
          <w:lang w:eastAsia="ru-RU"/>
        </w:rPr>
        <w:t>Котова Надежда Васильевна</w:t>
      </w:r>
      <w:r w:rsidRPr="00C40D8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A86B0A" w:rsidRP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6B0A">
        <w:rPr>
          <w:rFonts w:ascii="Times New Roman" w:hAnsi="Times New Roman"/>
          <w:sz w:val="26"/>
          <w:szCs w:val="26"/>
          <w:lang w:eastAsia="ru-RU"/>
        </w:rPr>
        <w:t>РЕШИЛИ:</w:t>
      </w:r>
    </w:p>
    <w:p w:rsidR="00A86B0A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A86B0A">
        <w:rPr>
          <w:rFonts w:ascii="Times New Roman" w:hAnsi="Times New Roman"/>
          <w:sz w:val="26"/>
          <w:szCs w:val="26"/>
          <w:lang w:eastAsia="ru-RU"/>
        </w:rPr>
        <w:t>.1.</w:t>
      </w:r>
      <w:r w:rsidRPr="00A86B0A">
        <w:rPr>
          <w:rFonts w:ascii="Times New Roman" w:hAnsi="Times New Roman"/>
          <w:sz w:val="26"/>
          <w:szCs w:val="26"/>
          <w:lang w:eastAsia="ru-RU"/>
        </w:rPr>
        <w:tab/>
        <w:t>Информацию, представленную докладчиком, принять к сведению (прилагается).</w:t>
      </w:r>
    </w:p>
    <w:p w:rsidR="00172079" w:rsidRDefault="001720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663B" w:rsidRPr="00C4663B" w:rsidRDefault="00A86B0A" w:rsidP="00C466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4.2</w:t>
      </w:r>
      <w:r w:rsidRPr="00837AD3">
        <w:rPr>
          <w:rFonts w:ascii="Times New Roman" w:hAnsi="Times New Roman"/>
          <w:color w:val="FF0000"/>
          <w:sz w:val="26"/>
          <w:szCs w:val="26"/>
          <w:lang w:eastAsia="ru-RU"/>
        </w:rPr>
        <w:t>.</w:t>
      </w:r>
      <w:r w:rsidR="00C37DFC" w:rsidRPr="00837AD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837AD3" w:rsidRPr="00C466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Департаменту </w:t>
      </w:r>
      <w:r w:rsidR="004A2F35" w:rsidRPr="00C466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образования и молодежной политики Нефтеюганского района (Котова Н.В.)</w:t>
      </w:r>
      <w:r w:rsidR="00AA558F"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466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="00C4663B" w:rsidRPr="00C466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рганизовать проведение цикла мероприятий, направленных на повышение уровня информационной безопасности школьников, а также на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B1FCA" w:rsidRPr="00AA558F" w:rsidRDefault="00AA558F" w:rsidP="00AA55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Срок до </w:t>
      </w:r>
      <w:r w:rsidR="00C466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15</w:t>
      </w:r>
      <w:r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C466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12</w:t>
      </w:r>
      <w:r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.2020</w:t>
      </w:r>
      <w:r w:rsidR="0048125D" w:rsidRPr="00837A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97BA9" w:rsidRPr="001F4D65" w:rsidRDefault="00D97BA9" w:rsidP="00E90D4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B0298D" w:rsidRPr="00A86B0A" w:rsidRDefault="000F68F1" w:rsidP="005D0A56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5</w:t>
      </w:r>
      <w:r w:rsidR="005D570F" w:rsidRPr="005D570F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5D570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4B25F2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BD7AAF" w:rsidRPr="00A86B0A">
        <w:rPr>
          <w:rFonts w:ascii="Times New Roman" w:hAnsi="Times New Roman"/>
          <w:b/>
          <w:sz w:val="26"/>
          <w:szCs w:val="26"/>
          <w:lang w:eastAsia="ru-RU"/>
        </w:rPr>
        <w:t>профилактической работе органов местного самоуправления муниципальных образований Нефтеюганского района в сфере профилактики экстремизма</w:t>
      </w:r>
      <w:r w:rsidR="00B0298D" w:rsidRPr="00A86B0A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5335D" w:rsidRPr="00A86B0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0298D" w:rsidRPr="00C40D8C" w:rsidRDefault="00B0298D" w:rsidP="0001575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</w:t>
      </w:r>
      <w:r w:rsidR="00A1745E">
        <w:rPr>
          <w:rFonts w:ascii="Times New Roman" w:hAnsi="Times New Roman"/>
          <w:sz w:val="26"/>
          <w:szCs w:val="26"/>
        </w:rPr>
        <w:t>Вишневский Сергей Анатольевич</w:t>
      </w:r>
      <w:r w:rsidR="00261AD4">
        <w:rPr>
          <w:rFonts w:ascii="Times New Roman" w:hAnsi="Times New Roman"/>
          <w:sz w:val="26"/>
          <w:szCs w:val="26"/>
        </w:rPr>
        <w:t xml:space="preserve">, </w:t>
      </w:r>
      <w:r w:rsidR="00261AD4" w:rsidRPr="00261AD4">
        <w:rPr>
          <w:rFonts w:ascii="Times New Roman" w:hAnsi="Times New Roman"/>
          <w:sz w:val="26"/>
          <w:szCs w:val="26"/>
        </w:rPr>
        <w:t>Фоменкина Наталья Николаевна</w:t>
      </w:r>
      <w:r w:rsidRPr="00C40D8C">
        <w:rPr>
          <w:rFonts w:ascii="Times New Roman" w:hAnsi="Times New Roman"/>
          <w:sz w:val="26"/>
          <w:szCs w:val="26"/>
        </w:rPr>
        <w:t>)</w:t>
      </w:r>
    </w:p>
    <w:p w:rsidR="00C03F26" w:rsidRPr="00C40D8C" w:rsidRDefault="00C03F26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0D8C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0D8C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0F68F1" w:rsidRDefault="000F68F1" w:rsidP="000F68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5.1. </w:t>
      </w:r>
      <w:r w:rsidR="002039D9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Информацию, представленную докладчик</w:t>
      </w:r>
      <w:r w:rsidR="00A333DE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="00192151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</w:t>
      </w:r>
      <w:r w:rsidR="00A333DE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="00052D69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</w:t>
      </w:r>
      <w:r w:rsidR="00AF3AE6" w:rsidRPr="00C15BF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принять к сведению</w:t>
      </w:r>
      <w:r w:rsidR="00AF3AE6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2039D9" w:rsidRPr="000F68F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(прилагается).</w:t>
      </w:r>
    </w:p>
    <w:p w:rsidR="00B65EE4" w:rsidRDefault="000F68F1" w:rsidP="009575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5.2.</w:t>
      </w:r>
      <w:r w:rsidRPr="000674EC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</w:r>
      <w:r w:rsidR="00B65EE4" w:rsidRPr="00B65EE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Управлению по связям с общественностью (Федорова А.Н.) направить в адрес муниципальных образований Нефтеюганского района в электронном виде</w:t>
      </w:r>
      <w:r w:rsidR="00B65EE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информацию о мерах ответственности за осуществление экстремистской деятельности. </w:t>
      </w:r>
    </w:p>
    <w:p w:rsidR="00B65EE4" w:rsidRDefault="00B65EE4" w:rsidP="009575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>Срок до 07.08.2020</w:t>
      </w:r>
    </w:p>
    <w:p w:rsidR="00B65EE4" w:rsidRDefault="00B65EE4" w:rsidP="009575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FA0614" w:rsidRPr="00B65EE4" w:rsidRDefault="00B65EE4" w:rsidP="009575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5.3. </w:t>
      </w:r>
      <w:r w:rsidR="00957510" w:rsidRPr="00B65EE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</w:t>
      </w:r>
      <w:r w:rsidR="00C15BF8" w:rsidRPr="00B65EE4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екомендовать главам поселений</w:t>
      </w:r>
      <w:r w:rsidR="000674EC" w:rsidRPr="00B65EE4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65EE4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разместить информацию</w:t>
      </w:r>
      <w:proofErr w:type="gramEnd"/>
      <w:r w:rsidRPr="00B65EE4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о мерах ответственности за осуществление экстремистской деятельности на официальных сайтах поселений в разделах «Профилактика экстремизма». </w:t>
      </w:r>
    </w:p>
    <w:p w:rsidR="00AA558F" w:rsidRPr="00C15BF8" w:rsidRDefault="00A8437B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EE4">
        <w:rPr>
          <w:rFonts w:ascii="Times New Roman" w:hAnsi="Times New Roman"/>
          <w:sz w:val="26"/>
          <w:szCs w:val="26"/>
        </w:rPr>
        <w:tab/>
      </w:r>
      <w:r w:rsidR="00055C2B" w:rsidRPr="00B65EE4">
        <w:rPr>
          <w:rFonts w:ascii="Times New Roman" w:hAnsi="Times New Roman"/>
          <w:sz w:val="26"/>
          <w:szCs w:val="26"/>
        </w:rPr>
        <w:t>Срок до 2</w:t>
      </w:r>
      <w:r w:rsidR="00B65EE4">
        <w:rPr>
          <w:rFonts w:ascii="Times New Roman" w:hAnsi="Times New Roman"/>
          <w:sz w:val="26"/>
          <w:szCs w:val="26"/>
        </w:rPr>
        <w:t>1</w:t>
      </w:r>
      <w:r w:rsidR="00055C2B" w:rsidRPr="00B65EE4">
        <w:rPr>
          <w:rFonts w:ascii="Times New Roman" w:hAnsi="Times New Roman"/>
          <w:sz w:val="26"/>
          <w:szCs w:val="26"/>
        </w:rPr>
        <w:t>.</w:t>
      </w:r>
      <w:r w:rsidR="00490BB6" w:rsidRPr="00B65EE4">
        <w:rPr>
          <w:rFonts w:ascii="Times New Roman" w:hAnsi="Times New Roman"/>
          <w:sz w:val="26"/>
          <w:szCs w:val="26"/>
        </w:rPr>
        <w:t>08</w:t>
      </w:r>
      <w:r w:rsidR="00055C2B" w:rsidRPr="00B65EE4">
        <w:rPr>
          <w:rFonts w:ascii="Times New Roman" w:hAnsi="Times New Roman"/>
          <w:sz w:val="26"/>
          <w:szCs w:val="26"/>
        </w:rPr>
        <w:t>.2020</w:t>
      </w:r>
      <w:r w:rsidRPr="00C15BF8">
        <w:rPr>
          <w:rFonts w:ascii="Times New Roman" w:hAnsi="Times New Roman"/>
          <w:sz w:val="26"/>
          <w:szCs w:val="26"/>
        </w:rPr>
        <w:t xml:space="preserve"> </w:t>
      </w:r>
    </w:p>
    <w:p w:rsidR="00C63512" w:rsidRDefault="00C63512" w:rsidP="00A843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712" w:rsidRPr="000F68F1" w:rsidRDefault="000F68F1" w:rsidP="000F68F1">
      <w:p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6C5712" w:rsidRPr="000F68F1">
        <w:rPr>
          <w:rFonts w:ascii="Times New Roman" w:hAnsi="Times New Roman"/>
          <w:b/>
          <w:sz w:val="26"/>
          <w:szCs w:val="26"/>
        </w:rPr>
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решений.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D8C">
        <w:rPr>
          <w:rFonts w:ascii="Times New Roman" w:hAnsi="Times New Roman"/>
          <w:sz w:val="26"/>
          <w:szCs w:val="26"/>
        </w:rPr>
        <w:t>(Никитина Светлана Евгеньевна)</w:t>
      </w:r>
    </w:p>
    <w:p w:rsidR="006C5712" w:rsidRPr="00C40D8C" w:rsidRDefault="006C5712" w:rsidP="006C57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0D48" w:rsidRPr="000F68F1" w:rsidRDefault="00E90D48" w:rsidP="000F68F1">
      <w:pPr>
        <w:pStyle w:val="a3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0F68F1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Информацию, представленную докладчиками, принять к сведению (прилагается). </w:t>
      </w:r>
    </w:p>
    <w:p w:rsidR="0015313D" w:rsidRPr="00A72D00" w:rsidRDefault="006C5712" w:rsidP="0015313D">
      <w:pPr>
        <w:pStyle w:val="a3"/>
        <w:numPr>
          <w:ilvl w:val="1"/>
          <w:numId w:val="3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A72D00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Считать исполненными поручения, предусмотренные решениями заседаний Межведомственной комиссии муниципального образования Нефтеюганский район по противодейст</w:t>
      </w:r>
      <w:r w:rsidR="00E36D15" w:rsidRPr="00A72D00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вию экстремистской деятельности 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от 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07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.0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8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.2019 №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3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: п. 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4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.2.; от 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9.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1.20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19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№ 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4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: 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п. </w:t>
      </w:r>
      <w:r w:rsidR="0015313D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>3.3.</w:t>
      </w:r>
      <w:r w:rsidR="00A72D00" w:rsidRPr="00A72D00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; от </w:t>
      </w:r>
      <w:r w:rsidR="00A72D00" w:rsidRPr="00A72D00">
        <w:rPr>
          <w:rFonts w:ascii="Times New Roman" w:hAnsi="Times New Roman"/>
          <w:bCs/>
          <w:iCs/>
          <w:sz w:val="26"/>
          <w:szCs w:val="26"/>
          <w:lang w:eastAsia="ru-RU"/>
        </w:rPr>
        <w:t>20.05.2020 №2: п. 2.2., 2.4.</w:t>
      </w:r>
    </w:p>
    <w:p w:rsidR="00A72D00" w:rsidRDefault="00A72D00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652F2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355BF">
        <w:rPr>
          <w:rFonts w:ascii="Times New Roman" w:hAnsi="Times New Roman"/>
          <w:bCs/>
          <w:iCs/>
          <w:sz w:val="26"/>
          <w:szCs w:val="26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p w:rsidR="00652F23" w:rsidRDefault="00652F23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53D6" w:rsidRPr="00A01220" w:rsidRDefault="001153D6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0D8C" w:rsidTr="00652F23">
        <w:trPr>
          <w:trHeight w:val="1001"/>
        </w:trPr>
        <w:tc>
          <w:tcPr>
            <w:tcW w:w="5211" w:type="dxa"/>
            <w:vAlign w:val="center"/>
          </w:tcPr>
          <w:p w:rsidR="004355BF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4355BF" w:rsidRPr="00C40D8C" w:rsidRDefault="00142255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Исполняющий обязанности главы района, заместитель председателя </w:t>
            </w:r>
            <w:r w:rsidR="004355BF" w:rsidRPr="00C40D8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355BF" w:rsidRPr="00C40D8C" w:rsidRDefault="004355BF" w:rsidP="00A00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55BF" w:rsidRPr="00C40D8C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0D8C" w:rsidRDefault="004355BF" w:rsidP="001422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4225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4225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C40D8C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42255">
              <w:rPr>
                <w:rFonts w:ascii="Times New Roman" w:hAnsi="Times New Roman"/>
                <w:sz w:val="26"/>
                <w:szCs w:val="26"/>
                <w:lang w:eastAsia="ru-RU"/>
              </w:rPr>
              <w:t>Кудашкин</w:t>
            </w:r>
            <w:proofErr w:type="spellEnd"/>
          </w:p>
        </w:tc>
      </w:tr>
    </w:tbl>
    <w:p w:rsidR="009D51E5" w:rsidRPr="00C40D8C" w:rsidRDefault="009D51E5" w:rsidP="00C40D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D51E5" w:rsidRPr="00C40D8C" w:rsidSect="00A1745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035A02"/>
    <w:multiLevelType w:val="multilevel"/>
    <w:tmpl w:val="AA3C60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4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5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6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0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3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7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8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9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1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C00212"/>
    <w:multiLevelType w:val="multilevel"/>
    <w:tmpl w:val="1F78C8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4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5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6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7">
    <w:nsid w:val="73F1296C"/>
    <w:multiLevelType w:val="hybridMultilevel"/>
    <w:tmpl w:val="CC3A4D92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9">
    <w:nsid w:val="782F7B75"/>
    <w:multiLevelType w:val="multilevel"/>
    <w:tmpl w:val="F856AF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1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20"/>
  </w:num>
  <w:num w:numId="7">
    <w:abstractNumId w:val="30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5"/>
  </w:num>
  <w:num w:numId="1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0"/>
  </w:num>
  <w:num w:numId="25">
    <w:abstractNumId w:val="11"/>
  </w:num>
  <w:num w:numId="26">
    <w:abstractNumId w:val="13"/>
  </w:num>
  <w:num w:numId="27">
    <w:abstractNumId w:val="7"/>
  </w:num>
  <w:num w:numId="28">
    <w:abstractNumId w:val="15"/>
  </w:num>
  <w:num w:numId="29">
    <w:abstractNumId w:val="6"/>
  </w:num>
  <w:num w:numId="30">
    <w:abstractNumId w:val="21"/>
  </w:num>
  <w:num w:numId="31">
    <w:abstractNumId w:val="14"/>
  </w:num>
  <w:num w:numId="32">
    <w:abstractNumId w:val="8"/>
  </w:num>
  <w:num w:numId="33">
    <w:abstractNumId w:val="27"/>
  </w:num>
  <w:num w:numId="34">
    <w:abstractNumId w:val="22"/>
  </w:num>
  <w:num w:numId="35">
    <w:abstractNumId w:val="2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DBB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770C"/>
    <w:rsid w:val="00030694"/>
    <w:rsid w:val="00030B8A"/>
    <w:rsid w:val="0003266F"/>
    <w:rsid w:val="00033055"/>
    <w:rsid w:val="00037C14"/>
    <w:rsid w:val="00037D9F"/>
    <w:rsid w:val="00040316"/>
    <w:rsid w:val="00040B7A"/>
    <w:rsid w:val="00040F57"/>
    <w:rsid w:val="00046EB4"/>
    <w:rsid w:val="00050ACC"/>
    <w:rsid w:val="00052D69"/>
    <w:rsid w:val="00054B67"/>
    <w:rsid w:val="00055C2B"/>
    <w:rsid w:val="00057307"/>
    <w:rsid w:val="0006170D"/>
    <w:rsid w:val="000637A0"/>
    <w:rsid w:val="00065DB2"/>
    <w:rsid w:val="000674EC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90048"/>
    <w:rsid w:val="000927C7"/>
    <w:rsid w:val="0009389B"/>
    <w:rsid w:val="00095F3B"/>
    <w:rsid w:val="000A09CE"/>
    <w:rsid w:val="000A16E4"/>
    <w:rsid w:val="000A3D5F"/>
    <w:rsid w:val="000A4E3B"/>
    <w:rsid w:val="000A6169"/>
    <w:rsid w:val="000A76CE"/>
    <w:rsid w:val="000A79D2"/>
    <w:rsid w:val="000B0891"/>
    <w:rsid w:val="000B16A2"/>
    <w:rsid w:val="000C0D4C"/>
    <w:rsid w:val="000C1A2A"/>
    <w:rsid w:val="000D01C1"/>
    <w:rsid w:val="000D0F94"/>
    <w:rsid w:val="000D5CAE"/>
    <w:rsid w:val="000D76CB"/>
    <w:rsid w:val="000D77A5"/>
    <w:rsid w:val="000E269A"/>
    <w:rsid w:val="000E784F"/>
    <w:rsid w:val="000F26FE"/>
    <w:rsid w:val="000F4079"/>
    <w:rsid w:val="000F574B"/>
    <w:rsid w:val="000F6353"/>
    <w:rsid w:val="000F68F1"/>
    <w:rsid w:val="00103598"/>
    <w:rsid w:val="00104F3E"/>
    <w:rsid w:val="00105721"/>
    <w:rsid w:val="001103BE"/>
    <w:rsid w:val="00111080"/>
    <w:rsid w:val="0011341B"/>
    <w:rsid w:val="001153D6"/>
    <w:rsid w:val="001160DA"/>
    <w:rsid w:val="001235FA"/>
    <w:rsid w:val="00125280"/>
    <w:rsid w:val="00130898"/>
    <w:rsid w:val="001335A3"/>
    <w:rsid w:val="00135438"/>
    <w:rsid w:val="0013563A"/>
    <w:rsid w:val="00135650"/>
    <w:rsid w:val="00135856"/>
    <w:rsid w:val="00137356"/>
    <w:rsid w:val="00142255"/>
    <w:rsid w:val="00151E0F"/>
    <w:rsid w:val="0015313D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2CBC"/>
    <w:rsid w:val="001845EE"/>
    <w:rsid w:val="00187922"/>
    <w:rsid w:val="00192151"/>
    <w:rsid w:val="00192C8E"/>
    <w:rsid w:val="00194879"/>
    <w:rsid w:val="001A025E"/>
    <w:rsid w:val="001A208C"/>
    <w:rsid w:val="001A34CF"/>
    <w:rsid w:val="001A7E75"/>
    <w:rsid w:val="001B0785"/>
    <w:rsid w:val="001B3B54"/>
    <w:rsid w:val="001B4CAB"/>
    <w:rsid w:val="001B531A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E9E"/>
    <w:rsid w:val="001F264B"/>
    <w:rsid w:val="001F4D65"/>
    <w:rsid w:val="001F6043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16D30"/>
    <w:rsid w:val="0022100B"/>
    <w:rsid w:val="00224A52"/>
    <w:rsid w:val="00224D8A"/>
    <w:rsid w:val="002315AC"/>
    <w:rsid w:val="00231AED"/>
    <w:rsid w:val="002403D9"/>
    <w:rsid w:val="00247A07"/>
    <w:rsid w:val="00253B7A"/>
    <w:rsid w:val="00261624"/>
    <w:rsid w:val="00261AD4"/>
    <w:rsid w:val="00261F2E"/>
    <w:rsid w:val="0026266F"/>
    <w:rsid w:val="00265EC2"/>
    <w:rsid w:val="0027271A"/>
    <w:rsid w:val="0027735F"/>
    <w:rsid w:val="002815D9"/>
    <w:rsid w:val="0028176E"/>
    <w:rsid w:val="00283746"/>
    <w:rsid w:val="00290C82"/>
    <w:rsid w:val="00292368"/>
    <w:rsid w:val="0029370A"/>
    <w:rsid w:val="002949A9"/>
    <w:rsid w:val="00295D5B"/>
    <w:rsid w:val="0029645C"/>
    <w:rsid w:val="002972F2"/>
    <w:rsid w:val="002976CC"/>
    <w:rsid w:val="002A46E7"/>
    <w:rsid w:val="002B0821"/>
    <w:rsid w:val="002B4277"/>
    <w:rsid w:val="002B5C87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F4E9A"/>
    <w:rsid w:val="002F5AAD"/>
    <w:rsid w:val="00301961"/>
    <w:rsid w:val="00301A1F"/>
    <w:rsid w:val="00301AD5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2B2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2EA0"/>
    <w:rsid w:val="00392780"/>
    <w:rsid w:val="00396898"/>
    <w:rsid w:val="00396E0F"/>
    <w:rsid w:val="003A09A2"/>
    <w:rsid w:val="003A1E6E"/>
    <w:rsid w:val="003B1C20"/>
    <w:rsid w:val="003B32F3"/>
    <w:rsid w:val="003B6DD9"/>
    <w:rsid w:val="003C0A84"/>
    <w:rsid w:val="003C2D51"/>
    <w:rsid w:val="003C3060"/>
    <w:rsid w:val="003C48CF"/>
    <w:rsid w:val="003C7721"/>
    <w:rsid w:val="003D00C7"/>
    <w:rsid w:val="003D0BCC"/>
    <w:rsid w:val="003D340F"/>
    <w:rsid w:val="003D4CB8"/>
    <w:rsid w:val="003D5471"/>
    <w:rsid w:val="003E4622"/>
    <w:rsid w:val="003E5365"/>
    <w:rsid w:val="003F3DA3"/>
    <w:rsid w:val="003F7DA8"/>
    <w:rsid w:val="0040051E"/>
    <w:rsid w:val="0040260F"/>
    <w:rsid w:val="004052EC"/>
    <w:rsid w:val="0041438D"/>
    <w:rsid w:val="00415A45"/>
    <w:rsid w:val="00422ED5"/>
    <w:rsid w:val="004248CF"/>
    <w:rsid w:val="00424FEA"/>
    <w:rsid w:val="004257A4"/>
    <w:rsid w:val="00427812"/>
    <w:rsid w:val="00431709"/>
    <w:rsid w:val="0043499F"/>
    <w:rsid w:val="004352A0"/>
    <w:rsid w:val="004355BF"/>
    <w:rsid w:val="0043662C"/>
    <w:rsid w:val="00450C39"/>
    <w:rsid w:val="00451515"/>
    <w:rsid w:val="00451862"/>
    <w:rsid w:val="004520BB"/>
    <w:rsid w:val="0045278B"/>
    <w:rsid w:val="004527C8"/>
    <w:rsid w:val="0046107D"/>
    <w:rsid w:val="00461D9B"/>
    <w:rsid w:val="004626E8"/>
    <w:rsid w:val="0046304A"/>
    <w:rsid w:val="00470E43"/>
    <w:rsid w:val="00473825"/>
    <w:rsid w:val="00475E18"/>
    <w:rsid w:val="0048125D"/>
    <w:rsid w:val="00481262"/>
    <w:rsid w:val="00483A31"/>
    <w:rsid w:val="00485429"/>
    <w:rsid w:val="0048710F"/>
    <w:rsid w:val="004878C6"/>
    <w:rsid w:val="00490BB6"/>
    <w:rsid w:val="00491D62"/>
    <w:rsid w:val="00494598"/>
    <w:rsid w:val="00494977"/>
    <w:rsid w:val="00497F3E"/>
    <w:rsid w:val="004A09A4"/>
    <w:rsid w:val="004A0CFD"/>
    <w:rsid w:val="004A17DC"/>
    <w:rsid w:val="004A2F35"/>
    <w:rsid w:val="004A426B"/>
    <w:rsid w:val="004A4F68"/>
    <w:rsid w:val="004A533F"/>
    <w:rsid w:val="004A6A68"/>
    <w:rsid w:val="004B1508"/>
    <w:rsid w:val="004B1F4A"/>
    <w:rsid w:val="004B25F2"/>
    <w:rsid w:val="004B4B31"/>
    <w:rsid w:val="004B4F88"/>
    <w:rsid w:val="004C1354"/>
    <w:rsid w:val="004C14EF"/>
    <w:rsid w:val="004C42DF"/>
    <w:rsid w:val="004C4C64"/>
    <w:rsid w:val="004D32B6"/>
    <w:rsid w:val="004D381A"/>
    <w:rsid w:val="004D600E"/>
    <w:rsid w:val="004E1FDB"/>
    <w:rsid w:val="004E7076"/>
    <w:rsid w:val="004F79C2"/>
    <w:rsid w:val="00501E6E"/>
    <w:rsid w:val="00502F80"/>
    <w:rsid w:val="00506481"/>
    <w:rsid w:val="005070C3"/>
    <w:rsid w:val="0051139E"/>
    <w:rsid w:val="00512A6B"/>
    <w:rsid w:val="005132E7"/>
    <w:rsid w:val="00515338"/>
    <w:rsid w:val="00520D9D"/>
    <w:rsid w:val="005238DB"/>
    <w:rsid w:val="00523A11"/>
    <w:rsid w:val="00524E9F"/>
    <w:rsid w:val="00525C8D"/>
    <w:rsid w:val="00526CFF"/>
    <w:rsid w:val="00532DAB"/>
    <w:rsid w:val="00533798"/>
    <w:rsid w:val="00535667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57F14"/>
    <w:rsid w:val="005656C6"/>
    <w:rsid w:val="00570723"/>
    <w:rsid w:val="00570CC0"/>
    <w:rsid w:val="00576598"/>
    <w:rsid w:val="00580C8E"/>
    <w:rsid w:val="0058315F"/>
    <w:rsid w:val="00584DEA"/>
    <w:rsid w:val="0058750A"/>
    <w:rsid w:val="005A2836"/>
    <w:rsid w:val="005A39C0"/>
    <w:rsid w:val="005B2202"/>
    <w:rsid w:val="005B576B"/>
    <w:rsid w:val="005B7740"/>
    <w:rsid w:val="005C0C0E"/>
    <w:rsid w:val="005C329B"/>
    <w:rsid w:val="005D0A56"/>
    <w:rsid w:val="005D26F0"/>
    <w:rsid w:val="005D2E11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3C1C"/>
    <w:rsid w:val="00614FC9"/>
    <w:rsid w:val="00621AF9"/>
    <w:rsid w:val="00623D2E"/>
    <w:rsid w:val="00624004"/>
    <w:rsid w:val="0062519E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74EE"/>
    <w:rsid w:val="00651EBC"/>
    <w:rsid w:val="00652F23"/>
    <w:rsid w:val="00653772"/>
    <w:rsid w:val="00653CDA"/>
    <w:rsid w:val="0066316B"/>
    <w:rsid w:val="0066434F"/>
    <w:rsid w:val="00670D88"/>
    <w:rsid w:val="0067411A"/>
    <w:rsid w:val="00677C31"/>
    <w:rsid w:val="00683D88"/>
    <w:rsid w:val="00690027"/>
    <w:rsid w:val="00693C4E"/>
    <w:rsid w:val="00693D7B"/>
    <w:rsid w:val="006A1D67"/>
    <w:rsid w:val="006A6FAD"/>
    <w:rsid w:val="006B020F"/>
    <w:rsid w:val="006B522D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6F001F"/>
    <w:rsid w:val="00701889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11E9"/>
    <w:rsid w:val="00733BF0"/>
    <w:rsid w:val="00740496"/>
    <w:rsid w:val="007436C7"/>
    <w:rsid w:val="00746053"/>
    <w:rsid w:val="00750361"/>
    <w:rsid w:val="0075335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620B"/>
    <w:rsid w:val="007A4BED"/>
    <w:rsid w:val="007A7629"/>
    <w:rsid w:val="007B0B91"/>
    <w:rsid w:val="007B0BDC"/>
    <w:rsid w:val="007B61F3"/>
    <w:rsid w:val="007C64BF"/>
    <w:rsid w:val="007C6AB5"/>
    <w:rsid w:val="007D3745"/>
    <w:rsid w:val="007D4517"/>
    <w:rsid w:val="007D7843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67F1"/>
    <w:rsid w:val="008279C5"/>
    <w:rsid w:val="008313B3"/>
    <w:rsid w:val="00837AD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152B"/>
    <w:rsid w:val="008745F0"/>
    <w:rsid w:val="00875963"/>
    <w:rsid w:val="00880E26"/>
    <w:rsid w:val="008871D5"/>
    <w:rsid w:val="0088755A"/>
    <w:rsid w:val="00892015"/>
    <w:rsid w:val="008925FC"/>
    <w:rsid w:val="008932DA"/>
    <w:rsid w:val="0089648E"/>
    <w:rsid w:val="008A0CE2"/>
    <w:rsid w:val="008A11A7"/>
    <w:rsid w:val="008A15C2"/>
    <w:rsid w:val="008A1E7B"/>
    <w:rsid w:val="008A2B23"/>
    <w:rsid w:val="008A362C"/>
    <w:rsid w:val="008A613B"/>
    <w:rsid w:val="008A6776"/>
    <w:rsid w:val="008B007B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2F79"/>
    <w:rsid w:val="008F333F"/>
    <w:rsid w:val="008F7CCB"/>
    <w:rsid w:val="008F7DAA"/>
    <w:rsid w:val="00902D87"/>
    <w:rsid w:val="009114AB"/>
    <w:rsid w:val="0091260B"/>
    <w:rsid w:val="00920FEC"/>
    <w:rsid w:val="0092316C"/>
    <w:rsid w:val="00924CF4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24DC"/>
    <w:rsid w:val="00954457"/>
    <w:rsid w:val="00957510"/>
    <w:rsid w:val="0096162D"/>
    <w:rsid w:val="00964C9E"/>
    <w:rsid w:val="00974BD5"/>
    <w:rsid w:val="00984567"/>
    <w:rsid w:val="00985F8B"/>
    <w:rsid w:val="00994460"/>
    <w:rsid w:val="009A0B49"/>
    <w:rsid w:val="009A25FE"/>
    <w:rsid w:val="009A4EB6"/>
    <w:rsid w:val="009B48AF"/>
    <w:rsid w:val="009B5479"/>
    <w:rsid w:val="009C1077"/>
    <w:rsid w:val="009C2F4A"/>
    <w:rsid w:val="009C4F22"/>
    <w:rsid w:val="009C60E0"/>
    <w:rsid w:val="009C7512"/>
    <w:rsid w:val="009D207E"/>
    <w:rsid w:val="009D2220"/>
    <w:rsid w:val="009D277F"/>
    <w:rsid w:val="009D51E5"/>
    <w:rsid w:val="009D5237"/>
    <w:rsid w:val="009E1DA0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3B9E"/>
    <w:rsid w:val="00A15E77"/>
    <w:rsid w:val="00A16671"/>
    <w:rsid w:val="00A17210"/>
    <w:rsid w:val="00A1745E"/>
    <w:rsid w:val="00A21491"/>
    <w:rsid w:val="00A23A7F"/>
    <w:rsid w:val="00A272A1"/>
    <w:rsid w:val="00A33078"/>
    <w:rsid w:val="00A33338"/>
    <w:rsid w:val="00A333DE"/>
    <w:rsid w:val="00A4065D"/>
    <w:rsid w:val="00A4083B"/>
    <w:rsid w:val="00A4285F"/>
    <w:rsid w:val="00A43FE2"/>
    <w:rsid w:val="00A46815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2D00"/>
    <w:rsid w:val="00A77CA8"/>
    <w:rsid w:val="00A8437B"/>
    <w:rsid w:val="00A86B0A"/>
    <w:rsid w:val="00A87823"/>
    <w:rsid w:val="00A90D55"/>
    <w:rsid w:val="00A929F1"/>
    <w:rsid w:val="00A93F65"/>
    <w:rsid w:val="00AA2ABB"/>
    <w:rsid w:val="00AA31C5"/>
    <w:rsid w:val="00AA384B"/>
    <w:rsid w:val="00AA3DB0"/>
    <w:rsid w:val="00AA44BC"/>
    <w:rsid w:val="00AA5567"/>
    <w:rsid w:val="00AA558F"/>
    <w:rsid w:val="00AA6E57"/>
    <w:rsid w:val="00AB1FCA"/>
    <w:rsid w:val="00AB2D69"/>
    <w:rsid w:val="00AB3972"/>
    <w:rsid w:val="00AC58A3"/>
    <w:rsid w:val="00AC6A29"/>
    <w:rsid w:val="00AD308A"/>
    <w:rsid w:val="00AD6ABF"/>
    <w:rsid w:val="00AE426F"/>
    <w:rsid w:val="00AE7293"/>
    <w:rsid w:val="00AF3AE6"/>
    <w:rsid w:val="00AF7C4B"/>
    <w:rsid w:val="00B01F64"/>
    <w:rsid w:val="00B0298D"/>
    <w:rsid w:val="00B0462E"/>
    <w:rsid w:val="00B07398"/>
    <w:rsid w:val="00B10D58"/>
    <w:rsid w:val="00B11F08"/>
    <w:rsid w:val="00B1287F"/>
    <w:rsid w:val="00B16564"/>
    <w:rsid w:val="00B17C98"/>
    <w:rsid w:val="00B212B0"/>
    <w:rsid w:val="00B23491"/>
    <w:rsid w:val="00B26E76"/>
    <w:rsid w:val="00B31CE6"/>
    <w:rsid w:val="00B33CC6"/>
    <w:rsid w:val="00B342DB"/>
    <w:rsid w:val="00B35F82"/>
    <w:rsid w:val="00B3781D"/>
    <w:rsid w:val="00B40382"/>
    <w:rsid w:val="00B42BD1"/>
    <w:rsid w:val="00B45A37"/>
    <w:rsid w:val="00B46B71"/>
    <w:rsid w:val="00B46E8F"/>
    <w:rsid w:val="00B50C95"/>
    <w:rsid w:val="00B5303C"/>
    <w:rsid w:val="00B552C2"/>
    <w:rsid w:val="00B573B9"/>
    <w:rsid w:val="00B6380F"/>
    <w:rsid w:val="00B65B5A"/>
    <w:rsid w:val="00B65EE4"/>
    <w:rsid w:val="00B66425"/>
    <w:rsid w:val="00B832AB"/>
    <w:rsid w:val="00B848FA"/>
    <w:rsid w:val="00B85735"/>
    <w:rsid w:val="00B85C8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0F23"/>
    <w:rsid w:val="00BC3251"/>
    <w:rsid w:val="00BC3533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0B78"/>
    <w:rsid w:val="00C03F26"/>
    <w:rsid w:val="00C04F69"/>
    <w:rsid w:val="00C057D1"/>
    <w:rsid w:val="00C06B82"/>
    <w:rsid w:val="00C1455F"/>
    <w:rsid w:val="00C14A8F"/>
    <w:rsid w:val="00C15BF8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4A44"/>
    <w:rsid w:val="00C36556"/>
    <w:rsid w:val="00C37CE1"/>
    <w:rsid w:val="00C37DFC"/>
    <w:rsid w:val="00C40D8C"/>
    <w:rsid w:val="00C42559"/>
    <w:rsid w:val="00C43D39"/>
    <w:rsid w:val="00C4663B"/>
    <w:rsid w:val="00C50A58"/>
    <w:rsid w:val="00C5745A"/>
    <w:rsid w:val="00C61570"/>
    <w:rsid w:val="00C628C5"/>
    <w:rsid w:val="00C63512"/>
    <w:rsid w:val="00C652F3"/>
    <w:rsid w:val="00C664A2"/>
    <w:rsid w:val="00C82412"/>
    <w:rsid w:val="00C918AB"/>
    <w:rsid w:val="00C92936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C0952"/>
    <w:rsid w:val="00CD12E0"/>
    <w:rsid w:val="00CD568D"/>
    <w:rsid w:val="00CE044D"/>
    <w:rsid w:val="00CE0663"/>
    <w:rsid w:val="00CE2704"/>
    <w:rsid w:val="00CE299F"/>
    <w:rsid w:val="00CE4FAB"/>
    <w:rsid w:val="00CE6854"/>
    <w:rsid w:val="00CE696E"/>
    <w:rsid w:val="00CF0DC7"/>
    <w:rsid w:val="00CF43FF"/>
    <w:rsid w:val="00CF4CFD"/>
    <w:rsid w:val="00CF5F3C"/>
    <w:rsid w:val="00D0129A"/>
    <w:rsid w:val="00D05994"/>
    <w:rsid w:val="00D11A59"/>
    <w:rsid w:val="00D12718"/>
    <w:rsid w:val="00D137F2"/>
    <w:rsid w:val="00D2061C"/>
    <w:rsid w:val="00D251C1"/>
    <w:rsid w:val="00D26214"/>
    <w:rsid w:val="00D26F85"/>
    <w:rsid w:val="00D30D64"/>
    <w:rsid w:val="00D31AA7"/>
    <w:rsid w:val="00D33517"/>
    <w:rsid w:val="00D35EF7"/>
    <w:rsid w:val="00D36573"/>
    <w:rsid w:val="00D42F77"/>
    <w:rsid w:val="00D43110"/>
    <w:rsid w:val="00D458BF"/>
    <w:rsid w:val="00D5218E"/>
    <w:rsid w:val="00D5321F"/>
    <w:rsid w:val="00D566C9"/>
    <w:rsid w:val="00D63C30"/>
    <w:rsid w:val="00D66065"/>
    <w:rsid w:val="00D660DF"/>
    <w:rsid w:val="00D75566"/>
    <w:rsid w:val="00D76859"/>
    <w:rsid w:val="00D809DF"/>
    <w:rsid w:val="00D843D3"/>
    <w:rsid w:val="00D85732"/>
    <w:rsid w:val="00D940C2"/>
    <w:rsid w:val="00D94773"/>
    <w:rsid w:val="00D97BA9"/>
    <w:rsid w:val="00DA5CB2"/>
    <w:rsid w:val="00DA5E94"/>
    <w:rsid w:val="00DA74AE"/>
    <w:rsid w:val="00DA74DB"/>
    <w:rsid w:val="00DB151B"/>
    <w:rsid w:val="00DB213E"/>
    <w:rsid w:val="00DB41FB"/>
    <w:rsid w:val="00DB6AB5"/>
    <w:rsid w:val="00DC2682"/>
    <w:rsid w:val="00DC34F9"/>
    <w:rsid w:val="00DC4CEB"/>
    <w:rsid w:val="00DC6CFB"/>
    <w:rsid w:val="00DD4059"/>
    <w:rsid w:val="00DD4BE9"/>
    <w:rsid w:val="00DD6F5D"/>
    <w:rsid w:val="00DD795A"/>
    <w:rsid w:val="00DE189D"/>
    <w:rsid w:val="00DE4615"/>
    <w:rsid w:val="00DE4F00"/>
    <w:rsid w:val="00DF254F"/>
    <w:rsid w:val="00DF2F4D"/>
    <w:rsid w:val="00DF6F7E"/>
    <w:rsid w:val="00E014BA"/>
    <w:rsid w:val="00E02B90"/>
    <w:rsid w:val="00E02D5A"/>
    <w:rsid w:val="00E03422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47AB"/>
    <w:rsid w:val="00E251B9"/>
    <w:rsid w:val="00E25689"/>
    <w:rsid w:val="00E27B6C"/>
    <w:rsid w:val="00E302E6"/>
    <w:rsid w:val="00E30382"/>
    <w:rsid w:val="00E31C6C"/>
    <w:rsid w:val="00E34AD0"/>
    <w:rsid w:val="00E363D6"/>
    <w:rsid w:val="00E36D15"/>
    <w:rsid w:val="00E377FA"/>
    <w:rsid w:val="00E45005"/>
    <w:rsid w:val="00E512D1"/>
    <w:rsid w:val="00E54927"/>
    <w:rsid w:val="00E54C07"/>
    <w:rsid w:val="00E643AB"/>
    <w:rsid w:val="00E7504A"/>
    <w:rsid w:val="00E75F7E"/>
    <w:rsid w:val="00E76759"/>
    <w:rsid w:val="00E83FA1"/>
    <w:rsid w:val="00E84BEA"/>
    <w:rsid w:val="00E90D48"/>
    <w:rsid w:val="00E950F7"/>
    <w:rsid w:val="00EA2410"/>
    <w:rsid w:val="00EA75E6"/>
    <w:rsid w:val="00EB0593"/>
    <w:rsid w:val="00EB4329"/>
    <w:rsid w:val="00EB5724"/>
    <w:rsid w:val="00EB6F7A"/>
    <w:rsid w:val="00EB6FC3"/>
    <w:rsid w:val="00EC1578"/>
    <w:rsid w:val="00EC44FB"/>
    <w:rsid w:val="00EC4AEB"/>
    <w:rsid w:val="00EC4C86"/>
    <w:rsid w:val="00EC5856"/>
    <w:rsid w:val="00EC73F5"/>
    <w:rsid w:val="00ED28C4"/>
    <w:rsid w:val="00ED4960"/>
    <w:rsid w:val="00ED61AA"/>
    <w:rsid w:val="00ED6A16"/>
    <w:rsid w:val="00EE0287"/>
    <w:rsid w:val="00EE052D"/>
    <w:rsid w:val="00EE20E6"/>
    <w:rsid w:val="00EE34F7"/>
    <w:rsid w:val="00EE753E"/>
    <w:rsid w:val="00EF22BB"/>
    <w:rsid w:val="00F003C8"/>
    <w:rsid w:val="00F06031"/>
    <w:rsid w:val="00F064B4"/>
    <w:rsid w:val="00F10A7C"/>
    <w:rsid w:val="00F10D45"/>
    <w:rsid w:val="00F14225"/>
    <w:rsid w:val="00F22BC7"/>
    <w:rsid w:val="00F26E3C"/>
    <w:rsid w:val="00F30412"/>
    <w:rsid w:val="00F33FA4"/>
    <w:rsid w:val="00F37757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0614"/>
    <w:rsid w:val="00FA21B5"/>
    <w:rsid w:val="00FA35B0"/>
    <w:rsid w:val="00FB41E3"/>
    <w:rsid w:val="00FB4D79"/>
    <w:rsid w:val="00FC4163"/>
    <w:rsid w:val="00FC570C"/>
    <w:rsid w:val="00FC746E"/>
    <w:rsid w:val="00FD281F"/>
    <w:rsid w:val="00FE4625"/>
    <w:rsid w:val="00FE5428"/>
    <w:rsid w:val="00FE5F46"/>
    <w:rsid w:val="00FF06CD"/>
    <w:rsid w:val="00FF4AB8"/>
    <w:rsid w:val="00FF4E90"/>
    <w:rsid w:val="00FF560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3A8E-4AAF-4A79-A1F2-1B9EA8E3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18</cp:revision>
  <cp:lastPrinted>2020-07-27T05:50:00Z</cp:lastPrinted>
  <dcterms:created xsi:type="dcterms:W3CDTF">2020-06-17T11:55:00Z</dcterms:created>
  <dcterms:modified xsi:type="dcterms:W3CDTF">2020-07-27T06:06:00Z</dcterms:modified>
</cp:coreProperties>
</file>