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C0FC6" w14:textId="3EE4F60D" w:rsidR="004B01EF" w:rsidRPr="000560C9" w:rsidRDefault="004B01EF" w:rsidP="00D44754">
      <w:pPr>
        <w:ind w:left="5245" w:right="281"/>
        <w:rPr>
          <w:color w:val="000000"/>
          <w:sz w:val="22"/>
          <w:szCs w:val="22"/>
          <w:lang w:val="ru-RU"/>
        </w:rPr>
      </w:pPr>
      <w:r w:rsidRPr="000560C9">
        <w:rPr>
          <w:color w:val="000000"/>
          <w:sz w:val="22"/>
          <w:szCs w:val="22"/>
          <w:lang w:val="ru-RU"/>
        </w:rPr>
        <w:t>Приложение 1</w:t>
      </w:r>
      <w:r w:rsidR="00ED6945">
        <w:rPr>
          <w:color w:val="000000"/>
          <w:sz w:val="22"/>
          <w:szCs w:val="22"/>
          <w:lang w:val="ru-RU"/>
        </w:rPr>
        <w:t>2</w:t>
      </w:r>
      <w:r w:rsidRPr="000560C9">
        <w:rPr>
          <w:color w:val="000000"/>
          <w:sz w:val="22"/>
          <w:szCs w:val="22"/>
          <w:lang w:val="ru-RU"/>
        </w:rPr>
        <w:t xml:space="preserve"> к решению </w:t>
      </w:r>
    </w:p>
    <w:p w14:paraId="2D75FC11" w14:textId="77777777" w:rsidR="004B01EF" w:rsidRPr="000560C9" w:rsidRDefault="004B01EF" w:rsidP="00D44754">
      <w:pPr>
        <w:ind w:left="5245" w:right="281"/>
        <w:rPr>
          <w:color w:val="000000"/>
          <w:sz w:val="22"/>
          <w:szCs w:val="22"/>
          <w:lang w:val="ru-RU"/>
        </w:rPr>
      </w:pPr>
      <w:r w:rsidRPr="000560C9">
        <w:rPr>
          <w:color w:val="000000"/>
          <w:sz w:val="22"/>
          <w:szCs w:val="22"/>
          <w:lang w:val="ru-RU"/>
        </w:rPr>
        <w:t xml:space="preserve">Думы Нефтеюганского района </w:t>
      </w:r>
    </w:p>
    <w:p w14:paraId="6A046ADF" w14:textId="77777777" w:rsidR="00D44754" w:rsidRDefault="00D44754" w:rsidP="00D44754">
      <w:pPr>
        <w:tabs>
          <w:tab w:val="left" w:pos="6096"/>
        </w:tabs>
        <w:ind w:left="5245"/>
        <w:rPr>
          <w:sz w:val="22"/>
          <w:szCs w:val="22"/>
          <w:u w:val="single"/>
          <w:lang w:val="ru-RU"/>
        </w:rPr>
      </w:pPr>
      <w:r>
        <w:rPr>
          <w:sz w:val="22"/>
          <w:szCs w:val="22"/>
          <w:lang w:val="ru-RU"/>
        </w:rPr>
        <w:t>от «</w:t>
      </w:r>
      <w:r>
        <w:rPr>
          <w:sz w:val="22"/>
          <w:szCs w:val="22"/>
          <w:u w:val="single"/>
          <w:lang w:val="ru-RU"/>
        </w:rPr>
        <w:t xml:space="preserve"> 27 </w:t>
      </w:r>
      <w:r>
        <w:rPr>
          <w:sz w:val="22"/>
          <w:szCs w:val="22"/>
          <w:lang w:val="ru-RU"/>
        </w:rPr>
        <w:t>»</w:t>
      </w:r>
      <w:r>
        <w:rPr>
          <w:sz w:val="22"/>
          <w:szCs w:val="22"/>
          <w:u w:val="single"/>
          <w:lang w:val="ru-RU"/>
        </w:rPr>
        <w:t xml:space="preserve">  марта  </w:t>
      </w:r>
      <w:r>
        <w:rPr>
          <w:sz w:val="22"/>
          <w:szCs w:val="22"/>
          <w:lang w:val="ru-RU"/>
        </w:rPr>
        <w:t>2024 года №</w:t>
      </w:r>
      <w:r>
        <w:rPr>
          <w:sz w:val="22"/>
          <w:szCs w:val="22"/>
          <w:u w:val="single"/>
          <w:lang w:val="ru-RU"/>
        </w:rPr>
        <w:t xml:space="preserve"> 1019 </w:t>
      </w:r>
      <w:r>
        <w:rPr>
          <w:color w:val="FFFFFF" w:themeColor="background1"/>
          <w:sz w:val="22"/>
          <w:szCs w:val="22"/>
          <w:u w:val="single"/>
          <w:lang w:val="ru-RU"/>
        </w:rPr>
        <w:t>.</w:t>
      </w:r>
    </w:p>
    <w:p w14:paraId="083383BE" w14:textId="77777777" w:rsidR="004B01EF" w:rsidRDefault="004B01EF" w:rsidP="009B42DD">
      <w:pPr>
        <w:tabs>
          <w:tab w:val="left" w:pos="6521"/>
        </w:tabs>
        <w:ind w:left="5245" w:right="281"/>
        <w:rPr>
          <w:color w:val="000000"/>
          <w:sz w:val="22"/>
          <w:szCs w:val="22"/>
          <w:lang w:val="ru-RU"/>
        </w:rPr>
      </w:pPr>
    </w:p>
    <w:p w14:paraId="3B51C85F" w14:textId="39D5BBB8" w:rsidR="004B01EF" w:rsidRPr="000560C9" w:rsidRDefault="004B01EF" w:rsidP="00C97D8C">
      <w:pPr>
        <w:tabs>
          <w:tab w:val="left" w:pos="6521"/>
        </w:tabs>
        <w:ind w:left="5103" w:right="281"/>
        <w:rPr>
          <w:color w:val="000000"/>
          <w:sz w:val="22"/>
          <w:szCs w:val="22"/>
          <w:lang w:val="ru-RU"/>
        </w:rPr>
      </w:pPr>
      <w:r w:rsidRPr="000560C9">
        <w:rPr>
          <w:color w:val="000000"/>
          <w:sz w:val="22"/>
          <w:szCs w:val="22"/>
          <w:lang w:val="ru-RU"/>
        </w:rPr>
        <w:t xml:space="preserve"> </w:t>
      </w:r>
      <w:r w:rsidR="001042DC">
        <w:rPr>
          <w:color w:val="000000"/>
          <w:sz w:val="22"/>
          <w:szCs w:val="22"/>
          <w:lang w:val="ru-RU"/>
        </w:rPr>
        <w:t xml:space="preserve"> </w:t>
      </w:r>
      <w:r w:rsidRPr="000560C9">
        <w:rPr>
          <w:color w:val="000000"/>
          <w:sz w:val="22"/>
          <w:szCs w:val="22"/>
          <w:lang w:val="ru-RU"/>
        </w:rPr>
        <w:t xml:space="preserve">«Приложение 13 к решению </w:t>
      </w:r>
    </w:p>
    <w:p w14:paraId="4B80AEC4" w14:textId="77777777" w:rsidR="004B01EF" w:rsidRPr="000560C9" w:rsidRDefault="004B01EF" w:rsidP="009B42DD">
      <w:pPr>
        <w:tabs>
          <w:tab w:val="left" w:pos="6804"/>
        </w:tabs>
        <w:ind w:left="5245" w:right="281"/>
        <w:rPr>
          <w:color w:val="000000"/>
          <w:sz w:val="22"/>
          <w:szCs w:val="22"/>
          <w:lang w:val="ru-RU"/>
        </w:rPr>
      </w:pPr>
      <w:r w:rsidRPr="000560C9">
        <w:rPr>
          <w:color w:val="000000"/>
          <w:sz w:val="22"/>
          <w:szCs w:val="22"/>
          <w:lang w:val="ru-RU"/>
        </w:rPr>
        <w:t xml:space="preserve">Думы Нефтеюганского района </w:t>
      </w:r>
      <w:r w:rsidRPr="000560C9">
        <w:rPr>
          <w:color w:val="000000"/>
          <w:sz w:val="22"/>
          <w:szCs w:val="22"/>
          <w:lang w:val="ru-RU"/>
        </w:rPr>
        <w:br/>
        <w:t>от «</w:t>
      </w:r>
      <w:r w:rsidRPr="000560C9">
        <w:rPr>
          <w:color w:val="000000"/>
          <w:sz w:val="22"/>
          <w:szCs w:val="22"/>
          <w:u w:val="single"/>
          <w:lang w:val="ru-RU"/>
        </w:rPr>
        <w:t xml:space="preserve"> 29 </w:t>
      </w:r>
      <w:r w:rsidRPr="000560C9">
        <w:rPr>
          <w:color w:val="000000"/>
          <w:sz w:val="22"/>
          <w:szCs w:val="22"/>
          <w:lang w:val="ru-RU"/>
        </w:rPr>
        <w:t>»</w:t>
      </w:r>
      <w:r w:rsidRPr="000560C9">
        <w:rPr>
          <w:color w:val="000000"/>
          <w:sz w:val="22"/>
          <w:szCs w:val="22"/>
          <w:u w:val="single"/>
          <w:lang w:val="ru-RU"/>
        </w:rPr>
        <w:t xml:space="preserve">   ноября   </w:t>
      </w:r>
      <w:r w:rsidRPr="000560C9">
        <w:rPr>
          <w:color w:val="000000"/>
          <w:sz w:val="22"/>
          <w:szCs w:val="22"/>
          <w:lang w:val="ru-RU"/>
        </w:rPr>
        <w:t>2023 года №</w:t>
      </w:r>
      <w:r w:rsidRPr="000560C9">
        <w:rPr>
          <w:color w:val="000000"/>
          <w:sz w:val="22"/>
          <w:szCs w:val="22"/>
          <w:u w:val="single"/>
          <w:lang w:val="ru-RU"/>
        </w:rPr>
        <w:t xml:space="preserve"> 964  </w:t>
      </w:r>
    </w:p>
    <w:p w14:paraId="22BD6F45" w14:textId="428D7265" w:rsidR="004B01EF" w:rsidRDefault="004B01EF" w:rsidP="004B01EF">
      <w:pPr>
        <w:rPr>
          <w:color w:val="000000"/>
          <w:lang w:val="ru-RU"/>
        </w:rPr>
      </w:pPr>
    </w:p>
    <w:p w14:paraId="476A5E23" w14:textId="77777777" w:rsidR="00617AE6" w:rsidRPr="003B6F2A" w:rsidRDefault="00617AE6" w:rsidP="004B01EF">
      <w:pPr>
        <w:rPr>
          <w:color w:val="000000"/>
          <w:lang w:val="ru-RU"/>
        </w:rPr>
      </w:pPr>
    </w:p>
    <w:p w14:paraId="58626A47" w14:textId="77777777" w:rsidR="004B01EF" w:rsidRPr="00617AE6" w:rsidRDefault="004B01EF" w:rsidP="004B01EF">
      <w:pPr>
        <w:jc w:val="right"/>
        <w:rPr>
          <w:color w:val="000000"/>
          <w:sz w:val="22"/>
          <w:szCs w:val="22"/>
          <w:lang w:val="ru-RU"/>
        </w:rPr>
      </w:pPr>
    </w:p>
    <w:p w14:paraId="457A2412" w14:textId="77777777" w:rsidR="006A30F2" w:rsidRDefault="00617AE6" w:rsidP="00617AE6">
      <w:pPr>
        <w:ind w:right="709" w:firstLine="300"/>
        <w:jc w:val="center"/>
        <w:rPr>
          <w:b/>
          <w:bCs/>
          <w:color w:val="000000"/>
          <w:sz w:val="24"/>
          <w:szCs w:val="24"/>
          <w:lang w:val="ru-RU"/>
        </w:rPr>
      </w:pPr>
      <w:r w:rsidRPr="00617AE6">
        <w:rPr>
          <w:b/>
          <w:bCs/>
          <w:color w:val="000000"/>
          <w:sz w:val="24"/>
          <w:szCs w:val="24"/>
          <w:lang w:val="ru-RU"/>
        </w:rPr>
        <w:t xml:space="preserve">Межбюджетные трансферты, предоставляемые </w:t>
      </w:r>
    </w:p>
    <w:p w14:paraId="5FD1F921" w14:textId="77777777" w:rsidR="00782AAC" w:rsidRDefault="00617AE6" w:rsidP="00617AE6">
      <w:pPr>
        <w:ind w:right="709" w:firstLine="300"/>
        <w:jc w:val="center"/>
        <w:rPr>
          <w:b/>
          <w:bCs/>
          <w:color w:val="000000"/>
          <w:sz w:val="24"/>
          <w:szCs w:val="24"/>
          <w:lang w:val="ru-RU"/>
        </w:rPr>
      </w:pPr>
      <w:r w:rsidRPr="00617AE6">
        <w:rPr>
          <w:b/>
          <w:bCs/>
          <w:color w:val="000000"/>
          <w:sz w:val="24"/>
          <w:szCs w:val="24"/>
          <w:lang w:val="ru-RU"/>
        </w:rPr>
        <w:t xml:space="preserve">из бюджета Ханты-Мансийского автономного округа – Югры </w:t>
      </w:r>
    </w:p>
    <w:p w14:paraId="374D6EB4" w14:textId="154F54E9" w:rsidR="00617AE6" w:rsidRPr="00617AE6" w:rsidRDefault="00617AE6" w:rsidP="00782AAC">
      <w:pPr>
        <w:ind w:right="709" w:firstLine="300"/>
        <w:jc w:val="center"/>
        <w:rPr>
          <w:b/>
          <w:bCs/>
          <w:color w:val="000000"/>
          <w:sz w:val="24"/>
          <w:szCs w:val="24"/>
          <w:lang w:val="ru-RU"/>
        </w:rPr>
      </w:pPr>
      <w:r w:rsidRPr="00617AE6">
        <w:rPr>
          <w:b/>
          <w:bCs/>
          <w:color w:val="000000"/>
          <w:sz w:val="24"/>
          <w:szCs w:val="24"/>
          <w:lang w:val="ru-RU"/>
        </w:rPr>
        <w:t>бюджету Нефтеюганского района на 2024 год</w:t>
      </w:r>
    </w:p>
    <w:p w14:paraId="5294192F" w14:textId="77777777" w:rsidR="004B01EF" w:rsidRPr="00617AE6" w:rsidRDefault="004B01EF" w:rsidP="004B01EF">
      <w:pPr>
        <w:jc w:val="right"/>
        <w:rPr>
          <w:color w:val="000000"/>
          <w:sz w:val="22"/>
          <w:szCs w:val="22"/>
          <w:lang w:val="ru-RU"/>
        </w:rPr>
      </w:pPr>
    </w:p>
    <w:p w14:paraId="1696EF6D" w14:textId="77777777" w:rsidR="004B01EF" w:rsidRPr="00617AE6" w:rsidRDefault="004B01EF" w:rsidP="004B01EF">
      <w:pPr>
        <w:jc w:val="right"/>
        <w:rPr>
          <w:color w:val="000000"/>
          <w:sz w:val="22"/>
          <w:szCs w:val="22"/>
          <w:lang w:val="ru-RU"/>
        </w:rPr>
      </w:pPr>
    </w:p>
    <w:p w14:paraId="376BE9C9" w14:textId="1E941D17" w:rsidR="004B01EF" w:rsidRPr="00C97D8C" w:rsidRDefault="00392C3E" w:rsidP="00392C3E">
      <w:pPr>
        <w:jc w:val="center"/>
        <w:rPr>
          <w:color w:val="000000"/>
          <w:lang w:val="ru-RU"/>
        </w:rPr>
      </w:pPr>
      <w:r w:rsidRPr="00C97D8C">
        <w:rPr>
          <w:color w:val="000000"/>
          <w:lang w:val="ru-RU"/>
        </w:rPr>
        <w:t xml:space="preserve">                                                                                                                                                  </w:t>
      </w:r>
      <w:r w:rsidR="00C97D8C">
        <w:rPr>
          <w:color w:val="000000"/>
          <w:lang w:val="ru-RU"/>
        </w:rPr>
        <w:t xml:space="preserve">      </w:t>
      </w:r>
      <w:r w:rsidRPr="00C97D8C">
        <w:rPr>
          <w:color w:val="000000"/>
          <w:lang w:val="ru-RU"/>
        </w:rPr>
        <w:t xml:space="preserve"> </w:t>
      </w:r>
      <w:r w:rsidR="00FE3DFE" w:rsidRPr="00C97D8C">
        <w:rPr>
          <w:color w:val="000000"/>
          <w:lang w:val="ru-RU"/>
        </w:rPr>
        <w:t>(</w:t>
      </w:r>
      <w:r w:rsidRPr="00C97D8C">
        <w:rPr>
          <w:color w:val="000000"/>
          <w:lang w:val="ru-RU"/>
        </w:rPr>
        <w:t>тыс. рублей</w:t>
      </w:r>
      <w:r w:rsidR="00FE3DFE" w:rsidRPr="00C97D8C">
        <w:rPr>
          <w:color w:val="000000"/>
          <w:lang w:val="ru-RU"/>
        </w:rPr>
        <w:t>)</w:t>
      </w:r>
    </w:p>
    <w:tbl>
      <w:tblPr>
        <w:tblW w:w="10898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07"/>
        <w:gridCol w:w="4964"/>
        <w:gridCol w:w="1701"/>
        <w:gridCol w:w="1417"/>
        <w:gridCol w:w="1701"/>
        <w:gridCol w:w="399"/>
        <w:gridCol w:w="9"/>
      </w:tblGrid>
      <w:tr w:rsidR="00991E4E" w:rsidRPr="00DF65D7" w14:paraId="0FAAD194" w14:textId="77777777" w:rsidTr="00392C3E">
        <w:trPr>
          <w:gridAfter w:val="2"/>
          <w:wAfter w:w="408" w:type="dxa"/>
          <w:cantSplit/>
          <w:trHeight w:val="450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58D7E" w14:textId="77777777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№ п/п</w:t>
            </w:r>
          </w:p>
        </w:tc>
        <w:tc>
          <w:tcPr>
            <w:tcW w:w="4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21668" w14:textId="77777777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Наименование</w:t>
            </w:r>
          </w:p>
        </w:tc>
        <w:tc>
          <w:tcPr>
            <w:tcW w:w="48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26288" w14:textId="77777777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0" w:name="RANGE!C1"/>
            <w:r w:rsidRPr="004B01EF">
              <w:rPr>
                <w:color w:val="000000"/>
                <w:lang w:eastAsia="ru-RU"/>
              </w:rPr>
              <w:t>на 2024 год</w:t>
            </w:r>
            <w:bookmarkEnd w:id="0"/>
          </w:p>
        </w:tc>
      </w:tr>
      <w:tr w:rsidR="00991E4E" w:rsidRPr="00DF65D7" w14:paraId="675FB5C8" w14:textId="77777777" w:rsidTr="00617AE6">
        <w:trPr>
          <w:trHeight w:val="58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6C9E6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C39B1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8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E43E5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F8721" w14:textId="77777777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781755B4" w14:textId="77777777" w:rsidTr="00392C3E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DADB8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E538C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7E453" w14:textId="77777777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Сумма расходов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EFC0C" w14:textId="77777777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84588" w14:textId="77777777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в том числе:</w:t>
            </w:r>
          </w:p>
        </w:tc>
        <w:tc>
          <w:tcPr>
            <w:tcW w:w="399" w:type="dxa"/>
            <w:vAlign w:val="center"/>
            <w:hideMark/>
          </w:tcPr>
          <w:p w14:paraId="28203ED6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44754" w14:paraId="156EB80D" w14:textId="77777777" w:rsidTr="00392C3E">
        <w:trPr>
          <w:gridAfter w:val="1"/>
          <w:wAfter w:w="9" w:type="dxa"/>
          <w:trHeight w:val="720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FE2E9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0DCAF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F0FD2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EDADB" w14:textId="77777777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за счет федерального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EEF28" w14:textId="77777777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за счет бюджета автономного округа</w:t>
            </w:r>
          </w:p>
        </w:tc>
        <w:tc>
          <w:tcPr>
            <w:tcW w:w="399" w:type="dxa"/>
            <w:vAlign w:val="center"/>
            <w:hideMark/>
          </w:tcPr>
          <w:p w14:paraId="63E9A513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066F9C5C" w14:textId="77777777" w:rsidTr="00392C3E">
        <w:trPr>
          <w:gridAfter w:val="1"/>
          <w:wAfter w:w="9" w:type="dxa"/>
          <w:cantSplit/>
          <w:trHeight w:val="288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77EA6" w14:textId="77777777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27B6C" w14:textId="77777777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5C544" w14:textId="77777777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D6BE3" w14:textId="77777777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0C76C" w14:textId="77777777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5</w:t>
            </w:r>
          </w:p>
        </w:tc>
        <w:tc>
          <w:tcPr>
            <w:tcW w:w="399" w:type="dxa"/>
            <w:vAlign w:val="center"/>
            <w:hideMark/>
          </w:tcPr>
          <w:p w14:paraId="5B9F398C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47D81631" w14:textId="77777777" w:rsidTr="00F05927">
        <w:trPr>
          <w:gridAfter w:val="1"/>
          <w:wAfter w:w="9" w:type="dxa"/>
          <w:trHeight w:val="288"/>
        </w:trPr>
        <w:tc>
          <w:tcPr>
            <w:tcW w:w="7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E2980" w14:textId="77777777" w:rsidR="004B01EF" w:rsidRPr="004B01EF" w:rsidRDefault="004B01EF" w:rsidP="004B01EF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4B01EF">
              <w:rPr>
                <w:b/>
                <w:bCs/>
                <w:color w:val="000000"/>
                <w:lang w:eastAsia="ru-RU"/>
              </w:rPr>
              <w:t>1.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1AD031" w14:textId="77777777" w:rsidR="004B01EF" w:rsidRPr="004B01EF" w:rsidRDefault="004B01EF" w:rsidP="004B01EF">
            <w:pPr>
              <w:rPr>
                <w:b/>
                <w:bCs/>
                <w:color w:val="000000"/>
                <w:lang w:val="ru-RU" w:eastAsia="ru-RU"/>
              </w:rPr>
            </w:pPr>
            <w:r w:rsidRPr="004B01EF">
              <w:rPr>
                <w:b/>
                <w:bCs/>
                <w:color w:val="000000"/>
                <w:lang w:eastAsia="ru-RU"/>
              </w:rPr>
              <w:t>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1C697" w14:textId="77777777" w:rsidR="004B01EF" w:rsidRPr="004B01EF" w:rsidRDefault="004B01EF" w:rsidP="004B01EF"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 w:rsidRPr="004B01EF">
              <w:rPr>
                <w:b/>
                <w:bCs/>
                <w:color w:val="000000"/>
                <w:lang w:eastAsia="ru-RU"/>
              </w:rPr>
              <w:t>869 493,52202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C50B9" w14:textId="77777777" w:rsidR="004B01EF" w:rsidRPr="004B01EF" w:rsidRDefault="004B01EF" w:rsidP="004B01EF"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 w:rsidRPr="004B01EF">
              <w:rPr>
                <w:b/>
                <w:bCs/>
                <w:color w:val="000000"/>
                <w:lang w:eastAsia="ru-RU"/>
              </w:rPr>
              <w:t>41 688,81876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16FB9" w14:textId="77777777" w:rsidR="004B01EF" w:rsidRPr="004B01EF" w:rsidRDefault="004B01EF" w:rsidP="004B01EF"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 w:rsidRPr="004B01EF">
              <w:rPr>
                <w:b/>
                <w:bCs/>
                <w:color w:val="000000"/>
                <w:lang w:eastAsia="ru-RU"/>
              </w:rPr>
              <w:t>827 804,70326</w:t>
            </w:r>
          </w:p>
        </w:tc>
        <w:tc>
          <w:tcPr>
            <w:tcW w:w="399" w:type="dxa"/>
            <w:vAlign w:val="center"/>
            <w:hideMark/>
          </w:tcPr>
          <w:p w14:paraId="1037CD9F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332BEFE1" w14:textId="77777777" w:rsidTr="00F05927">
        <w:trPr>
          <w:gridAfter w:val="1"/>
          <w:wAfter w:w="9" w:type="dxa"/>
          <w:trHeight w:val="1920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82FF0" w14:textId="1075AD06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1" w:name="RANGE!A7"/>
            <w:r w:rsidRPr="004B01EF">
              <w:rPr>
                <w:color w:val="000000"/>
                <w:lang w:eastAsia="ru-RU"/>
              </w:rPr>
              <w:t>1.1.</w:t>
            </w:r>
            <w:bookmarkEnd w:id="1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3F7BB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3B034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3 840,00000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B8A9E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18D12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3 840,00000</w:t>
            </w:r>
          </w:p>
        </w:tc>
        <w:tc>
          <w:tcPr>
            <w:tcW w:w="399" w:type="dxa"/>
            <w:vAlign w:val="center"/>
            <w:hideMark/>
          </w:tcPr>
          <w:p w14:paraId="4A8D8B75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2B3B4699" w14:textId="77777777" w:rsidTr="00F05927">
        <w:trPr>
          <w:gridAfter w:val="1"/>
          <w:wAfter w:w="9" w:type="dxa"/>
          <w:trHeight w:val="58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14:paraId="379E658D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14:paraId="52AAB1C1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14:paraId="797229A7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14:paraId="2BB4E521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14:paraId="55C6E766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807AD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56F34F3A" w14:textId="77777777" w:rsidTr="00F05927">
        <w:trPr>
          <w:gridAfter w:val="1"/>
          <w:wAfter w:w="9" w:type="dxa"/>
          <w:trHeight w:val="96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031C1" w14:textId="3AC93DC0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2" w:name="RANGE!A9"/>
            <w:r w:rsidRPr="004B01EF">
              <w:rPr>
                <w:color w:val="000000"/>
                <w:lang w:eastAsia="ru-RU"/>
              </w:rPr>
              <w:t>1.2.</w:t>
            </w:r>
            <w:bookmarkEnd w:id="2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1683F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8F608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31 454,90000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A34CC7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12 582,00000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526CA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18 872,90000</w:t>
            </w:r>
          </w:p>
        </w:tc>
        <w:tc>
          <w:tcPr>
            <w:tcW w:w="399" w:type="dxa"/>
            <w:vAlign w:val="center"/>
            <w:hideMark/>
          </w:tcPr>
          <w:p w14:paraId="1F6DEB94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41692569" w14:textId="77777777" w:rsidTr="00F05927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14:paraId="4F334254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14:paraId="7C847DAF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14:paraId="01D6955E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14:paraId="202CF51E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14:paraId="77C43BB1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2E432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0EE27EA1" w14:textId="77777777" w:rsidTr="00F05927">
        <w:trPr>
          <w:gridAfter w:val="1"/>
          <w:wAfter w:w="9" w:type="dxa"/>
          <w:trHeight w:val="120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CFF6A" w14:textId="52EAA357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3" w:name="RANGE!A11"/>
            <w:r w:rsidRPr="004B01EF">
              <w:rPr>
                <w:color w:val="000000"/>
                <w:lang w:eastAsia="ru-RU"/>
              </w:rPr>
              <w:t>1.3.</w:t>
            </w:r>
            <w:bookmarkEnd w:id="3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F7048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34DD9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2 625,40000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E79EA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1 023,90000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7D80E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1 601,50000</w:t>
            </w:r>
          </w:p>
        </w:tc>
        <w:tc>
          <w:tcPr>
            <w:tcW w:w="399" w:type="dxa"/>
            <w:vAlign w:val="center"/>
            <w:hideMark/>
          </w:tcPr>
          <w:p w14:paraId="5F8866F4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71376830" w14:textId="77777777" w:rsidTr="00F05927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208DC1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EADF7B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8C5EA1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17245F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DB4134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148ED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158B29E6" w14:textId="77777777" w:rsidTr="00F05927">
        <w:trPr>
          <w:gridAfter w:val="1"/>
          <w:wAfter w:w="9" w:type="dxa"/>
          <w:trHeight w:val="168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4ED33" w14:textId="423FFD3F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4" w:name="RANGE!A13"/>
            <w:r w:rsidRPr="004B01EF">
              <w:rPr>
                <w:color w:val="000000"/>
                <w:lang w:eastAsia="ru-RU"/>
              </w:rPr>
              <w:t>1.4.</w:t>
            </w:r>
            <w:bookmarkEnd w:id="4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CAFCB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0D8BB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5 753,20000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6783E8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C2C6E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5 753,20000</w:t>
            </w:r>
          </w:p>
        </w:tc>
        <w:tc>
          <w:tcPr>
            <w:tcW w:w="399" w:type="dxa"/>
            <w:vAlign w:val="center"/>
            <w:hideMark/>
          </w:tcPr>
          <w:p w14:paraId="578146EF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0A0B05BE" w14:textId="77777777" w:rsidTr="00F05927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D325B0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598F34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D7958F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91565A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AABEDE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93460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3867291A" w14:textId="77777777" w:rsidTr="00F05927">
        <w:trPr>
          <w:gridAfter w:val="1"/>
          <w:wAfter w:w="9" w:type="dxa"/>
          <w:trHeight w:val="72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80CB5" w14:textId="030FD589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5" w:name="RANGE!A15"/>
            <w:r w:rsidRPr="004B01EF">
              <w:rPr>
                <w:color w:val="000000"/>
                <w:lang w:eastAsia="ru-RU"/>
              </w:rPr>
              <w:t>1.5.</w:t>
            </w:r>
            <w:bookmarkEnd w:id="5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C6EEB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80E2E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1 284,20000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4C844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38C1B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1 284,20000</w:t>
            </w:r>
          </w:p>
        </w:tc>
        <w:tc>
          <w:tcPr>
            <w:tcW w:w="399" w:type="dxa"/>
            <w:vAlign w:val="center"/>
            <w:hideMark/>
          </w:tcPr>
          <w:p w14:paraId="6F62B282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053F9ADE" w14:textId="77777777" w:rsidTr="00F05927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A0984B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FF6AE1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B440B0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2258A9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B01221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44173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1ADF75BF" w14:textId="77777777" w:rsidTr="00F05927">
        <w:trPr>
          <w:gridAfter w:val="1"/>
          <w:wAfter w:w="9" w:type="dxa"/>
          <w:trHeight w:val="72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24F210" w14:textId="49309B31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6" w:name="RANGE!A17"/>
            <w:r w:rsidRPr="004B01EF">
              <w:rPr>
                <w:color w:val="000000"/>
                <w:lang w:eastAsia="ru-RU"/>
              </w:rPr>
              <w:t>1.6.</w:t>
            </w:r>
            <w:bookmarkEnd w:id="6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75197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B1D869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152,20000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803B8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68,50000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37FEF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83,70000</w:t>
            </w:r>
          </w:p>
        </w:tc>
        <w:tc>
          <w:tcPr>
            <w:tcW w:w="399" w:type="dxa"/>
            <w:vAlign w:val="center"/>
            <w:hideMark/>
          </w:tcPr>
          <w:p w14:paraId="3B8FE8B7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1863033F" w14:textId="77777777" w:rsidTr="00F05927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B4DBE2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64291E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8A50B1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468C9D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8D35AF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13B77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636D607C" w14:textId="77777777" w:rsidTr="00F05927">
        <w:trPr>
          <w:gridAfter w:val="1"/>
          <w:wAfter w:w="9" w:type="dxa"/>
          <w:trHeight w:val="120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05883" w14:textId="79577735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7" w:name="RANGE!A19"/>
            <w:r w:rsidRPr="004B01EF">
              <w:rPr>
                <w:color w:val="000000"/>
                <w:lang w:eastAsia="ru-RU"/>
              </w:rPr>
              <w:lastRenderedPageBreak/>
              <w:t>1.7.</w:t>
            </w:r>
            <w:bookmarkEnd w:id="7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D05E26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8B95D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195,60000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BEB4B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E7329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195,60000</w:t>
            </w:r>
          </w:p>
        </w:tc>
        <w:tc>
          <w:tcPr>
            <w:tcW w:w="399" w:type="dxa"/>
            <w:vAlign w:val="center"/>
            <w:hideMark/>
          </w:tcPr>
          <w:p w14:paraId="6E44E0B5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6689E290" w14:textId="77777777" w:rsidTr="00F05927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1B6211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8E0B08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49F843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C611AE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A13D45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839AF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3184715E" w14:textId="77777777" w:rsidTr="00F05927">
        <w:trPr>
          <w:gridAfter w:val="1"/>
          <w:wAfter w:w="9" w:type="dxa"/>
          <w:trHeight w:val="72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58F0B" w14:textId="073D3D01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8" w:name="RANGE!A21"/>
            <w:r w:rsidRPr="004B01EF">
              <w:rPr>
                <w:color w:val="000000"/>
                <w:lang w:eastAsia="ru-RU"/>
              </w:rPr>
              <w:t>1.8.</w:t>
            </w:r>
            <w:bookmarkEnd w:id="8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D85F2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84C70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1 212,70000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92F06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D9B1F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1 212,70000</w:t>
            </w:r>
          </w:p>
        </w:tc>
        <w:tc>
          <w:tcPr>
            <w:tcW w:w="399" w:type="dxa"/>
            <w:vAlign w:val="center"/>
            <w:hideMark/>
          </w:tcPr>
          <w:p w14:paraId="0684D8F9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36372B0F" w14:textId="77777777" w:rsidTr="00F05927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FE03BB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E1FBF1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8B32AD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2406DE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283B55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8E6B3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03F8AB95" w14:textId="77777777" w:rsidTr="00F05927">
        <w:trPr>
          <w:gridAfter w:val="1"/>
          <w:wAfter w:w="9" w:type="dxa"/>
          <w:trHeight w:val="96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BA39B" w14:textId="48C65AEC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9" w:name="RANGE!A23"/>
            <w:r w:rsidRPr="004B01EF">
              <w:rPr>
                <w:color w:val="000000"/>
                <w:lang w:eastAsia="ru-RU"/>
              </w:rPr>
              <w:t>1.9.</w:t>
            </w:r>
            <w:bookmarkEnd w:id="9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06441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Субсидии на софинансирование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2B74D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6 039,90000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4EECD3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02B0D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6 039,90000</w:t>
            </w:r>
          </w:p>
        </w:tc>
        <w:tc>
          <w:tcPr>
            <w:tcW w:w="399" w:type="dxa"/>
            <w:vAlign w:val="center"/>
            <w:hideMark/>
          </w:tcPr>
          <w:p w14:paraId="68E067BD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30B1B3C3" w14:textId="77777777" w:rsidTr="00F05927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DB3882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13DB12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C82784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A0D50A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198B44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0971C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30E27E8C" w14:textId="77777777" w:rsidTr="00F05927">
        <w:trPr>
          <w:gridAfter w:val="1"/>
          <w:wAfter w:w="9" w:type="dxa"/>
          <w:trHeight w:val="48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A0839" w14:textId="77777777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1.10.</w:t>
            </w:r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A3804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B3CBF8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151,30000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A4ACC0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442C7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151,30000</w:t>
            </w:r>
          </w:p>
        </w:tc>
        <w:tc>
          <w:tcPr>
            <w:tcW w:w="399" w:type="dxa"/>
            <w:vAlign w:val="center"/>
            <w:hideMark/>
          </w:tcPr>
          <w:p w14:paraId="0602B4E6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17D19D80" w14:textId="77777777" w:rsidTr="00F05927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14:paraId="7C1D9407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C4C236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5B5A39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A116EC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F929E2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8AE3F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2E71454B" w14:textId="77777777" w:rsidTr="00F05927">
        <w:trPr>
          <w:gridAfter w:val="1"/>
          <w:wAfter w:w="9" w:type="dxa"/>
          <w:trHeight w:val="96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3FFA8" w14:textId="06C077CA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10" w:name="RANGE!A27"/>
            <w:r w:rsidRPr="004B01EF">
              <w:rPr>
                <w:color w:val="000000"/>
                <w:lang w:eastAsia="ru-RU"/>
              </w:rPr>
              <w:t>1.11.</w:t>
            </w:r>
            <w:bookmarkEnd w:id="10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3A6CC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 – Югры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2C6FD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7 159,70000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89A73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9ECA5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7 159,70000</w:t>
            </w:r>
          </w:p>
        </w:tc>
        <w:tc>
          <w:tcPr>
            <w:tcW w:w="399" w:type="dxa"/>
            <w:vAlign w:val="center"/>
            <w:hideMark/>
          </w:tcPr>
          <w:p w14:paraId="380838A1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3AFC51AD" w14:textId="77777777" w:rsidTr="00F05927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7C08B1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663BDB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12F3F5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25EF11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51630D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1B792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4678A256" w14:textId="77777777" w:rsidTr="00F05927">
        <w:trPr>
          <w:gridAfter w:val="1"/>
          <w:wAfter w:w="9" w:type="dxa"/>
          <w:trHeight w:val="96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63A6D" w14:textId="5B05F9A0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11" w:name="RANGE!A29"/>
            <w:r w:rsidRPr="004B01EF">
              <w:rPr>
                <w:color w:val="000000"/>
                <w:lang w:eastAsia="ru-RU"/>
              </w:rPr>
              <w:t>1.12.</w:t>
            </w:r>
            <w:bookmarkEnd w:id="11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C6CF8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Переселение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D4C39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43 959,80000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A1F04A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19 781,90000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C0898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24 177,90000</w:t>
            </w:r>
          </w:p>
        </w:tc>
        <w:tc>
          <w:tcPr>
            <w:tcW w:w="399" w:type="dxa"/>
            <w:vAlign w:val="center"/>
            <w:hideMark/>
          </w:tcPr>
          <w:p w14:paraId="03329487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6DD63233" w14:textId="77777777" w:rsidTr="00F05927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F885ED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36A6EC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AE6CB3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8CD502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D4A098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1AC26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64E3D237" w14:textId="77777777" w:rsidTr="00F05927">
        <w:trPr>
          <w:gridAfter w:val="1"/>
          <w:wAfter w:w="9" w:type="dxa"/>
          <w:trHeight w:val="48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0CD3B" w14:textId="641DC273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12" w:name="RANGE!A31"/>
            <w:r w:rsidRPr="004B01EF">
              <w:rPr>
                <w:color w:val="000000"/>
                <w:lang w:eastAsia="ru-RU"/>
              </w:rPr>
              <w:t>1.13.</w:t>
            </w:r>
            <w:bookmarkEnd w:id="12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E3045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E86C1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1 818,70000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48316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142,60000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5CF43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1 676,10000</w:t>
            </w:r>
          </w:p>
        </w:tc>
        <w:tc>
          <w:tcPr>
            <w:tcW w:w="399" w:type="dxa"/>
            <w:vAlign w:val="center"/>
            <w:hideMark/>
          </w:tcPr>
          <w:p w14:paraId="25BD293D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45F77DA1" w14:textId="77777777" w:rsidTr="00F05927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0465A5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BC205E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327D2F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F92F0B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8E90F7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C10A5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03261F70" w14:textId="77777777" w:rsidTr="00F05927">
        <w:trPr>
          <w:gridAfter w:val="1"/>
          <w:wAfter w:w="9" w:type="dxa"/>
          <w:trHeight w:val="96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B74B6" w14:textId="445523E6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13" w:name="RANGE!A33"/>
            <w:r w:rsidRPr="004B01EF">
              <w:rPr>
                <w:color w:val="000000"/>
                <w:lang w:eastAsia="ru-RU"/>
              </w:rPr>
              <w:t>1.14.</w:t>
            </w:r>
            <w:bookmarkEnd w:id="13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9412F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68477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56 357,30000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47B48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A5FE1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56 357,30000</w:t>
            </w:r>
          </w:p>
        </w:tc>
        <w:tc>
          <w:tcPr>
            <w:tcW w:w="399" w:type="dxa"/>
            <w:vAlign w:val="center"/>
            <w:hideMark/>
          </w:tcPr>
          <w:p w14:paraId="17ED3C11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23C11905" w14:textId="77777777" w:rsidTr="00F05927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90B532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843123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5DBA64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C494C0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8B5E7E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4F252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06C9A6EE" w14:textId="77777777" w:rsidTr="00F05927">
        <w:trPr>
          <w:gridAfter w:val="1"/>
          <w:wAfter w:w="9" w:type="dxa"/>
          <w:trHeight w:val="96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99781" w14:textId="4DE3F139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14" w:name="RANGE!A35"/>
            <w:r w:rsidRPr="004B01EF">
              <w:rPr>
                <w:color w:val="000000"/>
                <w:lang w:eastAsia="ru-RU"/>
              </w:rPr>
              <w:t>1.15.</w:t>
            </w:r>
            <w:bookmarkEnd w:id="14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5FCAA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AE691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237,70000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C163B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D88D5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237,70000</w:t>
            </w:r>
          </w:p>
        </w:tc>
        <w:tc>
          <w:tcPr>
            <w:tcW w:w="399" w:type="dxa"/>
            <w:vAlign w:val="center"/>
            <w:hideMark/>
          </w:tcPr>
          <w:p w14:paraId="79B74471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01F7A8FF" w14:textId="77777777" w:rsidTr="00F05927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159FF4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A5FC8D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D68DCF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0B024F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646ED0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BDA6F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7A60E3A6" w14:textId="77777777" w:rsidTr="00F05927">
        <w:trPr>
          <w:gridAfter w:val="1"/>
          <w:wAfter w:w="9" w:type="dxa"/>
          <w:trHeight w:val="48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AFBDB" w14:textId="4F9D314E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15" w:name="RANGE!A37"/>
            <w:r w:rsidRPr="004B01EF">
              <w:rPr>
                <w:color w:val="000000"/>
                <w:lang w:eastAsia="ru-RU"/>
              </w:rPr>
              <w:t>1.16.</w:t>
            </w:r>
            <w:bookmarkEnd w:id="15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CC366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0EB70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2 905,50000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4D0D2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BFDC7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2 905,50000</w:t>
            </w:r>
          </w:p>
        </w:tc>
        <w:tc>
          <w:tcPr>
            <w:tcW w:w="399" w:type="dxa"/>
            <w:vAlign w:val="center"/>
            <w:hideMark/>
          </w:tcPr>
          <w:p w14:paraId="56439967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2F4EC677" w14:textId="77777777" w:rsidTr="00F05927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0A5256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0590FA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97714F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E296CD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C00BAA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C66C1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5C6B1DA1" w14:textId="77777777" w:rsidTr="00F05927">
        <w:trPr>
          <w:gridAfter w:val="1"/>
          <w:wAfter w:w="9" w:type="dxa"/>
          <w:trHeight w:val="48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0A096" w14:textId="08CE70AA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16" w:name="RANGE!A39"/>
            <w:r w:rsidRPr="004B01EF">
              <w:rPr>
                <w:color w:val="000000"/>
                <w:lang w:eastAsia="ru-RU"/>
              </w:rPr>
              <w:t>1.17.</w:t>
            </w:r>
            <w:bookmarkEnd w:id="16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DA723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Субсидии на реализацию полномочий в области градостроительной деятельности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19AF2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9 203,90000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1F65B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4BCA1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9 203,90000</w:t>
            </w:r>
          </w:p>
        </w:tc>
        <w:tc>
          <w:tcPr>
            <w:tcW w:w="399" w:type="dxa"/>
            <w:vAlign w:val="center"/>
            <w:hideMark/>
          </w:tcPr>
          <w:p w14:paraId="5D352F79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186916EB" w14:textId="77777777" w:rsidTr="00F05927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5CA02D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79AD66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FDEDBC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960A4F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163756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5D8C1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1FC9AD07" w14:textId="77777777" w:rsidTr="00F05927">
        <w:trPr>
          <w:gridAfter w:val="1"/>
          <w:wAfter w:w="9" w:type="dxa"/>
          <w:trHeight w:val="48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0EEB2" w14:textId="632E138F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17" w:name="RANGE!A41"/>
            <w:r w:rsidRPr="004B01EF">
              <w:rPr>
                <w:color w:val="000000"/>
                <w:lang w:eastAsia="ru-RU"/>
              </w:rPr>
              <w:t>1.18.</w:t>
            </w:r>
            <w:bookmarkEnd w:id="17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1D46B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ED7B9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6 058,90000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6BFA9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2 358,60000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355A3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3 700,30000</w:t>
            </w:r>
          </w:p>
        </w:tc>
        <w:tc>
          <w:tcPr>
            <w:tcW w:w="399" w:type="dxa"/>
            <w:vAlign w:val="center"/>
            <w:hideMark/>
          </w:tcPr>
          <w:p w14:paraId="32F9449B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3F16CC5C" w14:textId="77777777" w:rsidTr="00F05927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FF9A4C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CF044A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E46AF1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E77426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5F8C0D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CBC0A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47997B02" w14:textId="77777777" w:rsidTr="00F05927">
        <w:trPr>
          <w:gridAfter w:val="1"/>
          <w:wAfter w:w="9" w:type="dxa"/>
          <w:trHeight w:val="48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AC1A8" w14:textId="4751E6FC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18" w:name="RANGE!A43"/>
            <w:r w:rsidRPr="004B01EF">
              <w:rPr>
                <w:color w:val="000000"/>
                <w:lang w:eastAsia="ru-RU"/>
              </w:rPr>
              <w:t>1.19.</w:t>
            </w:r>
            <w:bookmarkEnd w:id="18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43ADF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E36BFB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31 744,20000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25678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C3513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31 744,20000</w:t>
            </w:r>
          </w:p>
        </w:tc>
        <w:tc>
          <w:tcPr>
            <w:tcW w:w="399" w:type="dxa"/>
            <w:vAlign w:val="center"/>
            <w:hideMark/>
          </w:tcPr>
          <w:p w14:paraId="257D00EE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39440842" w14:textId="77777777" w:rsidTr="00F05927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10DFAE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61FBE4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091FF6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1BFACF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7193E4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3709C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1A342FE0" w14:textId="77777777" w:rsidTr="00F05927">
        <w:trPr>
          <w:gridAfter w:val="1"/>
          <w:wAfter w:w="9" w:type="dxa"/>
          <w:trHeight w:val="48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DA1EC" w14:textId="792D715C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19" w:name="RANGE!A45"/>
            <w:r w:rsidRPr="004B01EF">
              <w:rPr>
                <w:color w:val="000000"/>
                <w:lang w:eastAsia="ru-RU"/>
              </w:rPr>
              <w:t>1.20.</w:t>
            </w:r>
            <w:bookmarkEnd w:id="19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99B52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Субсидии на реализацию полномочий в области строительства и жилищных отношений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888AA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290 947,30000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F8D24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67E70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290 947,30000</w:t>
            </w:r>
          </w:p>
        </w:tc>
        <w:tc>
          <w:tcPr>
            <w:tcW w:w="399" w:type="dxa"/>
            <w:vAlign w:val="center"/>
            <w:hideMark/>
          </w:tcPr>
          <w:p w14:paraId="49AD58CB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4805E7C8" w14:textId="77777777" w:rsidTr="00F05927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1D6CD4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E4F3A9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644A6D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87FBA2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CD4CFF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F8FA1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7067FEE0" w14:textId="77777777" w:rsidTr="00F05927">
        <w:trPr>
          <w:gridAfter w:val="1"/>
          <w:wAfter w:w="9" w:type="dxa"/>
          <w:trHeight w:val="96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9CAC2" w14:textId="4ECC2FB9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20" w:name="RANGE!A47"/>
            <w:r w:rsidRPr="004B01EF">
              <w:rPr>
                <w:color w:val="000000"/>
                <w:lang w:eastAsia="ru-RU"/>
              </w:rPr>
              <w:t>1.21.</w:t>
            </w:r>
            <w:bookmarkEnd w:id="20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44BEC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14F3C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5 369,00000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99AF9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5 369,00000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B04C5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399" w:type="dxa"/>
            <w:vAlign w:val="center"/>
            <w:hideMark/>
          </w:tcPr>
          <w:p w14:paraId="2DE2C9E4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32D1E87D" w14:textId="77777777" w:rsidTr="00F05927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A9C96A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A0D307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CCA67B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1BAF19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193A03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3362B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1D67F616" w14:textId="77777777" w:rsidTr="00F05927">
        <w:trPr>
          <w:gridAfter w:val="1"/>
          <w:wAfter w:w="9" w:type="dxa"/>
          <w:trHeight w:val="72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0C739" w14:textId="2046F14D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21" w:name="RANGE!A49"/>
            <w:r w:rsidRPr="004B01EF">
              <w:rPr>
                <w:color w:val="000000"/>
                <w:lang w:eastAsia="ru-RU"/>
              </w:rPr>
              <w:lastRenderedPageBreak/>
              <w:t>1.22.</w:t>
            </w:r>
            <w:bookmarkEnd w:id="21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797F2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CE845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196 057,90000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7723D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65978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196 057,90000</w:t>
            </w:r>
          </w:p>
        </w:tc>
        <w:tc>
          <w:tcPr>
            <w:tcW w:w="399" w:type="dxa"/>
            <w:vAlign w:val="center"/>
            <w:hideMark/>
          </w:tcPr>
          <w:p w14:paraId="4242F2C3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30577249" w14:textId="77777777" w:rsidTr="00F05927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587C44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A4011D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CB8927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599247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4DAA65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EE798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66C6EE16" w14:textId="77777777" w:rsidTr="00F05927">
        <w:trPr>
          <w:gridAfter w:val="1"/>
          <w:wAfter w:w="9" w:type="dxa"/>
          <w:trHeight w:val="96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8199C" w14:textId="3E4DC4B2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22" w:name="RANGE!A51"/>
            <w:r w:rsidRPr="004B01EF">
              <w:rPr>
                <w:color w:val="000000"/>
                <w:lang w:eastAsia="ru-RU"/>
              </w:rPr>
              <w:t>1.23.</w:t>
            </w:r>
            <w:bookmarkEnd w:id="22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8B4D44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FEA24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3 306,52202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64902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362,31876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0BBB14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2 944,20326</w:t>
            </w:r>
          </w:p>
        </w:tc>
        <w:tc>
          <w:tcPr>
            <w:tcW w:w="399" w:type="dxa"/>
            <w:vAlign w:val="center"/>
            <w:hideMark/>
          </w:tcPr>
          <w:p w14:paraId="5A14B093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1138F1B9" w14:textId="77777777" w:rsidTr="00F05927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A8B767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90DC75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666006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7EB933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93861C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CBCEE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07C52196" w14:textId="77777777" w:rsidTr="00F05927">
        <w:trPr>
          <w:gridAfter w:val="1"/>
          <w:wAfter w:w="9" w:type="dxa"/>
          <w:trHeight w:val="96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DF20A" w14:textId="438E47B2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23" w:name="RANGE!A53"/>
            <w:r w:rsidRPr="004B01EF">
              <w:rPr>
                <w:color w:val="000000"/>
                <w:lang w:eastAsia="ru-RU"/>
              </w:rPr>
              <w:t>1.24.</w:t>
            </w:r>
            <w:bookmarkEnd w:id="23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B4D70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Субсидии на капитальный ремонт и ремонт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6996F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84 659,20000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8DF57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CBFEE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84 659,20000</w:t>
            </w:r>
          </w:p>
        </w:tc>
        <w:tc>
          <w:tcPr>
            <w:tcW w:w="399" w:type="dxa"/>
            <w:vAlign w:val="center"/>
            <w:hideMark/>
          </w:tcPr>
          <w:p w14:paraId="4E2BF790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7BB31776" w14:textId="77777777" w:rsidTr="00F05927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A63BE7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54E089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36DCE1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C4A059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482C82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03736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3EB66AED" w14:textId="77777777" w:rsidTr="00F05927">
        <w:trPr>
          <w:gridAfter w:val="1"/>
          <w:wAfter w:w="9" w:type="dxa"/>
          <w:trHeight w:val="96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80C05" w14:textId="60829237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24" w:name="RANGE!A55"/>
            <w:r w:rsidRPr="004B01EF">
              <w:rPr>
                <w:color w:val="000000"/>
                <w:lang w:eastAsia="ru-RU"/>
              </w:rPr>
              <w:t>1.25.</w:t>
            </w:r>
            <w:bookmarkEnd w:id="24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1E2ED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Субсидии на 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3B6009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76 998,50000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00D1E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3F531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76 998,50000</w:t>
            </w:r>
          </w:p>
        </w:tc>
        <w:tc>
          <w:tcPr>
            <w:tcW w:w="399" w:type="dxa"/>
            <w:vAlign w:val="center"/>
            <w:hideMark/>
          </w:tcPr>
          <w:p w14:paraId="7CC2229A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65849391" w14:textId="77777777" w:rsidTr="00F05927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30DF09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E94D6A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4B99C7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57189A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576CFE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D03B8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19ED2F76" w14:textId="77777777" w:rsidTr="00F05927">
        <w:trPr>
          <w:gridAfter w:val="1"/>
          <w:wAfter w:w="9" w:type="dxa"/>
          <w:trHeight w:val="288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E06D5" w14:textId="2AB7504C" w:rsidR="004B01EF" w:rsidRPr="004B01EF" w:rsidRDefault="004B01EF" w:rsidP="004B01EF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bookmarkStart w:id="25" w:name="RANGE!A57"/>
            <w:r w:rsidRPr="004B01EF">
              <w:rPr>
                <w:b/>
                <w:bCs/>
                <w:color w:val="000000"/>
                <w:lang w:eastAsia="ru-RU"/>
              </w:rPr>
              <w:t>2.</w:t>
            </w:r>
            <w:bookmarkEnd w:id="25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8D518" w14:textId="77777777" w:rsidR="004B01EF" w:rsidRPr="004B01EF" w:rsidRDefault="004B01EF" w:rsidP="004B01EF">
            <w:pPr>
              <w:rPr>
                <w:b/>
                <w:bCs/>
                <w:color w:val="000000"/>
                <w:lang w:val="ru-RU" w:eastAsia="ru-RU"/>
              </w:rPr>
            </w:pPr>
            <w:r w:rsidRPr="004B01EF">
              <w:rPr>
                <w:b/>
                <w:bCs/>
                <w:color w:val="000000"/>
                <w:lang w:eastAsia="ru-RU"/>
              </w:rPr>
              <w:t>Субвенции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3F101" w14:textId="77777777" w:rsidR="004B01EF" w:rsidRPr="004B01EF" w:rsidRDefault="004B01EF" w:rsidP="004B01EF"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 w:rsidRPr="004B01EF">
              <w:rPr>
                <w:b/>
                <w:bCs/>
                <w:color w:val="000000"/>
                <w:lang w:eastAsia="ru-RU"/>
              </w:rPr>
              <w:t>2 052 074,30000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1193CD" w14:textId="77777777" w:rsidR="004B01EF" w:rsidRPr="004B01EF" w:rsidRDefault="004B01EF" w:rsidP="004B01EF"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 w:rsidRPr="004B01EF">
              <w:rPr>
                <w:b/>
                <w:bCs/>
                <w:color w:val="000000"/>
                <w:lang w:eastAsia="ru-RU"/>
              </w:rPr>
              <w:t>23 755,30000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FCA2F" w14:textId="77777777" w:rsidR="004B01EF" w:rsidRPr="004B01EF" w:rsidRDefault="004B01EF" w:rsidP="004B01EF"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 w:rsidRPr="004B01EF">
              <w:rPr>
                <w:b/>
                <w:bCs/>
                <w:color w:val="000000"/>
                <w:lang w:eastAsia="ru-RU"/>
              </w:rPr>
              <w:t>2 028 319,00000</w:t>
            </w:r>
          </w:p>
        </w:tc>
        <w:tc>
          <w:tcPr>
            <w:tcW w:w="399" w:type="dxa"/>
            <w:vAlign w:val="center"/>
            <w:hideMark/>
          </w:tcPr>
          <w:p w14:paraId="0BDC3515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470C44F3" w14:textId="77777777" w:rsidTr="00F05927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428AA0" w14:textId="77777777" w:rsidR="004B01EF" w:rsidRPr="004B01EF" w:rsidRDefault="004B01EF" w:rsidP="004B01EF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CCDDEB" w14:textId="77777777" w:rsidR="004B01EF" w:rsidRPr="004B01EF" w:rsidRDefault="004B01EF" w:rsidP="004B01EF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6A1FEB" w14:textId="77777777" w:rsidR="004B01EF" w:rsidRPr="004B01EF" w:rsidRDefault="004B01EF" w:rsidP="004B01EF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573FE8" w14:textId="77777777" w:rsidR="004B01EF" w:rsidRPr="004B01EF" w:rsidRDefault="004B01EF" w:rsidP="004B01EF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3B8755" w14:textId="77777777" w:rsidR="004B01EF" w:rsidRPr="004B01EF" w:rsidRDefault="004B01EF" w:rsidP="004B01EF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38D2F" w14:textId="77777777" w:rsidR="004B01EF" w:rsidRPr="004B01EF" w:rsidRDefault="004B01EF" w:rsidP="004B01EF"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</w:p>
        </w:tc>
      </w:tr>
      <w:tr w:rsidR="007B4497" w:rsidRPr="00DF65D7" w14:paraId="1D10C48A" w14:textId="77777777" w:rsidTr="00F05927">
        <w:trPr>
          <w:gridAfter w:val="1"/>
          <w:wAfter w:w="9" w:type="dxa"/>
          <w:trHeight w:val="168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E084D" w14:textId="497CFC19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26" w:name="RANGE!A59"/>
            <w:r w:rsidRPr="004B01EF">
              <w:rPr>
                <w:color w:val="000000"/>
                <w:lang w:eastAsia="ru-RU"/>
              </w:rPr>
              <w:t>2.1.</w:t>
            </w:r>
            <w:bookmarkEnd w:id="26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14CA2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F5DAD1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103 520,70000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82FFC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5A8E5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103 520,70000</w:t>
            </w:r>
          </w:p>
        </w:tc>
        <w:tc>
          <w:tcPr>
            <w:tcW w:w="399" w:type="dxa"/>
            <w:vAlign w:val="center"/>
            <w:hideMark/>
          </w:tcPr>
          <w:p w14:paraId="741D2491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6A4CFD7F" w14:textId="77777777" w:rsidTr="00F05927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50B155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AFE37E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B73BE7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81F2AB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477D96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9B9E2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2D66442F" w14:textId="77777777" w:rsidTr="00F05927">
        <w:trPr>
          <w:gridAfter w:val="1"/>
          <w:wAfter w:w="9" w:type="dxa"/>
          <w:trHeight w:val="168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5EEA5" w14:textId="00EE37EB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27" w:name="RANGE!A61"/>
            <w:r w:rsidRPr="004B01EF">
              <w:rPr>
                <w:color w:val="000000"/>
                <w:lang w:eastAsia="ru-RU"/>
              </w:rPr>
              <w:t>2.2.</w:t>
            </w:r>
            <w:bookmarkEnd w:id="27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0ECEF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4E611E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1 647 860,90000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F0A300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AA0E72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1 647 860,90000</w:t>
            </w:r>
          </w:p>
        </w:tc>
        <w:tc>
          <w:tcPr>
            <w:tcW w:w="399" w:type="dxa"/>
            <w:vAlign w:val="center"/>
            <w:hideMark/>
          </w:tcPr>
          <w:p w14:paraId="73F8DDEA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3BBBFE89" w14:textId="77777777" w:rsidTr="00F05927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528CED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F52F5F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273019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6CE7BB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02B0B2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18C9C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34384BC3" w14:textId="77777777" w:rsidTr="00F05927">
        <w:trPr>
          <w:gridAfter w:val="1"/>
          <w:wAfter w:w="9" w:type="dxa"/>
          <w:trHeight w:val="72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09AA6" w14:textId="020D1460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28" w:name="RANGE!A63"/>
            <w:r w:rsidRPr="004B01EF">
              <w:rPr>
                <w:color w:val="000000"/>
                <w:lang w:eastAsia="ru-RU"/>
              </w:rPr>
              <w:t>2.3.</w:t>
            </w:r>
            <w:bookmarkEnd w:id="28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993B8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4C347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9 116,80000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42E92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B5E38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9 116,80000</w:t>
            </w:r>
          </w:p>
        </w:tc>
        <w:tc>
          <w:tcPr>
            <w:tcW w:w="399" w:type="dxa"/>
            <w:vAlign w:val="center"/>
            <w:hideMark/>
          </w:tcPr>
          <w:p w14:paraId="0F9A799E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4D0CD6E7" w14:textId="77777777" w:rsidTr="00F05927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BF3581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748283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BF9DC0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13B781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7380CC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0B6AD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04F754B0" w14:textId="77777777" w:rsidTr="00F05927">
        <w:trPr>
          <w:gridAfter w:val="1"/>
          <w:wAfter w:w="9" w:type="dxa"/>
          <w:trHeight w:val="120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D28E0" w14:textId="73C4B5E3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29" w:name="RANGE!A65"/>
            <w:r w:rsidRPr="004B01EF">
              <w:rPr>
                <w:color w:val="000000"/>
                <w:lang w:eastAsia="ru-RU"/>
              </w:rPr>
              <w:t>2.4.</w:t>
            </w:r>
            <w:bookmarkEnd w:id="29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5BB65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2D701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18 532,00000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F0103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6C8C3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18 532,00000</w:t>
            </w:r>
          </w:p>
        </w:tc>
        <w:tc>
          <w:tcPr>
            <w:tcW w:w="399" w:type="dxa"/>
            <w:vAlign w:val="center"/>
            <w:hideMark/>
          </w:tcPr>
          <w:p w14:paraId="28C0BBF4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4371FE29" w14:textId="77777777" w:rsidTr="00F05927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789DA2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442471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370606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EF017F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1965DE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5AB85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64F6AEDC" w14:textId="77777777" w:rsidTr="00F05927">
        <w:trPr>
          <w:gridAfter w:val="1"/>
          <w:wAfter w:w="9" w:type="dxa"/>
          <w:trHeight w:val="96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03381" w14:textId="4E8209CD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30" w:name="RANGE!A67"/>
            <w:r w:rsidRPr="004B01EF">
              <w:rPr>
                <w:color w:val="000000"/>
                <w:lang w:eastAsia="ru-RU"/>
              </w:rPr>
              <w:t>2.5.</w:t>
            </w:r>
            <w:bookmarkEnd w:id="30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48FB6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A2DA1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3 817,90000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3564A3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629177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3 817,90000</w:t>
            </w:r>
          </w:p>
        </w:tc>
        <w:tc>
          <w:tcPr>
            <w:tcW w:w="399" w:type="dxa"/>
            <w:vAlign w:val="center"/>
            <w:hideMark/>
          </w:tcPr>
          <w:p w14:paraId="5F734A4F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0CC09BFE" w14:textId="77777777" w:rsidTr="00F05927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9F18EB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8BD7E6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E654F2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5578D9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09CCE5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66E42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01439F02" w14:textId="77777777" w:rsidTr="00F05927">
        <w:trPr>
          <w:gridAfter w:val="1"/>
          <w:wAfter w:w="9" w:type="dxa"/>
          <w:trHeight w:val="264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D13B9" w14:textId="3AD3AED6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31" w:name="RANGE!A69"/>
            <w:r w:rsidRPr="004B01EF">
              <w:rPr>
                <w:color w:val="000000"/>
                <w:lang w:eastAsia="ru-RU"/>
              </w:rPr>
              <w:t>2.6.</w:t>
            </w:r>
            <w:bookmarkEnd w:id="31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A7FBD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36635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2 197,10000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4ABFC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6CD40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2 197,10000</w:t>
            </w:r>
          </w:p>
        </w:tc>
        <w:tc>
          <w:tcPr>
            <w:tcW w:w="399" w:type="dxa"/>
            <w:vAlign w:val="center"/>
            <w:hideMark/>
          </w:tcPr>
          <w:p w14:paraId="108CB68B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0526EF03" w14:textId="77777777" w:rsidTr="00F05927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37BF29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AD3A8C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ABEA1B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40FCDB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311888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6CB03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2F0EE7E9" w14:textId="77777777" w:rsidTr="00F05927">
        <w:trPr>
          <w:gridAfter w:val="1"/>
          <w:wAfter w:w="9" w:type="dxa"/>
          <w:trHeight w:val="240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BED0E" w14:textId="66E81956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32" w:name="RANGE!A71"/>
            <w:r w:rsidRPr="004B01EF">
              <w:rPr>
                <w:color w:val="000000"/>
                <w:lang w:eastAsia="ru-RU"/>
              </w:rPr>
              <w:t>2.7.</w:t>
            </w:r>
            <w:bookmarkEnd w:id="32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B1F6F1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B78FA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2,20000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D11B8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DDA646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2,20000</w:t>
            </w:r>
          </w:p>
        </w:tc>
        <w:tc>
          <w:tcPr>
            <w:tcW w:w="399" w:type="dxa"/>
            <w:vAlign w:val="center"/>
            <w:hideMark/>
          </w:tcPr>
          <w:p w14:paraId="08408A86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00957700" w14:textId="77777777" w:rsidTr="00F05927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E39615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01858F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6DA84C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DE5448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5444D8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1E184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58756485" w14:textId="77777777" w:rsidTr="00F05927">
        <w:trPr>
          <w:gridAfter w:val="1"/>
          <w:wAfter w:w="9" w:type="dxa"/>
          <w:trHeight w:val="120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2D9CD" w14:textId="53E3D5CA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33" w:name="RANGE!A73"/>
            <w:r w:rsidRPr="004B01EF">
              <w:rPr>
                <w:color w:val="000000"/>
                <w:lang w:eastAsia="ru-RU"/>
              </w:rPr>
              <w:t>2.8.</w:t>
            </w:r>
            <w:bookmarkEnd w:id="33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A33AF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DBE57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104 847,40000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8BE133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B5A51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104 847,40000</w:t>
            </w:r>
          </w:p>
        </w:tc>
        <w:tc>
          <w:tcPr>
            <w:tcW w:w="399" w:type="dxa"/>
            <w:vAlign w:val="center"/>
            <w:hideMark/>
          </w:tcPr>
          <w:p w14:paraId="29D48169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79C9D5B2" w14:textId="77777777" w:rsidTr="00F05927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9E382E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DE0BD7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78E363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B83438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B80783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4E4C8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12B10155" w14:textId="77777777" w:rsidTr="00F05927">
        <w:trPr>
          <w:gridAfter w:val="1"/>
          <w:wAfter w:w="9" w:type="dxa"/>
          <w:trHeight w:val="264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81668" w14:textId="61BF7F09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34" w:name="RANGE!A75"/>
            <w:r w:rsidRPr="004B01EF">
              <w:rPr>
                <w:color w:val="000000"/>
                <w:lang w:eastAsia="ru-RU"/>
              </w:rPr>
              <w:t>2.9.</w:t>
            </w:r>
            <w:bookmarkEnd w:id="34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080A6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45D95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1 505,30000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B711F1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82B48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1 505,30000</w:t>
            </w:r>
          </w:p>
        </w:tc>
        <w:tc>
          <w:tcPr>
            <w:tcW w:w="399" w:type="dxa"/>
            <w:vAlign w:val="center"/>
            <w:hideMark/>
          </w:tcPr>
          <w:p w14:paraId="4FE1561A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2B6CF53E" w14:textId="77777777" w:rsidTr="00F05927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8CE436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1BA649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C720F9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48E439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682A89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49CB8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430AB422" w14:textId="77777777" w:rsidTr="00F05927">
        <w:trPr>
          <w:gridAfter w:val="1"/>
          <w:wAfter w:w="9" w:type="dxa"/>
          <w:trHeight w:val="120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9206C" w14:textId="75E65F4F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35" w:name="RANGE!A77"/>
            <w:r w:rsidRPr="004B01EF">
              <w:rPr>
                <w:color w:val="000000"/>
                <w:lang w:eastAsia="ru-RU"/>
              </w:rPr>
              <w:t>2.10.</w:t>
            </w:r>
            <w:bookmarkEnd w:id="35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2D7AFF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43F1C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118,70000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5F10A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CB446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118,70000</w:t>
            </w:r>
          </w:p>
        </w:tc>
        <w:tc>
          <w:tcPr>
            <w:tcW w:w="399" w:type="dxa"/>
            <w:vAlign w:val="center"/>
            <w:hideMark/>
          </w:tcPr>
          <w:p w14:paraId="6B1C9846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7A4C097A" w14:textId="77777777" w:rsidTr="00F05927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AD5C30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B65D20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1F7D99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2242DA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6B912B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CEEA4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514D0C7A" w14:textId="77777777" w:rsidTr="00F05927">
        <w:trPr>
          <w:gridAfter w:val="1"/>
          <w:wAfter w:w="9" w:type="dxa"/>
          <w:trHeight w:val="120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48FEB" w14:textId="3675F913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36" w:name="RANGE!A79"/>
            <w:r w:rsidRPr="004B01EF">
              <w:rPr>
                <w:color w:val="000000"/>
                <w:lang w:eastAsia="ru-RU"/>
              </w:rPr>
              <w:t>2.11.</w:t>
            </w:r>
            <w:bookmarkEnd w:id="36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21B49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DB574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364,00000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71FBF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9BEEC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364,00000</w:t>
            </w:r>
          </w:p>
        </w:tc>
        <w:tc>
          <w:tcPr>
            <w:tcW w:w="399" w:type="dxa"/>
            <w:vAlign w:val="center"/>
            <w:hideMark/>
          </w:tcPr>
          <w:p w14:paraId="195E4A17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7FF86E1B" w14:textId="77777777" w:rsidTr="00F05927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E48009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109955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D73755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728F78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F6D566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5659F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7981B399" w14:textId="77777777" w:rsidTr="00F05927">
        <w:trPr>
          <w:gridAfter w:val="1"/>
          <w:wAfter w:w="9" w:type="dxa"/>
          <w:trHeight w:val="96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510D8" w14:textId="48DE8831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37" w:name="RANGE!A81"/>
            <w:r w:rsidRPr="004B01EF">
              <w:rPr>
                <w:color w:val="000000"/>
                <w:lang w:eastAsia="ru-RU"/>
              </w:rPr>
              <w:t>2.12.</w:t>
            </w:r>
            <w:bookmarkEnd w:id="37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4253A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51E87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7 975,50000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0EFA4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6552D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7 975,50000</w:t>
            </w:r>
          </w:p>
        </w:tc>
        <w:tc>
          <w:tcPr>
            <w:tcW w:w="399" w:type="dxa"/>
            <w:vAlign w:val="center"/>
            <w:hideMark/>
          </w:tcPr>
          <w:p w14:paraId="53EE56B8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58A264FA" w14:textId="77777777" w:rsidTr="00F05927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D3DDDA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F2FC56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C77117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4A7752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D030ED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1A70D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62F9E75D" w14:textId="77777777" w:rsidTr="00F05927">
        <w:trPr>
          <w:gridAfter w:val="1"/>
          <w:wAfter w:w="9" w:type="dxa"/>
          <w:trHeight w:val="72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08C10E" w14:textId="1372A8C4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38" w:name="RANGE!A83"/>
            <w:r w:rsidRPr="004B01EF">
              <w:rPr>
                <w:color w:val="000000"/>
                <w:lang w:eastAsia="ru-RU"/>
              </w:rPr>
              <w:t>2.13.</w:t>
            </w:r>
            <w:bookmarkEnd w:id="38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E3280E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845F21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1 181,50000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237C0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19484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1 181,50000</w:t>
            </w:r>
          </w:p>
        </w:tc>
        <w:tc>
          <w:tcPr>
            <w:tcW w:w="399" w:type="dxa"/>
            <w:vAlign w:val="center"/>
            <w:hideMark/>
          </w:tcPr>
          <w:p w14:paraId="768B8F00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3332832E" w14:textId="77777777" w:rsidTr="00F05927">
        <w:trPr>
          <w:gridAfter w:val="1"/>
          <w:wAfter w:w="9" w:type="dxa"/>
          <w:trHeight w:val="143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2DB813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FB69D8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188578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C52C20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3AB82A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81CB7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6221D7FB" w14:textId="77777777" w:rsidTr="00F05927">
        <w:trPr>
          <w:gridAfter w:val="1"/>
          <w:wAfter w:w="9" w:type="dxa"/>
          <w:trHeight w:val="72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F485D" w14:textId="5CB24229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39" w:name="RANGE!A85"/>
            <w:r w:rsidRPr="004B01EF">
              <w:rPr>
                <w:color w:val="000000"/>
                <w:lang w:eastAsia="ru-RU"/>
              </w:rPr>
              <w:t>2.14.</w:t>
            </w:r>
            <w:bookmarkEnd w:id="39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7EAA9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Субвенции на поддержку сельскохозяйственного производства и деятельности по заготовке и переработке дикоросов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204D3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112 826,80000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FEBAB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0D0DD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112 826,80000</w:t>
            </w:r>
          </w:p>
        </w:tc>
        <w:tc>
          <w:tcPr>
            <w:tcW w:w="399" w:type="dxa"/>
            <w:vAlign w:val="center"/>
            <w:hideMark/>
          </w:tcPr>
          <w:p w14:paraId="1279B502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61F16B5E" w14:textId="77777777" w:rsidTr="00F05927">
        <w:trPr>
          <w:gridAfter w:val="1"/>
          <w:wAfter w:w="9" w:type="dxa"/>
          <w:trHeight w:val="116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67923F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626176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41DF42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1EB653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4575B3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15548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00F823C6" w14:textId="77777777" w:rsidTr="00F05927">
        <w:trPr>
          <w:gridAfter w:val="1"/>
          <w:wAfter w:w="9" w:type="dxa"/>
          <w:trHeight w:val="96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0E88B" w14:textId="2A931F09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40" w:name="RANGE!A87"/>
            <w:r w:rsidRPr="004B01EF">
              <w:rPr>
                <w:color w:val="000000"/>
                <w:lang w:eastAsia="ru-RU"/>
              </w:rPr>
              <w:t>2.15.</w:t>
            </w:r>
            <w:bookmarkEnd w:id="40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5C57B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5E73D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1,40000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4C3D5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1,40000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9B6D1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399" w:type="dxa"/>
            <w:vAlign w:val="center"/>
            <w:hideMark/>
          </w:tcPr>
          <w:p w14:paraId="33C75441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4EAFEBD7" w14:textId="77777777" w:rsidTr="00F05927">
        <w:trPr>
          <w:gridAfter w:val="1"/>
          <w:wAfter w:w="9" w:type="dxa"/>
          <w:trHeight w:val="119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811475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FAA8D1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2B36D7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E39293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7ADB48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B36BD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4818E0B0" w14:textId="77777777" w:rsidTr="00F05927">
        <w:trPr>
          <w:gridAfter w:val="1"/>
          <w:wAfter w:w="9" w:type="dxa"/>
          <w:trHeight w:val="96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7889F" w14:textId="30BD5AAF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41" w:name="RANGE!A89"/>
            <w:r w:rsidRPr="004B01EF">
              <w:rPr>
                <w:color w:val="000000"/>
                <w:lang w:eastAsia="ru-RU"/>
              </w:rPr>
              <w:t>2.16.</w:t>
            </w:r>
            <w:bookmarkEnd w:id="41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11CB8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79A54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9 904,90000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88067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9 904,90000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2BADF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399" w:type="dxa"/>
            <w:vAlign w:val="center"/>
            <w:hideMark/>
          </w:tcPr>
          <w:p w14:paraId="5717D37A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276745FF" w14:textId="77777777" w:rsidTr="00F05927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7092F4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C2A4BB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369125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6B11E8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9AC67A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CFDF5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7449A19D" w14:textId="77777777" w:rsidTr="00F05927">
        <w:trPr>
          <w:gridAfter w:val="1"/>
          <w:wAfter w:w="9" w:type="dxa"/>
          <w:trHeight w:val="120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4FEA3" w14:textId="6766F4B7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42" w:name="RANGE!A91"/>
            <w:r w:rsidRPr="004B01EF">
              <w:rPr>
                <w:color w:val="000000"/>
                <w:lang w:eastAsia="ru-RU"/>
              </w:rPr>
              <w:lastRenderedPageBreak/>
              <w:t>2.17.</w:t>
            </w:r>
            <w:bookmarkEnd w:id="42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D98A22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508CE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2 046,60000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F8122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2 046,60000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9B4F7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399" w:type="dxa"/>
            <w:vAlign w:val="center"/>
            <w:hideMark/>
          </w:tcPr>
          <w:p w14:paraId="43F049BD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49938F05" w14:textId="77777777" w:rsidTr="00F05927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C9E897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ECB9B4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9D07DB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4331C2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D880BE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FEBBD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72FABE3C" w14:textId="77777777" w:rsidTr="00F05927">
        <w:trPr>
          <w:gridAfter w:val="1"/>
          <w:wAfter w:w="9" w:type="dxa"/>
          <w:trHeight w:val="120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29918" w14:textId="0B4B873E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43" w:name="RANGE!A93"/>
            <w:r w:rsidRPr="004B01EF">
              <w:rPr>
                <w:color w:val="000000"/>
                <w:lang w:eastAsia="ru-RU"/>
              </w:rPr>
              <w:t>2.18.</w:t>
            </w:r>
            <w:bookmarkEnd w:id="43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8053C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8DAEA2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11 936,10000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13C8A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C631B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11 936,10000</w:t>
            </w:r>
          </w:p>
        </w:tc>
        <w:tc>
          <w:tcPr>
            <w:tcW w:w="399" w:type="dxa"/>
            <w:vAlign w:val="center"/>
            <w:hideMark/>
          </w:tcPr>
          <w:p w14:paraId="4EE2EF14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78EE1802" w14:textId="77777777" w:rsidTr="00F05927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60FA30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6AB69D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EC8133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25450A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D65D5C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86C42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0C931DC5" w14:textId="77777777" w:rsidTr="00F05927">
        <w:trPr>
          <w:gridAfter w:val="1"/>
          <w:wAfter w:w="9" w:type="dxa"/>
          <w:trHeight w:val="120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C047A" w14:textId="06ED12BE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44" w:name="RANGE!A95"/>
            <w:r w:rsidRPr="004B01EF">
              <w:rPr>
                <w:color w:val="000000"/>
                <w:lang w:eastAsia="ru-RU"/>
              </w:rPr>
              <w:t>2.19.</w:t>
            </w:r>
            <w:bookmarkEnd w:id="44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4B0FD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68646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2 516,10000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9CCEC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75AFE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2 516,10000</w:t>
            </w:r>
          </w:p>
        </w:tc>
        <w:tc>
          <w:tcPr>
            <w:tcW w:w="399" w:type="dxa"/>
            <w:vAlign w:val="center"/>
            <w:hideMark/>
          </w:tcPr>
          <w:p w14:paraId="73EAAA45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7D9300DA" w14:textId="77777777" w:rsidTr="00F05927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E9B60F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FA065C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D2D802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B59460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0A03F0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5D897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0DDBF162" w14:textId="77777777" w:rsidTr="00F05927">
        <w:trPr>
          <w:gridAfter w:val="1"/>
          <w:wAfter w:w="9" w:type="dxa"/>
          <w:trHeight w:val="72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4AFE6" w14:textId="4897B0A3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45" w:name="RANGE!A97"/>
            <w:r w:rsidRPr="004B01EF">
              <w:rPr>
                <w:color w:val="000000"/>
                <w:lang w:eastAsia="ru-RU"/>
              </w:rPr>
              <w:t>2.20.</w:t>
            </w:r>
            <w:bookmarkEnd w:id="45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CB20A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71F45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6 304,10000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77AA5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6 304,10000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91151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399" w:type="dxa"/>
            <w:vAlign w:val="center"/>
            <w:hideMark/>
          </w:tcPr>
          <w:p w14:paraId="27CA1031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5734578B" w14:textId="77777777" w:rsidTr="00F05927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C7FE50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74285E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3D67CE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C41284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073323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18FBE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271D95BF" w14:textId="77777777" w:rsidTr="00F05927">
        <w:trPr>
          <w:gridAfter w:val="1"/>
          <w:wAfter w:w="9" w:type="dxa"/>
          <w:trHeight w:val="72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F6284" w14:textId="2AA06987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46" w:name="RANGE!A99"/>
            <w:r w:rsidRPr="004B01EF">
              <w:rPr>
                <w:color w:val="000000"/>
                <w:lang w:eastAsia="ru-RU"/>
              </w:rPr>
              <w:t>2.21.</w:t>
            </w:r>
            <w:bookmarkEnd w:id="46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30E75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8E9AA9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5 498,30000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01E7C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5 498,30000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2E53C3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399" w:type="dxa"/>
            <w:vAlign w:val="center"/>
            <w:hideMark/>
          </w:tcPr>
          <w:p w14:paraId="3E503C14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56D16851" w14:textId="77777777" w:rsidTr="00F05927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0688FE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C2527C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E3538F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098018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840F54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CF7F6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7EC7BCE6" w14:textId="77777777" w:rsidTr="00F05927">
        <w:trPr>
          <w:gridAfter w:val="1"/>
          <w:wAfter w:w="9" w:type="dxa"/>
          <w:trHeight w:val="288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BBDFF" w14:textId="4040495D" w:rsidR="004B01EF" w:rsidRPr="004B01EF" w:rsidRDefault="004B01EF" w:rsidP="004B01EF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bookmarkStart w:id="47" w:name="RANGE!A101"/>
            <w:r w:rsidRPr="004B01EF">
              <w:rPr>
                <w:b/>
                <w:bCs/>
                <w:color w:val="000000"/>
                <w:lang w:eastAsia="ru-RU"/>
              </w:rPr>
              <w:t>3.</w:t>
            </w:r>
            <w:bookmarkEnd w:id="47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4BFEC" w14:textId="77777777" w:rsidR="004B01EF" w:rsidRPr="004B01EF" w:rsidRDefault="004B01EF" w:rsidP="004B01EF">
            <w:pPr>
              <w:rPr>
                <w:b/>
                <w:bCs/>
                <w:color w:val="000000"/>
                <w:lang w:val="ru-RU" w:eastAsia="ru-RU"/>
              </w:rPr>
            </w:pPr>
            <w:r w:rsidRPr="004B01EF">
              <w:rPr>
                <w:b/>
                <w:bCs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383E0" w14:textId="77777777" w:rsidR="004B01EF" w:rsidRPr="004B01EF" w:rsidRDefault="004B01EF" w:rsidP="004B01EF"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 w:rsidRPr="004B01EF">
              <w:rPr>
                <w:b/>
                <w:bCs/>
                <w:color w:val="000000"/>
                <w:lang w:eastAsia="ru-RU"/>
              </w:rPr>
              <w:t>74 079,50000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76D243" w14:textId="77777777" w:rsidR="004B01EF" w:rsidRPr="004B01EF" w:rsidRDefault="004B01EF" w:rsidP="004B01EF"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 w:rsidRPr="004B01EF">
              <w:rPr>
                <w:b/>
                <w:bCs/>
                <w:color w:val="000000"/>
                <w:lang w:eastAsia="ru-RU"/>
              </w:rPr>
              <w:t>41 716,10000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D1C6C" w14:textId="77777777" w:rsidR="004B01EF" w:rsidRPr="004B01EF" w:rsidRDefault="004B01EF" w:rsidP="004B01EF"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 w:rsidRPr="004B01EF">
              <w:rPr>
                <w:b/>
                <w:bCs/>
                <w:color w:val="000000"/>
                <w:lang w:eastAsia="ru-RU"/>
              </w:rPr>
              <w:t>32 363,40000</w:t>
            </w:r>
          </w:p>
        </w:tc>
        <w:tc>
          <w:tcPr>
            <w:tcW w:w="399" w:type="dxa"/>
            <w:vAlign w:val="center"/>
            <w:hideMark/>
          </w:tcPr>
          <w:p w14:paraId="6DE82B08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423D275F" w14:textId="77777777" w:rsidTr="00F05927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A6D271" w14:textId="77777777" w:rsidR="004B01EF" w:rsidRPr="004B01EF" w:rsidRDefault="004B01EF" w:rsidP="004B01EF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E421E0" w14:textId="77777777" w:rsidR="004B01EF" w:rsidRPr="004B01EF" w:rsidRDefault="004B01EF" w:rsidP="004B01EF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F46CA3" w14:textId="77777777" w:rsidR="004B01EF" w:rsidRPr="004B01EF" w:rsidRDefault="004B01EF" w:rsidP="004B01EF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F87006" w14:textId="77777777" w:rsidR="004B01EF" w:rsidRPr="004B01EF" w:rsidRDefault="004B01EF" w:rsidP="004B01EF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EE629B" w14:textId="77777777" w:rsidR="004B01EF" w:rsidRPr="004B01EF" w:rsidRDefault="004B01EF" w:rsidP="004B01EF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9B8A3" w14:textId="77777777" w:rsidR="004B01EF" w:rsidRPr="004B01EF" w:rsidRDefault="004B01EF" w:rsidP="004B01EF"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</w:p>
        </w:tc>
      </w:tr>
      <w:tr w:rsidR="007B4497" w:rsidRPr="00DF65D7" w14:paraId="76550604" w14:textId="77777777" w:rsidTr="00F05927">
        <w:trPr>
          <w:gridAfter w:val="1"/>
          <w:wAfter w:w="9" w:type="dxa"/>
          <w:trHeight w:val="72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C3F67" w14:textId="5416E27A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48" w:name="RANGE!A103"/>
            <w:r w:rsidRPr="004B01EF">
              <w:rPr>
                <w:color w:val="000000"/>
                <w:lang w:eastAsia="ru-RU"/>
              </w:rPr>
              <w:t>3.1.</w:t>
            </w:r>
            <w:bookmarkEnd w:id="48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92EBB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28D62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2 850,00000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6AD16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AFF95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2 850,00000</w:t>
            </w:r>
          </w:p>
        </w:tc>
        <w:tc>
          <w:tcPr>
            <w:tcW w:w="399" w:type="dxa"/>
            <w:vAlign w:val="center"/>
            <w:hideMark/>
          </w:tcPr>
          <w:p w14:paraId="754BC1C1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3959A463" w14:textId="77777777" w:rsidTr="00F05927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D4BFDD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D1573B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0C3305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0E36B0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54B8C1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0B481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13022C07" w14:textId="77777777" w:rsidTr="00F05927">
        <w:trPr>
          <w:gridAfter w:val="1"/>
          <w:wAfter w:w="9" w:type="dxa"/>
          <w:trHeight w:val="192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4368B" w14:textId="443D7EF7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49" w:name="RANGE!A105"/>
            <w:r w:rsidRPr="004B01EF">
              <w:rPr>
                <w:color w:val="000000"/>
                <w:lang w:eastAsia="ru-RU"/>
              </w:rPr>
              <w:t>3.2.</w:t>
            </w:r>
            <w:bookmarkEnd w:id="49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D3E67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FA8F8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41 716,10000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20ABC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41 716,10000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2A390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399" w:type="dxa"/>
            <w:vAlign w:val="center"/>
            <w:hideMark/>
          </w:tcPr>
          <w:p w14:paraId="2B69C047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75C07CC3" w14:textId="77777777" w:rsidTr="00F05927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5FBFEA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5256C3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D7601D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8F1A3E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EE90F8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C48C4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6FEE5049" w14:textId="77777777" w:rsidTr="00F05927">
        <w:trPr>
          <w:gridAfter w:val="1"/>
          <w:wAfter w:w="9" w:type="dxa"/>
          <w:trHeight w:val="72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F44E4" w14:textId="6058AC61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50" w:name="RANGE!A107"/>
            <w:r w:rsidRPr="004B01EF">
              <w:rPr>
                <w:color w:val="000000"/>
                <w:lang w:eastAsia="ru-RU"/>
              </w:rPr>
              <w:t>3.3.</w:t>
            </w:r>
            <w:bookmarkEnd w:id="50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82C900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65EDAD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3 900,00000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BD62B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4250A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3 900,00000</w:t>
            </w:r>
          </w:p>
        </w:tc>
        <w:tc>
          <w:tcPr>
            <w:tcW w:w="399" w:type="dxa"/>
            <w:vAlign w:val="center"/>
            <w:hideMark/>
          </w:tcPr>
          <w:p w14:paraId="5F7D95F2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688BFC8A" w14:textId="77777777" w:rsidTr="00F05927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8AE586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9419D2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AF8CD0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BA0DC2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AEB19B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050E3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71AEC34B" w14:textId="77777777" w:rsidTr="00F05927">
        <w:trPr>
          <w:gridAfter w:val="1"/>
          <w:wAfter w:w="9" w:type="dxa"/>
          <w:trHeight w:val="168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41F82" w14:textId="49922F11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51" w:name="RANGE!A109"/>
            <w:r w:rsidRPr="004B01EF">
              <w:rPr>
                <w:color w:val="000000"/>
                <w:lang w:eastAsia="ru-RU"/>
              </w:rPr>
              <w:t>3.4.</w:t>
            </w:r>
            <w:bookmarkEnd w:id="51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9B536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Иные межбюджетные трансферты за счет бюджетных ассигнований резервного фонда Правительства Ханты-Мансийского автономного округа – Югры, за исключением иных межбюджетных трансфертов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49C38B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25 613,40000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F66B0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35ACE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25 613,40000</w:t>
            </w:r>
          </w:p>
        </w:tc>
        <w:tc>
          <w:tcPr>
            <w:tcW w:w="399" w:type="dxa"/>
            <w:vAlign w:val="center"/>
            <w:hideMark/>
          </w:tcPr>
          <w:p w14:paraId="2B6F8E31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6F7643" w:rsidRPr="00DF65D7" w14:paraId="3154FC52" w14:textId="77777777" w:rsidTr="00C85E0C">
        <w:trPr>
          <w:gridAfter w:val="1"/>
          <w:wAfter w:w="9" w:type="dxa"/>
          <w:trHeight w:val="40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86F7C0" w14:textId="77777777" w:rsidR="006F7643" w:rsidRPr="004B01EF" w:rsidRDefault="006F7643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DB62FB" w14:textId="77777777" w:rsidR="006F7643" w:rsidRPr="004B01EF" w:rsidRDefault="006F7643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71160C" w14:textId="77777777" w:rsidR="006F7643" w:rsidRPr="004B01EF" w:rsidRDefault="006F7643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677C2F" w14:textId="77777777" w:rsidR="006F7643" w:rsidRPr="004B01EF" w:rsidRDefault="006F7643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140F42" w14:textId="77777777" w:rsidR="006F7643" w:rsidRPr="004B01EF" w:rsidRDefault="006F7643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A3E4D" w14:textId="77777777" w:rsidR="006F7643" w:rsidRPr="004B01EF" w:rsidRDefault="006F7643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BB4758" w:rsidRPr="00DF65D7" w14:paraId="1079C460" w14:textId="77777777" w:rsidTr="00F05927">
        <w:trPr>
          <w:gridAfter w:val="1"/>
          <w:wAfter w:w="9" w:type="dxa"/>
          <w:trHeight w:val="32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4D75C5" w14:textId="2333A457" w:rsidR="00BB4758" w:rsidRPr="006F7643" w:rsidRDefault="00BB4758" w:rsidP="00BB475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6F7643">
              <w:rPr>
                <w:b/>
                <w:bCs/>
                <w:color w:val="000000"/>
                <w:lang w:val="ru-RU" w:eastAsia="ru-RU"/>
              </w:rPr>
              <w:t>4.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ABD11E" w14:textId="728400D8" w:rsidR="00BB4758" w:rsidRPr="00BB4758" w:rsidRDefault="00BB4758" w:rsidP="00BB4758">
            <w:pPr>
              <w:rPr>
                <w:b/>
                <w:bCs/>
                <w:color w:val="000000"/>
                <w:lang w:val="ru-RU" w:eastAsia="ru-RU"/>
              </w:rPr>
            </w:pPr>
            <w:r w:rsidRPr="00BB4758">
              <w:rPr>
                <w:b/>
                <w:bCs/>
              </w:rPr>
              <w:t>Дотации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8261D7" w14:textId="4D214079" w:rsidR="00BB4758" w:rsidRPr="00BB4758" w:rsidRDefault="00BB4758" w:rsidP="00D554A3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B4758">
              <w:rPr>
                <w:b/>
                <w:bCs/>
              </w:rPr>
              <w:t>185 371,00000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F024D5" w14:textId="0FB35247" w:rsidR="00BB4758" w:rsidRPr="00BB4758" w:rsidRDefault="00BB4758" w:rsidP="00D554A3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B4758">
              <w:rPr>
                <w:b/>
                <w:bCs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C1F445" w14:textId="6D682BFB" w:rsidR="00BB4758" w:rsidRPr="00BB4758" w:rsidRDefault="00BB4758" w:rsidP="00D554A3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B4758">
              <w:rPr>
                <w:b/>
                <w:bCs/>
              </w:rPr>
              <w:t>185 371,00000</w:t>
            </w:r>
          </w:p>
        </w:tc>
        <w:tc>
          <w:tcPr>
            <w:tcW w:w="399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2C4BC54" w14:textId="77777777" w:rsidR="00BB4758" w:rsidRPr="004B01EF" w:rsidRDefault="00BB4758" w:rsidP="00BB4758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BB4758" w:rsidRPr="00DF65D7" w14:paraId="728B6C40" w14:textId="77777777" w:rsidTr="00F05927">
        <w:trPr>
          <w:gridAfter w:val="1"/>
          <w:wAfter w:w="9" w:type="dxa"/>
          <w:trHeight w:val="48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03A80E" w14:textId="6A6ED823" w:rsidR="00BB4758" w:rsidRDefault="00BB4758" w:rsidP="00BB4758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4.1.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5312D3" w14:textId="506C333E" w:rsidR="00BB4758" w:rsidRPr="004B01EF" w:rsidRDefault="00BB4758" w:rsidP="00BB4758">
            <w:pPr>
              <w:rPr>
                <w:color w:val="000000"/>
                <w:lang w:val="ru-RU" w:eastAsia="ru-RU"/>
              </w:rPr>
            </w:pPr>
            <w:r w:rsidRPr="00BB4758">
              <w:rPr>
                <w:lang w:val="ru-RU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195A7B" w14:textId="77777777" w:rsidR="00D554A3" w:rsidRPr="00F05927" w:rsidRDefault="00D554A3" w:rsidP="00D554A3">
            <w:pPr>
              <w:jc w:val="center"/>
              <w:rPr>
                <w:lang w:val="ru-RU"/>
              </w:rPr>
            </w:pPr>
          </w:p>
          <w:p w14:paraId="04061EAB" w14:textId="34BE4993" w:rsidR="00BB4758" w:rsidRPr="004B01EF" w:rsidRDefault="00BB4758" w:rsidP="00D554A3">
            <w:pPr>
              <w:jc w:val="center"/>
              <w:rPr>
                <w:color w:val="000000"/>
                <w:lang w:val="ru-RU" w:eastAsia="ru-RU"/>
              </w:rPr>
            </w:pPr>
            <w:r w:rsidRPr="00E9427F">
              <w:t>185 371,00000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54A8B8" w14:textId="77777777" w:rsidR="00D554A3" w:rsidRDefault="00D554A3" w:rsidP="00D554A3">
            <w:pPr>
              <w:jc w:val="center"/>
            </w:pPr>
          </w:p>
          <w:p w14:paraId="79D33CE4" w14:textId="7EB0DE7F" w:rsidR="00BB4758" w:rsidRPr="004B01EF" w:rsidRDefault="00BB4758" w:rsidP="00D554A3">
            <w:pPr>
              <w:jc w:val="center"/>
              <w:rPr>
                <w:color w:val="000000"/>
                <w:lang w:val="ru-RU" w:eastAsia="ru-RU"/>
              </w:rPr>
            </w:pPr>
            <w:r w:rsidRPr="00E9427F"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78C336" w14:textId="77777777" w:rsidR="00D554A3" w:rsidRDefault="00D554A3" w:rsidP="00D554A3">
            <w:pPr>
              <w:jc w:val="center"/>
            </w:pPr>
          </w:p>
          <w:p w14:paraId="37D3EE90" w14:textId="1EAD0A81" w:rsidR="00BB4758" w:rsidRPr="00D554A3" w:rsidRDefault="00BB4758" w:rsidP="00D554A3">
            <w:pPr>
              <w:jc w:val="center"/>
            </w:pPr>
            <w:r w:rsidRPr="00E9427F">
              <w:t>185 371,00000</w:t>
            </w:r>
          </w:p>
        </w:tc>
        <w:tc>
          <w:tcPr>
            <w:tcW w:w="399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73EE57" w14:textId="77777777" w:rsidR="00BB4758" w:rsidRPr="004B01EF" w:rsidRDefault="00BB4758" w:rsidP="00BB4758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3E2E637A" w14:textId="77777777" w:rsidTr="00F05927">
        <w:trPr>
          <w:gridAfter w:val="1"/>
          <w:wAfter w:w="9" w:type="dxa"/>
          <w:trHeight w:val="468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0A24B" w14:textId="77777777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 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EDC2F" w14:textId="77777777" w:rsidR="004B01EF" w:rsidRPr="004B01EF" w:rsidRDefault="004B01EF" w:rsidP="004B01EF">
            <w:pPr>
              <w:rPr>
                <w:b/>
                <w:bCs/>
                <w:color w:val="000000"/>
                <w:lang w:val="ru-RU" w:eastAsia="ru-RU"/>
              </w:rPr>
            </w:pPr>
            <w:r w:rsidRPr="004B01EF">
              <w:rPr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1AEBF" w14:textId="72E2C642" w:rsidR="004B01EF" w:rsidRPr="00821860" w:rsidRDefault="00821860" w:rsidP="004B01EF"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3 181 018,32202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9ADA8" w14:textId="77777777" w:rsidR="004B01EF" w:rsidRPr="004B01EF" w:rsidRDefault="004B01EF" w:rsidP="004B01EF"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 w:rsidRPr="004B01EF">
              <w:rPr>
                <w:b/>
                <w:bCs/>
                <w:color w:val="000000"/>
                <w:lang w:eastAsia="ru-RU"/>
              </w:rPr>
              <w:t>107 160,21876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B7B874" w14:textId="61EF8FBC" w:rsidR="004B01EF" w:rsidRPr="00821860" w:rsidRDefault="00821860" w:rsidP="004B01EF"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3 073 858,10326</w:t>
            </w:r>
          </w:p>
        </w:tc>
        <w:tc>
          <w:tcPr>
            <w:tcW w:w="399" w:type="dxa"/>
            <w:vAlign w:val="center"/>
            <w:hideMark/>
          </w:tcPr>
          <w:p w14:paraId="752C43B5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</w:tbl>
    <w:p w14:paraId="2B6A4E9D" w14:textId="78397A32" w:rsidR="00877024" w:rsidRPr="00340AFC" w:rsidRDefault="00340AFC" w:rsidP="00A565C0">
      <w:pPr>
        <w:ind w:firstLine="8931"/>
        <w:rPr>
          <w:sz w:val="22"/>
          <w:szCs w:val="22"/>
          <w:lang w:val="ru-RU"/>
        </w:rPr>
      </w:pPr>
      <w:bookmarkStart w:id="52" w:name="__bookmark_2"/>
      <w:bookmarkEnd w:id="52"/>
      <w:r>
        <w:rPr>
          <w:sz w:val="22"/>
          <w:szCs w:val="22"/>
          <w:lang w:val="ru-RU"/>
        </w:rPr>
        <w:t xml:space="preserve"> </w:t>
      </w:r>
      <w:r w:rsidR="00A565C0" w:rsidRPr="00340AFC">
        <w:rPr>
          <w:sz w:val="22"/>
          <w:szCs w:val="22"/>
          <w:lang w:val="ru-RU"/>
        </w:rPr>
        <w:t xml:space="preserve">         ».</w:t>
      </w:r>
    </w:p>
    <w:sectPr w:rsidR="00877024" w:rsidRPr="00340AFC" w:rsidSect="00113AD2">
      <w:pgSz w:w="11906" w:h="16838"/>
      <w:pgMar w:top="709" w:right="424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E98"/>
    <w:rsid w:val="000446C3"/>
    <w:rsid w:val="001042DC"/>
    <w:rsid w:val="00113AD2"/>
    <w:rsid w:val="0028444C"/>
    <w:rsid w:val="00340AFC"/>
    <w:rsid w:val="00392C3E"/>
    <w:rsid w:val="004316B4"/>
    <w:rsid w:val="004B01EF"/>
    <w:rsid w:val="004F41E3"/>
    <w:rsid w:val="005562A2"/>
    <w:rsid w:val="00561E98"/>
    <w:rsid w:val="00617AE6"/>
    <w:rsid w:val="00693665"/>
    <w:rsid w:val="006A30F2"/>
    <w:rsid w:val="006F7643"/>
    <w:rsid w:val="00722E88"/>
    <w:rsid w:val="00782AAC"/>
    <w:rsid w:val="007B4497"/>
    <w:rsid w:val="00821860"/>
    <w:rsid w:val="00877024"/>
    <w:rsid w:val="00991E4E"/>
    <w:rsid w:val="009B42DD"/>
    <w:rsid w:val="00A565C0"/>
    <w:rsid w:val="00BB4758"/>
    <w:rsid w:val="00BD4FF4"/>
    <w:rsid w:val="00C85E0C"/>
    <w:rsid w:val="00C97D8C"/>
    <w:rsid w:val="00D44754"/>
    <w:rsid w:val="00D554A3"/>
    <w:rsid w:val="00DF65D7"/>
    <w:rsid w:val="00ED6945"/>
    <w:rsid w:val="00EF0AC0"/>
    <w:rsid w:val="00F03DBB"/>
    <w:rsid w:val="00F05927"/>
    <w:rsid w:val="00FE3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55EEA"/>
  <w15:chartTrackingRefBased/>
  <w15:docId w15:val="{0E2C3F04-D478-4A2E-9AE2-2683D2D9F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01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662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1793</Words>
  <Characters>10226</Characters>
  <Application>Microsoft Office Word</Application>
  <DocSecurity>0</DocSecurity>
  <Lines>85</Lines>
  <Paragraphs>23</Paragraphs>
  <ScaleCrop>false</ScaleCrop>
  <Company/>
  <LinksUpToDate>false</LinksUpToDate>
  <CharactersWithSpaces>11996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Климчук Людмила Александровна</cp:lastModifiedBy>
  <cp:revision>3</cp:revision>
  <cp:lastPrinted>2024-03-14T06:09:00Z</cp:lastPrinted>
  <dcterms:created xsi:type="dcterms:W3CDTF">2024-03-25T06:42:00Z</dcterms:created>
  <dcterms:modified xsi:type="dcterms:W3CDTF">2024-03-25T06:43:00Z</dcterms:modified>
</cp:coreProperties>
</file>