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026" w:type="dxa"/>
        <w:tblLayout w:type="fixed"/>
        <w:tblLook w:val="01E0" w:firstRow="1" w:lastRow="1" w:firstColumn="1" w:lastColumn="1" w:noHBand="0" w:noVBand="0"/>
      </w:tblPr>
      <w:tblGrid>
        <w:gridCol w:w="15026"/>
      </w:tblGrid>
      <w:tr w:rsidR="009630D9" w:rsidRPr="000743EC" w14:paraId="58BAB8E0" w14:textId="77777777" w:rsidTr="00946F07">
        <w:trPr>
          <w:cantSplit/>
        </w:trPr>
        <w:tc>
          <w:tcPr>
            <w:tcW w:w="150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DF4CC" w14:textId="1F1EBBB4" w:rsidR="00701464" w:rsidRPr="000743EC" w:rsidRDefault="00701464" w:rsidP="00701464">
            <w:pPr>
              <w:ind w:left="10632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t xml:space="preserve">Приложение </w:t>
            </w:r>
            <w:r>
              <w:rPr>
                <w:rFonts w:eastAsiaTheme="minorHAnsi"/>
                <w:sz w:val="22"/>
                <w:szCs w:val="22"/>
                <w:lang w:val="ru-RU" w:eastAsia="en-US"/>
              </w:rPr>
              <w:t>7</w:t>
            </w: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t xml:space="preserve"> к решению </w:t>
            </w: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br/>
              <w:t xml:space="preserve">Думы Нефтеюганского района </w:t>
            </w: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br/>
            </w:r>
            <w:r w:rsidR="000743EC" w:rsidRPr="000743EC">
              <w:rPr>
                <w:lang w:val="ru-RU"/>
              </w:rPr>
              <w:t>от «</w:t>
            </w:r>
            <w:r w:rsidR="000743EC" w:rsidRPr="000743EC">
              <w:rPr>
                <w:u w:val="single"/>
                <w:lang w:val="ru-RU"/>
              </w:rPr>
              <w:t xml:space="preserve"> 19 </w:t>
            </w:r>
            <w:r w:rsidR="000743EC" w:rsidRPr="000743EC">
              <w:rPr>
                <w:lang w:val="ru-RU"/>
              </w:rPr>
              <w:t>»</w:t>
            </w:r>
            <w:r w:rsidR="000743EC" w:rsidRPr="000743EC">
              <w:rPr>
                <w:u w:val="single"/>
                <w:lang w:val="ru-RU"/>
              </w:rPr>
              <w:t xml:space="preserve">   июня   </w:t>
            </w:r>
            <w:r w:rsidR="000743EC" w:rsidRPr="000743EC">
              <w:rPr>
                <w:lang w:val="ru-RU"/>
              </w:rPr>
              <w:t>2024 года №</w:t>
            </w:r>
            <w:r w:rsidR="000743EC" w:rsidRPr="000743EC">
              <w:rPr>
                <w:u w:val="single"/>
                <w:lang w:val="ru-RU"/>
              </w:rPr>
              <w:t xml:space="preserve"> 1047 </w:t>
            </w:r>
            <w:r w:rsidR="000743EC" w:rsidRPr="000743EC">
              <w:rPr>
                <w:color w:val="FFFFFF" w:themeColor="background1"/>
                <w:u w:val="single"/>
                <w:lang w:val="ru-RU"/>
              </w:rPr>
              <w:t>.</w:t>
            </w:r>
          </w:p>
          <w:p w14:paraId="3174FF3E" w14:textId="77777777" w:rsidR="00701464" w:rsidRPr="00FF2667" w:rsidRDefault="00701464" w:rsidP="00701464">
            <w:pPr>
              <w:ind w:left="10632"/>
              <w:jc w:val="right"/>
              <w:rPr>
                <w:lang w:val="ru-RU" w:eastAsia="ru-RU"/>
              </w:rPr>
            </w:pPr>
          </w:p>
          <w:p w14:paraId="7070ABC9" w14:textId="741D5A27" w:rsidR="00701464" w:rsidRPr="00FF2667" w:rsidRDefault="00701464" w:rsidP="00701464">
            <w:pPr>
              <w:ind w:left="10632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t xml:space="preserve">«Приложение </w:t>
            </w:r>
            <w:r>
              <w:rPr>
                <w:rFonts w:eastAsiaTheme="minorHAnsi"/>
                <w:sz w:val="22"/>
                <w:szCs w:val="22"/>
                <w:lang w:val="ru-RU" w:eastAsia="en-US"/>
              </w:rPr>
              <w:t>8</w:t>
            </w: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t xml:space="preserve"> к решению </w:t>
            </w: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br/>
              <w:t xml:space="preserve">Думы Нефтеюганского района </w:t>
            </w: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br/>
              <w:t xml:space="preserve">от </w:t>
            </w:r>
            <w:proofErr w:type="gramStart"/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t>«</w:t>
            </w:r>
            <w:r w:rsidRPr="00FF2667">
              <w:rPr>
                <w:rFonts w:eastAsiaTheme="minorHAnsi"/>
                <w:sz w:val="22"/>
                <w:szCs w:val="22"/>
                <w:u w:val="single"/>
                <w:lang w:val="ru-RU" w:eastAsia="en-US"/>
              </w:rPr>
              <w:t xml:space="preserve"> 29</w:t>
            </w:r>
            <w:proofErr w:type="gramEnd"/>
            <w:r w:rsidRPr="00FF2667">
              <w:rPr>
                <w:rFonts w:eastAsiaTheme="minorHAnsi"/>
                <w:sz w:val="22"/>
                <w:szCs w:val="22"/>
                <w:u w:val="single"/>
                <w:lang w:val="ru-RU" w:eastAsia="en-US"/>
              </w:rPr>
              <w:t xml:space="preserve"> </w:t>
            </w: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t>»</w:t>
            </w:r>
            <w:r w:rsidRPr="00FF2667">
              <w:rPr>
                <w:rFonts w:eastAsiaTheme="minorHAnsi"/>
                <w:sz w:val="22"/>
                <w:szCs w:val="22"/>
                <w:u w:val="single"/>
                <w:lang w:val="ru-RU" w:eastAsia="en-US"/>
              </w:rPr>
              <w:t xml:space="preserve"> ноября  </w:t>
            </w: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t>2023 года №</w:t>
            </w:r>
            <w:r w:rsidRPr="00FF2667">
              <w:rPr>
                <w:rFonts w:eastAsiaTheme="minorHAnsi"/>
                <w:sz w:val="22"/>
                <w:szCs w:val="22"/>
                <w:u w:val="single"/>
                <w:lang w:val="ru-RU" w:eastAsia="en-US"/>
              </w:rPr>
              <w:t xml:space="preserve"> 964  </w:t>
            </w:r>
            <w:r w:rsidRPr="00FF2667">
              <w:rPr>
                <w:rFonts w:eastAsiaTheme="minorHAnsi"/>
                <w:color w:val="FFFFFF" w:themeColor="background1"/>
                <w:sz w:val="22"/>
                <w:szCs w:val="22"/>
                <w:u w:val="single"/>
                <w:lang w:val="ru-RU" w:eastAsia="en-US"/>
              </w:rPr>
              <w:t>.</w:t>
            </w:r>
          </w:p>
          <w:p w14:paraId="2A429E2C" w14:textId="77777777" w:rsidR="009630D9" w:rsidRPr="00701464" w:rsidRDefault="005C5B03">
            <w:pPr>
              <w:ind w:firstLine="420"/>
              <w:jc w:val="right"/>
              <w:rPr>
                <w:color w:val="000000"/>
                <w:lang w:val="ru-RU"/>
              </w:rPr>
            </w:pPr>
            <w:r w:rsidRPr="00701464">
              <w:rPr>
                <w:color w:val="000000"/>
                <w:lang w:val="ru-RU"/>
              </w:rPr>
              <w:t xml:space="preserve">      </w:t>
            </w:r>
          </w:p>
        </w:tc>
      </w:tr>
    </w:tbl>
    <w:p w14:paraId="0E5360BD" w14:textId="77777777" w:rsidR="009630D9" w:rsidRPr="00701464" w:rsidRDefault="009630D9">
      <w:pPr>
        <w:rPr>
          <w:vanish/>
          <w:lang w:val="ru-RU"/>
        </w:rPr>
      </w:pPr>
    </w:p>
    <w:tbl>
      <w:tblPr>
        <w:tblW w:w="17632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632"/>
      </w:tblGrid>
      <w:tr w:rsidR="009630D9" w:rsidRPr="00701464" w14:paraId="3818F391" w14:textId="77777777">
        <w:trPr>
          <w:cantSplit/>
          <w:jc w:val="center"/>
        </w:trPr>
        <w:tc>
          <w:tcPr>
            <w:tcW w:w="17632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7665486A" w14:textId="77777777" w:rsidR="00846720" w:rsidRDefault="00846720">
            <w:pPr>
              <w:ind w:firstLine="300"/>
              <w:jc w:val="center"/>
              <w:divId w:val="1711565052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bookmarkStart w:id="0" w:name="__bookmark_5"/>
            <w:bookmarkEnd w:id="0"/>
          </w:p>
          <w:p w14:paraId="39F14B4A" w14:textId="40862C7B" w:rsidR="00701464" w:rsidRDefault="005C5B03">
            <w:pPr>
              <w:ind w:firstLine="300"/>
              <w:jc w:val="center"/>
              <w:divId w:val="1711565052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701464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Распределение бюджетных ассигнований по разделам и подразделам классификации расходов бюджета Нефтеюганского района </w:t>
            </w:r>
          </w:p>
          <w:p w14:paraId="2FB2F3B3" w14:textId="25188D4B" w:rsidR="00BE53B3" w:rsidRPr="00701464" w:rsidRDefault="005C5B03">
            <w:pPr>
              <w:ind w:firstLine="300"/>
              <w:jc w:val="center"/>
              <w:divId w:val="1711565052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701464">
              <w:rPr>
                <w:b/>
                <w:bCs/>
                <w:color w:val="000000"/>
                <w:sz w:val="24"/>
                <w:szCs w:val="24"/>
                <w:lang w:val="ru-RU"/>
              </w:rPr>
              <w:t>на плановый период 2025 и 2026 годов</w:t>
            </w:r>
          </w:p>
          <w:p w14:paraId="7F3BE6FA" w14:textId="77777777" w:rsidR="009630D9" w:rsidRPr="005C5B03" w:rsidRDefault="009630D9">
            <w:pPr>
              <w:spacing w:line="1" w:lineRule="auto"/>
              <w:rPr>
                <w:lang w:val="ru-RU"/>
              </w:rPr>
            </w:pPr>
          </w:p>
        </w:tc>
      </w:tr>
    </w:tbl>
    <w:p w14:paraId="59984BCD" w14:textId="193C3326" w:rsidR="009630D9" w:rsidRPr="00701464" w:rsidRDefault="00701464">
      <w:pPr>
        <w:jc w:val="right"/>
        <w:rPr>
          <w:color w:val="000000"/>
          <w:lang w:val="ru-RU"/>
        </w:rPr>
      </w:pPr>
      <w:r>
        <w:rPr>
          <w:color w:val="000000"/>
          <w:lang w:val="ru-RU"/>
        </w:rPr>
        <w:t>(</w:t>
      </w:r>
      <w:proofErr w:type="spellStart"/>
      <w:r w:rsidR="005C5B03">
        <w:rPr>
          <w:color w:val="000000"/>
        </w:rPr>
        <w:t>тыс</w:t>
      </w:r>
      <w:proofErr w:type="spellEnd"/>
      <w:r w:rsidR="005C5B03">
        <w:rPr>
          <w:color w:val="000000"/>
        </w:rPr>
        <w:t xml:space="preserve">. </w:t>
      </w:r>
      <w:proofErr w:type="spellStart"/>
      <w:r w:rsidR="005C5B03">
        <w:rPr>
          <w:color w:val="000000"/>
        </w:rPr>
        <w:t>рублей</w:t>
      </w:r>
      <w:proofErr w:type="spellEnd"/>
      <w:r>
        <w:rPr>
          <w:color w:val="000000"/>
          <w:lang w:val="ru-RU"/>
        </w:rPr>
        <w:t>)</w:t>
      </w:r>
    </w:p>
    <w:tbl>
      <w:tblPr>
        <w:tblW w:w="15789" w:type="dxa"/>
        <w:tblInd w:w="-771" w:type="dxa"/>
        <w:tblLayout w:type="fixed"/>
        <w:tblLook w:val="01E0" w:firstRow="1" w:lastRow="1" w:firstColumn="1" w:lastColumn="1" w:noHBand="0" w:noVBand="0"/>
      </w:tblPr>
      <w:tblGrid>
        <w:gridCol w:w="3598"/>
        <w:gridCol w:w="479"/>
        <w:gridCol w:w="426"/>
        <w:gridCol w:w="1417"/>
        <w:gridCol w:w="1358"/>
        <w:gridCol w:w="1477"/>
        <w:gridCol w:w="1418"/>
        <w:gridCol w:w="1559"/>
        <w:gridCol w:w="1559"/>
        <w:gridCol w:w="1418"/>
        <w:gridCol w:w="1080"/>
      </w:tblGrid>
      <w:tr w:rsidR="009630D9" w:rsidRPr="005C5B03" w14:paraId="59F817FB" w14:textId="77777777" w:rsidTr="00946F07">
        <w:trPr>
          <w:trHeight w:val="230"/>
        </w:trPr>
        <w:tc>
          <w:tcPr>
            <w:tcW w:w="35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0D941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bookmarkStart w:id="1" w:name="__bookmark_6"/>
            <w:bookmarkEnd w:id="1"/>
            <w:proofErr w:type="spellStart"/>
            <w:r w:rsidRPr="005C5B03">
              <w:rPr>
                <w:color w:val="000000"/>
                <w:sz w:val="16"/>
                <w:szCs w:val="16"/>
              </w:rPr>
              <w:t>Наименование</w:t>
            </w:r>
            <w:proofErr w:type="spellEnd"/>
          </w:p>
        </w:tc>
        <w:tc>
          <w:tcPr>
            <w:tcW w:w="4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B6E07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color w:val="000000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8CD19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color w:val="000000"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56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68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855"/>
            </w:tblGrid>
            <w:tr w:rsidR="009630D9" w:rsidRPr="005C5B03" w14:paraId="34AC3027" w14:textId="77777777">
              <w:trPr>
                <w:cantSplit/>
                <w:jc w:val="center"/>
              </w:trPr>
              <w:tc>
                <w:tcPr>
                  <w:tcW w:w="68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6107A7" w14:textId="77777777" w:rsidR="00BE53B3" w:rsidRPr="005C5B03" w:rsidRDefault="005C5B03">
                  <w:pPr>
                    <w:jc w:val="center"/>
                    <w:divId w:val="1110858572"/>
                    <w:rPr>
                      <w:color w:val="000000"/>
                      <w:sz w:val="16"/>
                      <w:szCs w:val="16"/>
                    </w:rPr>
                  </w:pPr>
                  <w:bookmarkStart w:id="2" w:name="__bookmark_7"/>
                  <w:bookmarkEnd w:id="2"/>
                  <w:r w:rsidRPr="005C5B03">
                    <w:rPr>
                      <w:color w:val="000000"/>
                      <w:sz w:val="16"/>
                      <w:szCs w:val="16"/>
                    </w:rPr>
                    <w:t xml:space="preserve">2025 </w:t>
                  </w:r>
                  <w:proofErr w:type="spellStart"/>
                  <w:r w:rsidRPr="005C5B03">
                    <w:rPr>
                      <w:color w:val="000000"/>
                      <w:sz w:val="16"/>
                      <w:szCs w:val="16"/>
                    </w:rPr>
                    <w:t>год</w:t>
                  </w:r>
                  <w:proofErr w:type="spellEnd"/>
                </w:p>
                <w:p w14:paraId="4A6F8E20" w14:textId="77777777" w:rsidR="009630D9" w:rsidRPr="005C5B03" w:rsidRDefault="009630D9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CC0096E" w14:textId="77777777" w:rsidR="009630D9" w:rsidRPr="005C5B03" w:rsidRDefault="009630D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6A2D0" w14:textId="77777777" w:rsidR="009630D9" w:rsidRPr="005C5B03" w:rsidRDefault="009630D9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651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510"/>
            </w:tblGrid>
            <w:tr w:rsidR="009630D9" w:rsidRPr="005C5B03" w14:paraId="0A0DCF2D" w14:textId="77777777">
              <w:trPr>
                <w:cantSplit/>
                <w:jc w:val="center"/>
              </w:trPr>
              <w:tc>
                <w:tcPr>
                  <w:tcW w:w="65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110E4F" w14:textId="77777777" w:rsidR="00BE53B3" w:rsidRPr="005C5B03" w:rsidRDefault="005C5B03">
                  <w:pPr>
                    <w:jc w:val="center"/>
                    <w:divId w:val="360515569"/>
                    <w:rPr>
                      <w:color w:val="000000"/>
                      <w:sz w:val="16"/>
                      <w:szCs w:val="16"/>
                    </w:rPr>
                  </w:pPr>
                  <w:bookmarkStart w:id="3" w:name="__bookmark_8"/>
                  <w:bookmarkEnd w:id="3"/>
                  <w:r w:rsidRPr="005C5B03">
                    <w:rPr>
                      <w:color w:val="000000"/>
                      <w:sz w:val="16"/>
                      <w:szCs w:val="16"/>
                    </w:rPr>
                    <w:t xml:space="preserve">2026 </w:t>
                  </w:r>
                  <w:proofErr w:type="spellStart"/>
                  <w:r w:rsidRPr="005C5B03">
                    <w:rPr>
                      <w:color w:val="000000"/>
                      <w:sz w:val="16"/>
                      <w:szCs w:val="16"/>
                    </w:rPr>
                    <w:t>год</w:t>
                  </w:r>
                  <w:proofErr w:type="spellEnd"/>
                </w:p>
                <w:p w14:paraId="565EB335" w14:textId="77777777" w:rsidR="009630D9" w:rsidRPr="005C5B03" w:rsidRDefault="009630D9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ED1996F" w14:textId="77777777" w:rsidR="009630D9" w:rsidRPr="005C5B03" w:rsidRDefault="009630D9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9630D9" w:rsidRPr="000743EC" w14:paraId="4AFA1B6A" w14:textId="77777777" w:rsidTr="00946F07">
        <w:tc>
          <w:tcPr>
            <w:tcW w:w="35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CDE2A" w14:textId="77777777" w:rsidR="009630D9" w:rsidRPr="005C5B03" w:rsidRDefault="009630D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3ACE6" w14:textId="77777777" w:rsidR="009630D9" w:rsidRPr="005C5B03" w:rsidRDefault="009630D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CE3E0" w14:textId="77777777" w:rsidR="009630D9" w:rsidRPr="005C5B03" w:rsidRDefault="009630D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EC6A3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color w:val="000000"/>
                <w:sz w:val="16"/>
                <w:szCs w:val="16"/>
              </w:rPr>
              <w:t>Всего</w:t>
            </w:r>
            <w:proofErr w:type="spellEnd"/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7593E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5C5B03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78D4C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5C5B03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4540E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5C5B03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986D0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color w:val="000000"/>
                <w:sz w:val="16"/>
                <w:szCs w:val="16"/>
              </w:rPr>
              <w:t>Всего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5985A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5C5B03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296C6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5C5B03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F2137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5C5B03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9630D9" w:rsidRPr="005C5B03" w14:paraId="4BECC092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44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9630D9" w:rsidRPr="005C5B03" w14:paraId="50A5459F" w14:textId="77777777">
              <w:trPr>
                <w:cantSplit/>
                <w:jc w:val="center"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FA8294" w14:textId="77777777" w:rsidR="00BE53B3" w:rsidRPr="005C5B03" w:rsidRDefault="005C5B03">
                  <w:pPr>
                    <w:jc w:val="center"/>
                    <w:divId w:val="797452551"/>
                    <w:rPr>
                      <w:color w:val="000000"/>
                      <w:sz w:val="16"/>
                      <w:szCs w:val="16"/>
                    </w:rPr>
                  </w:pPr>
                  <w:r w:rsidRPr="005C5B03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  <w:p w14:paraId="60705622" w14:textId="77777777" w:rsidR="009630D9" w:rsidRPr="005C5B03" w:rsidRDefault="009630D9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F6CB47C" w14:textId="77777777" w:rsidR="009630D9" w:rsidRPr="005C5B03" w:rsidRDefault="009630D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4DD14" w14:textId="77777777" w:rsidR="009630D9" w:rsidRPr="005C5B03" w:rsidRDefault="009630D9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51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0"/>
            </w:tblGrid>
            <w:tr w:rsidR="009630D9" w:rsidRPr="005C5B03" w14:paraId="5880B780" w14:textId="77777777">
              <w:trPr>
                <w:cantSplit/>
                <w:jc w:val="center"/>
              </w:trPr>
              <w:tc>
                <w:tcPr>
                  <w:tcW w:w="5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B20EA0" w14:textId="77777777" w:rsidR="00BE53B3" w:rsidRPr="005C5B03" w:rsidRDefault="005C5B03">
                  <w:pPr>
                    <w:jc w:val="center"/>
                    <w:divId w:val="131751457"/>
                    <w:rPr>
                      <w:color w:val="000000"/>
                      <w:sz w:val="16"/>
                      <w:szCs w:val="16"/>
                    </w:rPr>
                  </w:pPr>
                  <w:r w:rsidRPr="005C5B03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  <w:p w14:paraId="0BE7D91C" w14:textId="77777777" w:rsidR="009630D9" w:rsidRPr="005C5B03" w:rsidRDefault="009630D9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D0C8968" w14:textId="77777777" w:rsidR="009630D9" w:rsidRPr="005C5B03" w:rsidRDefault="009630D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047CD" w14:textId="77777777" w:rsidR="009630D9" w:rsidRPr="005C5B03" w:rsidRDefault="009630D9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5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25"/>
            </w:tblGrid>
            <w:tr w:rsidR="009630D9" w:rsidRPr="005C5B03" w14:paraId="77A7AE9C" w14:textId="77777777">
              <w:trPr>
                <w:cantSplit/>
                <w:jc w:val="center"/>
              </w:trPr>
              <w:tc>
                <w:tcPr>
                  <w:tcW w:w="5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CF6854" w14:textId="77777777" w:rsidR="00BE53B3" w:rsidRPr="005C5B03" w:rsidRDefault="005C5B03">
                  <w:pPr>
                    <w:jc w:val="center"/>
                    <w:divId w:val="1108237646"/>
                    <w:rPr>
                      <w:color w:val="000000"/>
                      <w:sz w:val="16"/>
                      <w:szCs w:val="16"/>
                    </w:rPr>
                  </w:pPr>
                  <w:r w:rsidRPr="005C5B03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  <w:p w14:paraId="4DE224B9" w14:textId="77777777" w:rsidR="009630D9" w:rsidRPr="005C5B03" w:rsidRDefault="009630D9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6E29BF7" w14:textId="77777777" w:rsidR="009630D9" w:rsidRPr="005C5B03" w:rsidRDefault="009630D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65853" w14:textId="77777777" w:rsidR="009630D9" w:rsidRPr="005C5B03" w:rsidRDefault="009630D9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6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50"/>
            </w:tblGrid>
            <w:tr w:rsidR="009630D9" w:rsidRPr="005C5B03" w14:paraId="5A546AA1" w14:textId="77777777">
              <w:trPr>
                <w:cantSplit/>
                <w:jc w:val="center"/>
              </w:trPr>
              <w:tc>
                <w:tcPr>
                  <w:tcW w:w="16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F76343" w14:textId="77777777" w:rsidR="00BE53B3" w:rsidRPr="005C5B03" w:rsidRDefault="005C5B03">
                  <w:pPr>
                    <w:jc w:val="center"/>
                    <w:divId w:val="673263649"/>
                    <w:rPr>
                      <w:color w:val="000000"/>
                      <w:sz w:val="16"/>
                      <w:szCs w:val="16"/>
                    </w:rPr>
                  </w:pPr>
                  <w:r w:rsidRPr="005C5B03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  <w:p w14:paraId="57A7C599" w14:textId="77777777" w:rsidR="009630D9" w:rsidRPr="005C5B03" w:rsidRDefault="009630D9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38B797A" w14:textId="77777777" w:rsidR="009630D9" w:rsidRPr="005C5B03" w:rsidRDefault="009630D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0391A" w14:textId="77777777" w:rsidR="009630D9" w:rsidRPr="005C5B03" w:rsidRDefault="009630D9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6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80"/>
            </w:tblGrid>
            <w:tr w:rsidR="009630D9" w:rsidRPr="005C5B03" w14:paraId="2CDAA341" w14:textId="77777777">
              <w:trPr>
                <w:cantSplit/>
                <w:jc w:val="center"/>
              </w:trPr>
              <w:tc>
                <w:tcPr>
                  <w:tcW w:w="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5B76FC" w14:textId="77777777" w:rsidR="00BE53B3" w:rsidRPr="005C5B03" w:rsidRDefault="005C5B03">
                  <w:pPr>
                    <w:jc w:val="center"/>
                    <w:divId w:val="1913542126"/>
                    <w:rPr>
                      <w:color w:val="000000"/>
                      <w:sz w:val="16"/>
                      <w:szCs w:val="16"/>
                    </w:rPr>
                  </w:pPr>
                  <w:r w:rsidRPr="005C5B03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  <w:p w14:paraId="7CF06188" w14:textId="77777777" w:rsidR="009630D9" w:rsidRPr="005C5B03" w:rsidRDefault="009630D9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AB5D066" w14:textId="77777777" w:rsidR="009630D9" w:rsidRPr="005C5B03" w:rsidRDefault="009630D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8C674" w14:textId="77777777" w:rsidR="009630D9" w:rsidRPr="005C5B03" w:rsidRDefault="009630D9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5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60"/>
            </w:tblGrid>
            <w:tr w:rsidR="009630D9" w:rsidRPr="005C5B03" w14:paraId="69A866FE" w14:textId="77777777">
              <w:trPr>
                <w:cantSplit/>
                <w:jc w:val="center"/>
              </w:trPr>
              <w:tc>
                <w:tcPr>
                  <w:tcW w:w="1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B20B1C" w14:textId="77777777" w:rsidR="00BE53B3" w:rsidRPr="005C5B03" w:rsidRDefault="005C5B03">
                  <w:pPr>
                    <w:jc w:val="center"/>
                    <w:divId w:val="550574725"/>
                    <w:rPr>
                      <w:color w:val="000000"/>
                      <w:sz w:val="16"/>
                      <w:szCs w:val="16"/>
                    </w:rPr>
                  </w:pPr>
                  <w:r w:rsidRPr="005C5B03">
                    <w:rPr>
                      <w:color w:val="000000"/>
                      <w:sz w:val="16"/>
                      <w:szCs w:val="16"/>
                    </w:rPr>
                    <w:t>6</w:t>
                  </w:r>
                </w:p>
                <w:p w14:paraId="14610924" w14:textId="77777777" w:rsidR="009630D9" w:rsidRPr="005C5B03" w:rsidRDefault="009630D9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C8411F6" w14:textId="77777777" w:rsidR="009630D9" w:rsidRPr="005C5B03" w:rsidRDefault="009630D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1F596" w14:textId="77777777" w:rsidR="009630D9" w:rsidRPr="005C5B03" w:rsidRDefault="009630D9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9630D9" w:rsidRPr="005C5B03" w14:paraId="08111171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2778FF" w14:textId="77777777" w:rsidR="00BE53B3" w:rsidRPr="005C5B03" w:rsidRDefault="005C5B03">
                  <w:pPr>
                    <w:jc w:val="center"/>
                    <w:divId w:val="1750999584"/>
                    <w:rPr>
                      <w:color w:val="000000"/>
                      <w:sz w:val="16"/>
                      <w:szCs w:val="16"/>
                    </w:rPr>
                  </w:pPr>
                  <w:r w:rsidRPr="005C5B03">
                    <w:rPr>
                      <w:color w:val="000000"/>
                      <w:sz w:val="16"/>
                      <w:szCs w:val="16"/>
                    </w:rPr>
                    <w:t>7</w:t>
                  </w:r>
                </w:p>
                <w:p w14:paraId="2C59B211" w14:textId="77777777" w:rsidR="009630D9" w:rsidRPr="005C5B03" w:rsidRDefault="009630D9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1D6D8AC" w14:textId="77777777" w:rsidR="009630D9" w:rsidRPr="005C5B03" w:rsidRDefault="009630D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2EFEF" w14:textId="77777777" w:rsidR="009630D9" w:rsidRPr="005C5B03" w:rsidRDefault="009630D9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9630D9" w:rsidRPr="005C5B03" w14:paraId="233C8FE1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FB9F87" w14:textId="77777777" w:rsidR="00BE53B3" w:rsidRPr="005C5B03" w:rsidRDefault="005C5B03">
                  <w:pPr>
                    <w:jc w:val="center"/>
                    <w:divId w:val="932399450"/>
                    <w:rPr>
                      <w:color w:val="000000"/>
                      <w:sz w:val="16"/>
                      <w:szCs w:val="16"/>
                    </w:rPr>
                  </w:pPr>
                  <w:r w:rsidRPr="005C5B03">
                    <w:rPr>
                      <w:color w:val="000000"/>
                      <w:sz w:val="16"/>
                      <w:szCs w:val="16"/>
                    </w:rPr>
                    <w:t>8</w:t>
                  </w:r>
                </w:p>
                <w:p w14:paraId="7423FA0C" w14:textId="77777777" w:rsidR="009630D9" w:rsidRPr="005C5B03" w:rsidRDefault="009630D9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5686568" w14:textId="77777777" w:rsidR="009630D9" w:rsidRPr="005C5B03" w:rsidRDefault="009630D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7293C" w14:textId="77777777" w:rsidR="009630D9" w:rsidRPr="005C5B03" w:rsidRDefault="009630D9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9630D9" w:rsidRPr="005C5B03" w14:paraId="6F24FDE4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C5D690" w14:textId="77777777" w:rsidR="00BE53B3" w:rsidRPr="005C5B03" w:rsidRDefault="005C5B03">
                  <w:pPr>
                    <w:jc w:val="center"/>
                    <w:divId w:val="293679210"/>
                    <w:rPr>
                      <w:color w:val="000000"/>
                      <w:sz w:val="16"/>
                      <w:szCs w:val="16"/>
                    </w:rPr>
                  </w:pPr>
                  <w:r w:rsidRPr="005C5B03">
                    <w:rPr>
                      <w:color w:val="000000"/>
                      <w:sz w:val="16"/>
                      <w:szCs w:val="16"/>
                    </w:rPr>
                    <w:t>9</w:t>
                  </w:r>
                </w:p>
                <w:p w14:paraId="52C51E37" w14:textId="77777777" w:rsidR="009630D9" w:rsidRPr="005C5B03" w:rsidRDefault="009630D9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92D12D4" w14:textId="77777777" w:rsidR="009630D9" w:rsidRPr="005C5B03" w:rsidRDefault="009630D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84AB9" w14:textId="77777777" w:rsidR="009630D9" w:rsidRPr="005C5B03" w:rsidRDefault="009630D9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9630D9" w:rsidRPr="005C5B03" w14:paraId="7DB62591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9770D9" w14:textId="77777777" w:rsidR="00BE53B3" w:rsidRPr="005C5B03" w:rsidRDefault="005C5B03">
                  <w:pPr>
                    <w:jc w:val="center"/>
                    <w:divId w:val="1451975043"/>
                    <w:rPr>
                      <w:color w:val="000000"/>
                      <w:sz w:val="16"/>
                      <w:szCs w:val="16"/>
                    </w:rPr>
                  </w:pPr>
                  <w:r w:rsidRPr="005C5B03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  <w:p w14:paraId="07D12647" w14:textId="77777777" w:rsidR="009630D9" w:rsidRPr="005C5B03" w:rsidRDefault="009630D9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FCC1938" w14:textId="77777777" w:rsidR="009630D9" w:rsidRPr="005C5B03" w:rsidRDefault="009630D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068C3" w14:textId="77777777" w:rsidR="009630D9" w:rsidRPr="005C5B03" w:rsidRDefault="009630D9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9630D9" w:rsidRPr="005C5B03" w14:paraId="0472CDEB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EFDE81" w14:textId="77777777" w:rsidR="00BE53B3" w:rsidRPr="005C5B03" w:rsidRDefault="005C5B03">
                  <w:pPr>
                    <w:jc w:val="center"/>
                    <w:divId w:val="1937326430"/>
                    <w:rPr>
                      <w:color w:val="000000"/>
                      <w:sz w:val="16"/>
                      <w:szCs w:val="16"/>
                    </w:rPr>
                  </w:pPr>
                  <w:r w:rsidRPr="005C5B03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  <w:p w14:paraId="4537B04A" w14:textId="77777777" w:rsidR="009630D9" w:rsidRPr="005C5B03" w:rsidRDefault="009630D9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3526B57" w14:textId="77777777" w:rsidR="009630D9" w:rsidRPr="005C5B03" w:rsidRDefault="009630D9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9630D9" w:rsidRPr="005C5B03" w14:paraId="6F457EFF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48451" w14:textId="77777777" w:rsidR="009630D9" w:rsidRPr="005C5B03" w:rsidRDefault="005C5B03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b/>
                <w:bCs/>
                <w:color w:val="000000"/>
                <w:sz w:val="16"/>
                <w:szCs w:val="16"/>
              </w:rPr>
              <w:t>Общегосударственные</w:t>
            </w:r>
            <w:proofErr w:type="spellEnd"/>
            <w:r w:rsidRPr="005C5B03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b/>
                <w:bCs/>
                <w:color w:val="000000"/>
                <w:sz w:val="16"/>
                <w:szCs w:val="16"/>
              </w:rPr>
              <w:t>вопросы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50B1D" w14:textId="77777777" w:rsidR="009630D9" w:rsidRPr="005C5B03" w:rsidRDefault="005C5B0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842C3" w14:textId="77777777" w:rsidR="009630D9" w:rsidRPr="005C5B03" w:rsidRDefault="009630D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5E38A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670 619,57662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727E3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654 139,17662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1E197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16 480,40000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84B8D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73710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733 262,82242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84EA8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716 757,12242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E67CF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16 505,70000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155CE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4F5D384C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6018F" w14:textId="77777777" w:rsidR="009630D9" w:rsidRPr="005C5B03" w:rsidRDefault="005C5B03">
            <w:pPr>
              <w:rPr>
                <w:color w:val="000000"/>
                <w:sz w:val="16"/>
                <w:szCs w:val="16"/>
                <w:lang w:val="ru-RU"/>
              </w:rPr>
            </w:pPr>
            <w:r w:rsidRPr="005C5B03">
              <w:rPr>
                <w:color w:val="000000"/>
                <w:sz w:val="16"/>
                <w:szCs w:val="16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6ADC8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59B8A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CB45A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FDBE1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311E5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238C9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95283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F16BF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88F34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A946F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32CC9F61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58A82" w14:textId="77777777" w:rsidR="009630D9" w:rsidRPr="005C5B03" w:rsidRDefault="005C5B03">
            <w:pPr>
              <w:rPr>
                <w:color w:val="000000"/>
                <w:sz w:val="16"/>
                <w:szCs w:val="16"/>
                <w:lang w:val="ru-RU"/>
              </w:rPr>
            </w:pPr>
            <w:r w:rsidRPr="005C5B03">
              <w:rPr>
                <w:color w:val="000000"/>
                <w:sz w:val="16"/>
                <w:szCs w:val="16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F8154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16721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E4151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CA294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60604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1CA21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4256F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CFE2D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FB8B8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E69C6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4615C454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B2CE5" w14:textId="77777777" w:rsidR="009630D9" w:rsidRPr="005C5B03" w:rsidRDefault="005C5B03">
            <w:pPr>
              <w:rPr>
                <w:color w:val="000000"/>
                <w:sz w:val="16"/>
                <w:szCs w:val="16"/>
                <w:lang w:val="ru-RU"/>
              </w:rPr>
            </w:pPr>
            <w:r w:rsidRPr="005C5B03">
              <w:rPr>
                <w:color w:val="000000"/>
                <w:sz w:val="16"/>
                <w:szCs w:val="16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6332C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5DAB4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3FC50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235 323,33605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3697F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235 323,33605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2FE36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F25A0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333F5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235 189,21557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D06C2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235 189,21557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928A1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86E8B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31F9586D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9B1D7" w14:textId="77777777" w:rsidR="009630D9" w:rsidRPr="005C5B03" w:rsidRDefault="005C5B03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color w:val="000000"/>
                <w:sz w:val="16"/>
                <w:szCs w:val="16"/>
              </w:rPr>
              <w:t>Судебная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система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87174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53BA4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DEDE0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B8868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CFC69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C2115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E13C6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9510C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70316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E5902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381D3186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21800" w14:textId="77777777" w:rsidR="009630D9" w:rsidRPr="005C5B03" w:rsidRDefault="005C5B03">
            <w:pPr>
              <w:rPr>
                <w:color w:val="000000"/>
                <w:sz w:val="16"/>
                <w:szCs w:val="16"/>
                <w:lang w:val="ru-RU"/>
              </w:rPr>
            </w:pPr>
            <w:r w:rsidRPr="005C5B03">
              <w:rPr>
                <w:color w:val="000000"/>
                <w:sz w:val="16"/>
                <w:szCs w:val="16"/>
                <w:lang w:val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FA000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9FE55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EF704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65 735,28637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74320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64 894,38637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6E10B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4223C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25453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64 651,05312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9C227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63 810,15312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A2F62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87494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02AFC7E5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1C0C3" w14:textId="77777777" w:rsidR="009630D9" w:rsidRPr="005C5B03" w:rsidRDefault="005C5B03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color w:val="000000"/>
                <w:sz w:val="16"/>
                <w:szCs w:val="16"/>
              </w:rPr>
              <w:t>Резервные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фонды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CE5F0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DEDA5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2BB65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BCD43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E4655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CD255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DBF7D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7F960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69EFC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DEB7C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35CBAABC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4597C" w14:textId="77777777" w:rsidR="009630D9" w:rsidRPr="005C5B03" w:rsidRDefault="005C5B03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color w:val="000000"/>
                <w:sz w:val="16"/>
                <w:szCs w:val="16"/>
              </w:rPr>
              <w:t>Другие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общегосударственные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вопросы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9B3DA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59FD2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0E4CC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340 042,48248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65814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324 405,18248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DB562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15 637,30000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43A55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E9E88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403 878,78201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47E1B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388 241,48201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69C37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15 637,30000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3AB9F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477F991C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1BC12" w14:textId="77777777" w:rsidR="009630D9" w:rsidRPr="005C5B03" w:rsidRDefault="005C5B03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b/>
                <w:bCs/>
                <w:color w:val="000000"/>
                <w:sz w:val="16"/>
                <w:szCs w:val="16"/>
              </w:rPr>
              <w:t>Национальная</w:t>
            </w:r>
            <w:proofErr w:type="spellEnd"/>
            <w:r w:rsidRPr="005C5B03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b/>
                <w:bCs/>
                <w:color w:val="000000"/>
                <w:sz w:val="16"/>
                <w:szCs w:val="16"/>
              </w:rPr>
              <w:t>оборона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8ED34" w14:textId="77777777" w:rsidR="009630D9" w:rsidRPr="005C5B03" w:rsidRDefault="005C5B0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0EEF6" w14:textId="77777777" w:rsidR="009630D9" w:rsidRPr="005C5B03" w:rsidRDefault="009630D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C0BA4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755DE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5DD79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E2ACC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CA4A7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5A4FD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73D60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A5FF2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76976902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1AAFB" w14:textId="77777777" w:rsidR="009630D9" w:rsidRPr="005C5B03" w:rsidRDefault="005C5B03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color w:val="000000"/>
                <w:sz w:val="16"/>
                <w:szCs w:val="16"/>
              </w:rPr>
              <w:t>Мобилизационная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вневойсковая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подготовка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9108F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D32B0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E63C7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69AF7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3CF1E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DA67E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8D52A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6783D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F8DAF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B3E08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50E608EF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46318" w14:textId="77777777" w:rsidR="009630D9" w:rsidRPr="005C5B03" w:rsidRDefault="005C5B03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A62D1" w14:textId="77777777" w:rsidR="009630D9" w:rsidRPr="005C5B03" w:rsidRDefault="005C5B0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DB043" w14:textId="77777777" w:rsidR="009630D9" w:rsidRPr="005C5B03" w:rsidRDefault="009630D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FC6FF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32 719,25031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1D125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24 716,45031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14E3D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32CD0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AF950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33 198,69301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B2C0F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25 195,89301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6058D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FE4B7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35B120B9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1AB77" w14:textId="77777777" w:rsidR="009630D9" w:rsidRPr="005C5B03" w:rsidRDefault="005C5B03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color w:val="000000"/>
                <w:sz w:val="16"/>
                <w:szCs w:val="16"/>
              </w:rPr>
              <w:t>Органы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юстиции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BCAA0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92029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39C09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5E8A0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A166C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AEDF9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840E6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E9BE2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F0F55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C0ED1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383B0318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126E8" w14:textId="77777777" w:rsidR="009630D9" w:rsidRPr="005C5B03" w:rsidRDefault="005C5B03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color w:val="000000"/>
                <w:sz w:val="16"/>
                <w:szCs w:val="16"/>
              </w:rPr>
              <w:t>Гражданская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оборона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E79FB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A7B03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DD9FC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085B7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6B045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52B65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EA3D8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093E0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5BC43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41F8C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52DFB371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28343" w14:textId="77777777" w:rsidR="009630D9" w:rsidRPr="005C5B03" w:rsidRDefault="005C5B03">
            <w:pPr>
              <w:rPr>
                <w:color w:val="000000"/>
                <w:sz w:val="16"/>
                <w:szCs w:val="16"/>
                <w:lang w:val="ru-RU"/>
              </w:rPr>
            </w:pPr>
            <w:r w:rsidRPr="005C5B03">
              <w:rPr>
                <w:color w:val="000000"/>
                <w:sz w:val="16"/>
                <w:szCs w:val="16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28F7C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76255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4525C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87A73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E5E40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29A3D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3D998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F8857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E4F90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F3EF9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1CE5405C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3DFD9" w14:textId="77777777" w:rsidR="009630D9" w:rsidRPr="005C5B03" w:rsidRDefault="005C5B03">
            <w:pPr>
              <w:rPr>
                <w:color w:val="000000"/>
                <w:sz w:val="16"/>
                <w:szCs w:val="16"/>
                <w:lang w:val="ru-RU"/>
              </w:rPr>
            </w:pPr>
            <w:r w:rsidRPr="005C5B03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F73F5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035AE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8061D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F5F53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8D65B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44DC7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8BAA4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CD5E9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70530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EEF75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4FE7D592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2CFA2" w14:textId="77777777" w:rsidR="009630D9" w:rsidRPr="005C5B03" w:rsidRDefault="005C5B03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b/>
                <w:bCs/>
                <w:color w:val="000000"/>
                <w:sz w:val="16"/>
                <w:szCs w:val="16"/>
              </w:rPr>
              <w:t>Национальная</w:t>
            </w:r>
            <w:proofErr w:type="spellEnd"/>
            <w:r w:rsidRPr="005C5B03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b/>
                <w:bCs/>
                <w:color w:val="000000"/>
                <w:sz w:val="16"/>
                <w:szCs w:val="16"/>
              </w:rPr>
              <w:t>экономика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434E6" w14:textId="77777777" w:rsidR="009630D9" w:rsidRPr="005C5B03" w:rsidRDefault="005C5B0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E141F" w14:textId="77777777" w:rsidR="009630D9" w:rsidRPr="005C5B03" w:rsidRDefault="009630D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6EEC8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423 178,97394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362DF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302 547,07394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4D449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120 631,90000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0D51A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C2575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329 787,17611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5B944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206 002,67611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155A5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123 784,50000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F832B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4047B12B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930C9" w14:textId="77777777" w:rsidR="009630D9" w:rsidRPr="005C5B03" w:rsidRDefault="005C5B03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color w:val="000000"/>
                <w:sz w:val="16"/>
                <w:szCs w:val="16"/>
              </w:rPr>
              <w:t>Общеэкономические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вопросы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15453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CF508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0F791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65056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4EB33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FFC50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F5B68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29686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56254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A0D93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46C004B8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4A6A0" w14:textId="77777777" w:rsidR="009630D9" w:rsidRPr="005C5B03" w:rsidRDefault="005C5B03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color w:val="000000"/>
                <w:sz w:val="16"/>
                <w:szCs w:val="16"/>
              </w:rPr>
              <w:t>Сельское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хозяйство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рыболовство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90019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58CDD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99C3B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132 171,80821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B41C8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73E8F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113 571,00000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7C54A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84EB2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135 259,50821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FDFF4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F580D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116 658,70000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1BE57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0CB45CE2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1DD03" w14:textId="77777777" w:rsidR="009630D9" w:rsidRPr="005C5B03" w:rsidRDefault="005C5B03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color w:val="000000"/>
                <w:sz w:val="16"/>
                <w:szCs w:val="16"/>
              </w:rPr>
              <w:t>Дорожное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хозяйство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дорожные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фонды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89195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5E4A3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0FD16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134 204,90000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9ED7D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134 204,90000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8AC9A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261C5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D8387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BBE64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3CEFA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8460E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411283E2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BFCC0" w14:textId="77777777" w:rsidR="009630D9" w:rsidRPr="005C5B03" w:rsidRDefault="005C5B03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color w:val="000000"/>
                <w:sz w:val="16"/>
                <w:szCs w:val="16"/>
              </w:rPr>
              <w:t>Связь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информатика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C49DD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A5D5B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C3D21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25 043,46667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2095B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25 043,46667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DD754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A813E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CE531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25 043,46667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14F16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25 043,46667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3C101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01E2E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0DFF385A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A3F47" w14:textId="77777777" w:rsidR="009630D9" w:rsidRPr="005C5B03" w:rsidRDefault="005C5B03">
            <w:pPr>
              <w:rPr>
                <w:color w:val="000000"/>
                <w:sz w:val="16"/>
                <w:szCs w:val="16"/>
                <w:lang w:val="ru-RU"/>
              </w:rPr>
            </w:pPr>
            <w:r w:rsidRPr="005C5B03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A8040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70206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573CE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128 908,79906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84E3A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121 847,89906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DB6DF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7 060,90000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D84DD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F1C28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130 898,60123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7E666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123 772,80123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EB5EA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7 125,80000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5AA33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2A4E32E5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195A9" w14:textId="77777777" w:rsidR="009630D9" w:rsidRPr="005C5B03" w:rsidRDefault="005C5B03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b/>
                <w:bCs/>
                <w:color w:val="000000"/>
                <w:sz w:val="16"/>
                <w:szCs w:val="16"/>
              </w:rPr>
              <w:t>Жилищно-коммунальное</w:t>
            </w:r>
            <w:proofErr w:type="spellEnd"/>
            <w:r w:rsidRPr="005C5B03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b/>
                <w:bCs/>
                <w:color w:val="000000"/>
                <w:sz w:val="16"/>
                <w:szCs w:val="16"/>
              </w:rPr>
              <w:t>хозяйство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73A62" w14:textId="77777777" w:rsidR="009630D9" w:rsidRPr="005C5B03" w:rsidRDefault="005C5B0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767BE" w14:textId="77777777" w:rsidR="009630D9" w:rsidRPr="005C5B03" w:rsidRDefault="009630D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3A8F6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351 488,46614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59D0B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351 486,26614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660E6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03059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B832D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327 835,64175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41BB5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327 833,44175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7B7BB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07DFD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4EB63D66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348D2" w14:textId="77777777" w:rsidR="009630D9" w:rsidRPr="005C5B03" w:rsidRDefault="005C5B03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color w:val="000000"/>
                <w:sz w:val="16"/>
                <w:szCs w:val="16"/>
              </w:rPr>
              <w:t>Жилищное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хозяйство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D5AA9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BCBFA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D13B5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9D115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6F3A8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E7CDA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884C0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96D26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D3BE0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EB798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46C0F5D5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E6392" w14:textId="77777777" w:rsidR="009630D9" w:rsidRPr="005C5B03" w:rsidRDefault="005C5B03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color w:val="000000"/>
                <w:sz w:val="16"/>
                <w:szCs w:val="16"/>
              </w:rPr>
              <w:t>Коммунальное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хозяйство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EB900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BEA20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19F27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233 198,73805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34EA5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233 198,73805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CE19D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81D6D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DACD2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BE668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2EFD5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7A63B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0080C069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3C265" w14:textId="77777777" w:rsidR="009630D9" w:rsidRPr="005C5B03" w:rsidRDefault="005C5B03">
            <w:pPr>
              <w:rPr>
                <w:color w:val="000000"/>
                <w:sz w:val="16"/>
                <w:szCs w:val="16"/>
                <w:lang w:val="ru-RU"/>
              </w:rPr>
            </w:pPr>
            <w:r w:rsidRPr="005C5B03">
              <w:rPr>
                <w:color w:val="000000"/>
                <w:sz w:val="16"/>
                <w:szCs w:val="16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58A9C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36E7F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2C04C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80C5C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EFCB7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1C369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25F32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AE903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A0EDA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8974B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0FA26061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23D68" w14:textId="77777777" w:rsidR="009630D9" w:rsidRPr="005C5B03" w:rsidRDefault="005C5B03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b/>
                <w:bCs/>
                <w:color w:val="000000"/>
                <w:sz w:val="16"/>
                <w:szCs w:val="16"/>
              </w:rPr>
              <w:t>Охрана</w:t>
            </w:r>
            <w:proofErr w:type="spellEnd"/>
            <w:r w:rsidRPr="005C5B03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b/>
                <w:bCs/>
                <w:color w:val="000000"/>
                <w:sz w:val="16"/>
                <w:szCs w:val="16"/>
              </w:rPr>
              <w:t>окружающей</w:t>
            </w:r>
            <w:proofErr w:type="spellEnd"/>
            <w:r w:rsidRPr="005C5B03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b/>
                <w:bCs/>
                <w:color w:val="000000"/>
                <w:sz w:val="16"/>
                <w:szCs w:val="16"/>
              </w:rPr>
              <w:t>среды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AA0A3" w14:textId="77777777" w:rsidR="009630D9" w:rsidRPr="005C5B03" w:rsidRDefault="005C5B0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17B10" w14:textId="77777777" w:rsidR="009630D9" w:rsidRPr="005C5B03" w:rsidRDefault="009630D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AD33B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63DAD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8D504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0B2A6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26CFE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BF03E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C3531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17B41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7BD41665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83524" w14:textId="77777777" w:rsidR="009630D9" w:rsidRPr="005C5B03" w:rsidRDefault="005C5B03">
            <w:pPr>
              <w:rPr>
                <w:color w:val="000000"/>
                <w:sz w:val="16"/>
                <w:szCs w:val="16"/>
                <w:lang w:val="ru-RU"/>
              </w:rPr>
            </w:pPr>
            <w:r w:rsidRPr="005C5B03">
              <w:rPr>
                <w:color w:val="000000"/>
                <w:sz w:val="16"/>
                <w:szCs w:val="16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B7FFE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A0BEA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7E548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3A365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021EC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23878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D3659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ADDC1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A24D5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3D29F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4413C802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C0B78" w14:textId="77777777" w:rsidR="009630D9" w:rsidRPr="005C5B03" w:rsidRDefault="005C5B03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b/>
                <w:bCs/>
                <w:color w:val="000000"/>
                <w:sz w:val="16"/>
                <w:szCs w:val="16"/>
              </w:rPr>
              <w:t>Образование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0A7ED" w14:textId="77777777" w:rsidR="009630D9" w:rsidRPr="005C5B03" w:rsidRDefault="005C5B0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704D0" w14:textId="77777777" w:rsidR="009630D9" w:rsidRPr="005C5B03" w:rsidRDefault="009630D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097F9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2 464 655,92774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30166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584 289,22774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98D01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1 880 294,70000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34F3C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72,00000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36B9D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2 464 756,12774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4566E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584 389,42774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47F1F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1 880 294,70000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D94D7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72,00000</w:t>
            </w:r>
          </w:p>
        </w:tc>
      </w:tr>
      <w:tr w:rsidR="009630D9" w:rsidRPr="005C5B03" w14:paraId="4F8B5582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CCEA4" w14:textId="77777777" w:rsidR="009630D9" w:rsidRPr="005C5B03" w:rsidRDefault="005C5B03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color w:val="000000"/>
                <w:sz w:val="16"/>
                <w:szCs w:val="16"/>
              </w:rPr>
              <w:t>Дошкольное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образование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04238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9339C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DDCA3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595 216,84700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62186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108 201,64700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0D006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92E74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7DB6D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592 520,12467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9CE49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105 504,92467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B951E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48E7E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5B5AB4B6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C3EFC" w14:textId="77777777" w:rsidR="009630D9" w:rsidRPr="005C5B03" w:rsidRDefault="005C5B03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color w:val="000000"/>
                <w:sz w:val="16"/>
                <w:szCs w:val="16"/>
              </w:rPr>
              <w:t>Общее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образование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90C76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FC637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3DA10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1 595 027,75709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171FD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212 449,05709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ED4C2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1 382 578,70000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4F08B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CC4B6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1 594 901,24806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34724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212 322,54806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D25CB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1 382 578,70000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F9DF0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5AF45ED8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3909F" w14:textId="77777777" w:rsidR="009630D9" w:rsidRPr="005C5B03" w:rsidRDefault="005C5B03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color w:val="000000"/>
                <w:sz w:val="16"/>
                <w:szCs w:val="16"/>
              </w:rPr>
              <w:lastRenderedPageBreak/>
              <w:t>Дополнительное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образование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детей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FE9D1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9F0C3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629CD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181 127,41250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E89D2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181 127,41250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A09CB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675AF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D723F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182 560,37415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4B326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182 560,37415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9B7F5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31549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2EA5577A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76FB0" w14:textId="77777777" w:rsidR="009630D9" w:rsidRPr="005C5B03" w:rsidRDefault="005C5B03">
            <w:pPr>
              <w:rPr>
                <w:color w:val="000000"/>
                <w:sz w:val="16"/>
                <w:szCs w:val="16"/>
                <w:lang w:val="ru-RU"/>
              </w:rPr>
            </w:pPr>
            <w:r w:rsidRPr="005C5B03">
              <w:rPr>
                <w:color w:val="000000"/>
                <w:sz w:val="16"/>
                <w:szCs w:val="16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4B05F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EE2B0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B39EE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2 525,96000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A1796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2 453,96000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78AD7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64088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72,00000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686EE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2 522,36000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35D62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2 450,36000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25B6F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A7B33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72,00000</w:t>
            </w:r>
          </w:p>
        </w:tc>
      </w:tr>
      <w:tr w:rsidR="009630D9" w:rsidRPr="005C5B03" w14:paraId="33CD2E56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9B838" w14:textId="77777777" w:rsidR="009630D9" w:rsidRPr="005C5B03" w:rsidRDefault="005C5B03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color w:val="000000"/>
                <w:sz w:val="16"/>
                <w:szCs w:val="16"/>
              </w:rPr>
              <w:t>Молодежная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политика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CE81A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10A48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44804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20 570,56365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BB5D2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20 570,56365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AF022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B470F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1C3D9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20 570,56365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3148E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20 570,56365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85252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AD940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688F39DC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77B06" w14:textId="77777777" w:rsidR="009630D9" w:rsidRPr="005C5B03" w:rsidRDefault="005C5B03">
            <w:pPr>
              <w:rPr>
                <w:color w:val="000000"/>
                <w:sz w:val="16"/>
                <w:szCs w:val="16"/>
                <w:lang w:val="ru-RU"/>
              </w:rPr>
            </w:pPr>
            <w:r w:rsidRPr="005C5B03">
              <w:rPr>
                <w:color w:val="000000"/>
                <w:sz w:val="16"/>
                <w:szCs w:val="16"/>
                <w:lang w:val="ru-RU"/>
              </w:rPr>
              <w:t>Другие вопросы в области образования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77098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741C5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31881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70 187,38750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FE31B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59 486,58750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85F45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BB974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65362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71 681,45721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9B1F1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60 980,65721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C2E24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2C869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6F5BB5CA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BA555" w14:textId="77777777" w:rsidR="009630D9" w:rsidRPr="005C5B03" w:rsidRDefault="005C5B03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b/>
                <w:bCs/>
                <w:color w:val="000000"/>
                <w:sz w:val="16"/>
                <w:szCs w:val="16"/>
              </w:rPr>
              <w:t>Культура</w:t>
            </w:r>
            <w:proofErr w:type="spellEnd"/>
            <w:r w:rsidRPr="005C5B03">
              <w:rPr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C5B03">
              <w:rPr>
                <w:b/>
                <w:bCs/>
                <w:color w:val="000000"/>
                <w:sz w:val="16"/>
                <w:szCs w:val="16"/>
              </w:rPr>
              <w:t>кинематография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283C0" w14:textId="77777777" w:rsidR="009630D9" w:rsidRPr="005C5B03" w:rsidRDefault="005C5B0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5165E" w14:textId="77777777" w:rsidR="009630D9" w:rsidRPr="005C5B03" w:rsidRDefault="009630D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80824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277 439,69094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D0772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177 356,19900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38D5C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2E075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99 697,39194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9C0C5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277 106,44376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51E5C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176 753,94900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A6C44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8330F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99 944,19476</w:t>
            </w:r>
          </w:p>
        </w:tc>
      </w:tr>
      <w:tr w:rsidR="009630D9" w:rsidRPr="005C5B03" w14:paraId="39B70AB6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A0371" w14:textId="77777777" w:rsidR="009630D9" w:rsidRPr="005C5B03" w:rsidRDefault="005C5B03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color w:val="000000"/>
                <w:sz w:val="16"/>
                <w:szCs w:val="16"/>
              </w:rPr>
              <w:t>Культура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2BFAC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FF71C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7CDE7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251 427,13194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303DE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151 729,74000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8132C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44951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99 697,39194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D6318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251 071,68476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F722E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151 127,49000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BF5C0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F9293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99 944,19476</w:t>
            </w:r>
          </w:p>
        </w:tc>
      </w:tr>
      <w:tr w:rsidR="009630D9" w:rsidRPr="005C5B03" w14:paraId="02E1DE23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2C4E1" w14:textId="77777777" w:rsidR="009630D9" w:rsidRPr="005C5B03" w:rsidRDefault="005C5B03">
            <w:pPr>
              <w:rPr>
                <w:color w:val="000000"/>
                <w:sz w:val="16"/>
                <w:szCs w:val="16"/>
                <w:lang w:val="ru-RU"/>
              </w:rPr>
            </w:pPr>
            <w:r w:rsidRPr="005C5B03">
              <w:rPr>
                <w:color w:val="000000"/>
                <w:sz w:val="16"/>
                <w:szCs w:val="16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7C0A2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5D8FA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1A54C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26 012,55900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F0A1D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25 626,45900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3A22B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14F32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80981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26 034,75900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179A0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25 626,45900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3A7D8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AF691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0EAB65D8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3A6CE" w14:textId="77777777" w:rsidR="009630D9" w:rsidRPr="005C5B03" w:rsidRDefault="005C5B03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b/>
                <w:bCs/>
                <w:color w:val="000000"/>
                <w:sz w:val="16"/>
                <w:szCs w:val="16"/>
              </w:rPr>
              <w:t>Здравоохранение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2E842" w14:textId="77777777" w:rsidR="009630D9" w:rsidRPr="005C5B03" w:rsidRDefault="005C5B0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4F807" w14:textId="77777777" w:rsidR="009630D9" w:rsidRPr="005C5B03" w:rsidRDefault="009630D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C0C65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44F3E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0BB1D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72D36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E5D1E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6FBF8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D6283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91A86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6FD3E0ED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EB6CE" w14:textId="77777777" w:rsidR="009630D9" w:rsidRPr="005C5B03" w:rsidRDefault="005C5B03">
            <w:pPr>
              <w:rPr>
                <w:color w:val="000000"/>
                <w:sz w:val="16"/>
                <w:szCs w:val="16"/>
                <w:lang w:val="ru-RU"/>
              </w:rPr>
            </w:pPr>
            <w:r w:rsidRPr="005C5B03">
              <w:rPr>
                <w:color w:val="000000"/>
                <w:sz w:val="16"/>
                <w:szCs w:val="16"/>
                <w:lang w:val="ru-RU"/>
              </w:rPr>
              <w:t>Другие вопросы в области здравоохранения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7E48A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74498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F597B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88A7E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5D034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118DB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36BB7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8235F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1CFD3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EA319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2431DCB9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8E533" w14:textId="77777777" w:rsidR="009630D9" w:rsidRPr="005C5B03" w:rsidRDefault="005C5B03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b/>
                <w:bCs/>
                <w:color w:val="000000"/>
                <w:sz w:val="16"/>
                <w:szCs w:val="16"/>
              </w:rPr>
              <w:t>Социальная</w:t>
            </w:r>
            <w:proofErr w:type="spellEnd"/>
            <w:r w:rsidRPr="005C5B03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b/>
                <w:bCs/>
                <w:color w:val="000000"/>
                <w:sz w:val="16"/>
                <w:szCs w:val="16"/>
              </w:rPr>
              <w:t>политика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DAE2C" w14:textId="77777777" w:rsidR="009630D9" w:rsidRPr="005C5B03" w:rsidRDefault="005C5B0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F7CE4" w14:textId="77777777" w:rsidR="009630D9" w:rsidRPr="005C5B03" w:rsidRDefault="009630D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7056E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85 025,14925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81530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55 685,44925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1D68A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29 339,70000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02899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265D4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102 730,88297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938C7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69 614,88297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3FE11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33 116,00000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69F80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35C6D3CE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D7C47" w14:textId="77777777" w:rsidR="009630D9" w:rsidRPr="005C5B03" w:rsidRDefault="005C5B03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color w:val="000000"/>
                <w:sz w:val="16"/>
                <w:szCs w:val="16"/>
              </w:rPr>
              <w:t>Пенсионное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обеспечение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565D1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FDB58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E7F54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7BAD7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7B7BA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02A71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92304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134DC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59EAE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57359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6477C522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861B3" w14:textId="77777777" w:rsidR="009630D9" w:rsidRPr="005C5B03" w:rsidRDefault="005C5B03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color w:val="000000"/>
                <w:sz w:val="16"/>
                <w:szCs w:val="16"/>
              </w:rPr>
              <w:t>Социальное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обеспечение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населения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8DE07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A8FC2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9B773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54 224,39663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FBCE5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EA2CA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7F420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D5A2C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71 219,46067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92F10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F53ED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38024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35A8E312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2A44F" w14:textId="77777777" w:rsidR="009630D9" w:rsidRPr="005C5B03" w:rsidRDefault="005C5B03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color w:val="000000"/>
                <w:sz w:val="16"/>
                <w:szCs w:val="16"/>
              </w:rPr>
              <w:t>Охрана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семьи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детства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6474F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A8F05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D8D2E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18 499,68421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DF9CC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4EA04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26C4C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19F6F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18 645,15789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E6108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D4579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F1D6E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44B13803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C08C6" w14:textId="77777777" w:rsidR="009630D9" w:rsidRPr="005C5B03" w:rsidRDefault="005C5B03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b/>
                <w:bCs/>
                <w:color w:val="000000"/>
                <w:sz w:val="16"/>
                <w:szCs w:val="16"/>
              </w:rPr>
              <w:t>Физическая</w:t>
            </w:r>
            <w:proofErr w:type="spellEnd"/>
            <w:r w:rsidRPr="005C5B03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b/>
                <w:bCs/>
                <w:color w:val="000000"/>
                <w:sz w:val="16"/>
                <w:szCs w:val="16"/>
              </w:rPr>
              <w:t>культура</w:t>
            </w:r>
            <w:proofErr w:type="spellEnd"/>
            <w:r w:rsidRPr="005C5B03">
              <w:rPr>
                <w:b/>
                <w:bCs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5C5B03">
              <w:rPr>
                <w:b/>
                <w:bCs/>
                <w:color w:val="000000"/>
                <w:sz w:val="16"/>
                <w:szCs w:val="16"/>
              </w:rPr>
              <w:t>спорт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96899" w14:textId="77777777" w:rsidR="009630D9" w:rsidRPr="005C5B03" w:rsidRDefault="005C5B0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E9929" w14:textId="77777777" w:rsidR="009630D9" w:rsidRPr="005C5B03" w:rsidRDefault="009630D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6A32B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145 642,35409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E8A54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117 909,47500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D8CF7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5880B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0DD32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146 101,93409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2A0C7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118 030,72500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ED56D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E75FD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28 071,20909</w:t>
            </w:r>
          </w:p>
        </w:tc>
      </w:tr>
      <w:tr w:rsidR="009630D9" w:rsidRPr="005C5B03" w14:paraId="70D1A160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EA168" w14:textId="77777777" w:rsidR="009630D9" w:rsidRPr="005C5B03" w:rsidRDefault="005C5B03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color w:val="000000"/>
                <w:sz w:val="16"/>
                <w:szCs w:val="16"/>
              </w:rPr>
              <w:t>Физическая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культура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2F635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C50E2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7AADF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135 440,72909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2EC68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107 707,85000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3F885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1DCA1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A1648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135 900,30909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5A37E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107 829,10000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E02B9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B470E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28 071,20909</w:t>
            </w:r>
          </w:p>
        </w:tc>
      </w:tr>
      <w:tr w:rsidR="009630D9" w:rsidRPr="005C5B03" w14:paraId="74E75159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8D00B" w14:textId="77777777" w:rsidR="009630D9" w:rsidRPr="005C5B03" w:rsidRDefault="005C5B03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color w:val="000000"/>
                <w:sz w:val="16"/>
                <w:szCs w:val="16"/>
              </w:rPr>
              <w:t>Спорт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высших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достижений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20CAF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D9BD9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09A7E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39243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F00E8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2CC0D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AEDA8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C2531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B9681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99434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6A33FAC1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8C7F4" w14:textId="77777777" w:rsidR="009630D9" w:rsidRPr="005C5B03" w:rsidRDefault="005C5B03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 w:rsidRPr="005C5B03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b/>
                <w:bCs/>
                <w:color w:val="000000"/>
                <w:sz w:val="16"/>
                <w:szCs w:val="16"/>
              </w:rPr>
              <w:t>массовой</w:t>
            </w:r>
            <w:proofErr w:type="spellEnd"/>
            <w:r w:rsidRPr="005C5B03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b/>
                <w:bCs/>
                <w:color w:val="000000"/>
                <w:sz w:val="16"/>
                <w:szCs w:val="16"/>
              </w:rPr>
              <w:t>информации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BC8F6" w14:textId="77777777" w:rsidR="009630D9" w:rsidRPr="005C5B03" w:rsidRDefault="005C5B0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95FBA" w14:textId="77777777" w:rsidR="009630D9" w:rsidRPr="005C5B03" w:rsidRDefault="009630D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A6505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253CB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59101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88963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B7361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636F7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77CC6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A5FA4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5172B398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7B8B2" w14:textId="77777777" w:rsidR="009630D9" w:rsidRPr="005C5B03" w:rsidRDefault="005C5B03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color w:val="000000"/>
                <w:sz w:val="16"/>
                <w:szCs w:val="16"/>
              </w:rPr>
              <w:t>Периодическая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печать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издательства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564CB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8C1AB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ABC21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FECF7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2BBAA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62D04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9DE80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9AB7E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4D631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9F256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6B9A849F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0ACDB" w14:textId="77777777" w:rsidR="009630D9" w:rsidRPr="005C5B03" w:rsidRDefault="005C5B03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b/>
                <w:bCs/>
                <w:color w:val="000000"/>
                <w:sz w:val="16"/>
                <w:szCs w:val="16"/>
              </w:rPr>
              <w:t>Обслуживание</w:t>
            </w:r>
            <w:proofErr w:type="spellEnd"/>
            <w:r w:rsidRPr="005C5B03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b/>
                <w:bCs/>
                <w:color w:val="000000"/>
                <w:sz w:val="16"/>
                <w:szCs w:val="16"/>
              </w:rPr>
              <w:t>государственного</w:t>
            </w:r>
            <w:proofErr w:type="spellEnd"/>
            <w:r w:rsidRPr="005C5B03">
              <w:rPr>
                <w:b/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5C5B03">
              <w:rPr>
                <w:b/>
                <w:bCs/>
                <w:color w:val="000000"/>
                <w:sz w:val="16"/>
                <w:szCs w:val="16"/>
              </w:rPr>
              <w:t>муниципального</w:t>
            </w:r>
            <w:proofErr w:type="spellEnd"/>
            <w:r w:rsidRPr="005C5B03">
              <w:rPr>
                <w:b/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5C5B03">
              <w:rPr>
                <w:b/>
                <w:bCs/>
                <w:color w:val="000000"/>
                <w:sz w:val="16"/>
                <w:szCs w:val="16"/>
              </w:rPr>
              <w:t>долга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410D7" w14:textId="77777777" w:rsidR="009630D9" w:rsidRPr="005C5B03" w:rsidRDefault="005C5B0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70CA8" w14:textId="77777777" w:rsidR="009630D9" w:rsidRPr="005C5B03" w:rsidRDefault="009630D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D48F1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4436F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BB2CC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6FBCC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6AA16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7D3D4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62A95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C634E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658C183C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EA713" w14:textId="77777777" w:rsidR="009630D9" w:rsidRPr="005C5B03" w:rsidRDefault="005C5B03">
            <w:pPr>
              <w:rPr>
                <w:color w:val="000000"/>
                <w:sz w:val="16"/>
                <w:szCs w:val="16"/>
                <w:lang w:val="ru-RU"/>
              </w:rPr>
            </w:pPr>
            <w:r w:rsidRPr="005C5B03">
              <w:rPr>
                <w:color w:val="000000"/>
                <w:sz w:val="16"/>
                <w:szCs w:val="16"/>
                <w:lang w:val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C392C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A52CE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7928F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E5D1B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69087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35BF8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BF32A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C6354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B7BE4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C7C5E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0C3BB210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A99D3" w14:textId="77777777" w:rsidR="009630D9" w:rsidRPr="005C5B03" w:rsidRDefault="005C5B03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  <w:lang w:val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C204C" w14:textId="77777777" w:rsidR="009630D9" w:rsidRPr="005C5B03" w:rsidRDefault="005C5B0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FEBFD" w14:textId="77777777" w:rsidR="009630D9" w:rsidRPr="005C5B03" w:rsidRDefault="009630D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CFD5C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698 179,17240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091F4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593 560,27240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C2E2F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4942B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52053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694 200,17240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5B671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588 070,07240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4DFED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F3688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4CA568FE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ABB32" w14:textId="77777777" w:rsidR="009630D9" w:rsidRPr="005C5B03" w:rsidRDefault="005C5B03">
            <w:pPr>
              <w:rPr>
                <w:color w:val="000000"/>
                <w:sz w:val="16"/>
                <w:szCs w:val="16"/>
                <w:lang w:val="ru-RU"/>
              </w:rPr>
            </w:pPr>
            <w:r w:rsidRPr="005C5B03">
              <w:rPr>
                <w:color w:val="000000"/>
                <w:sz w:val="16"/>
                <w:szCs w:val="16"/>
                <w:lang w:val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C4D86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6D7C9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10625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5A842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4DE9F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D29CB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914C9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F13CC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75C78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320FD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0FE31EF1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9C560" w14:textId="77777777" w:rsidR="009630D9" w:rsidRPr="005C5B03" w:rsidRDefault="005C5B03">
            <w:pPr>
              <w:rPr>
                <w:color w:val="000000"/>
                <w:sz w:val="16"/>
                <w:szCs w:val="16"/>
                <w:lang w:val="ru-RU"/>
              </w:rPr>
            </w:pPr>
            <w:r w:rsidRPr="005C5B03">
              <w:rPr>
                <w:color w:val="000000"/>
                <w:sz w:val="16"/>
                <w:szCs w:val="16"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592F8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41C8C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7EDD0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380 979,17240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B454B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380 979,17240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E03F8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B2400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0E4D9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376 973,07240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8324D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376 973,07240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E62CF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14078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7558533C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6C8B6" w14:textId="77777777" w:rsidR="009630D9" w:rsidRPr="005C5B03" w:rsidRDefault="005C5B03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  <w:lang w:val="ru-RU"/>
              </w:rPr>
              <w:t xml:space="preserve">Итого </w:t>
            </w:r>
            <w:proofErr w:type="gramStart"/>
            <w:r w:rsidRPr="005C5B03">
              <w:rPr>
                <w:b/>
                <w:bCs/>
                <w:color w:val="000000"/>
                <w:sz w:val="16"/>
                <w:szCs w:val="16"/>
                <w:lang w:val="ru-RU"/>
              </w:rPr>
              <w:t>расходов  по</w:t>
            </w:r>
            <w:proofErr w:type="gramEnd"/>
            <w:r w:rsidRPr="005C5B03">
              <w:rPr>
                <w:b/>
                <w:bCs/>
                <w:color w:val="000000"/>
                <w:sz w:val="16"/>
                <w:szCs w:val="16"/>
                <w:lang w:val="ru-RU"/>
              </w:rPr>
              <w:t xml:space="preserve"> муниципальному району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EBAB2" w14:textId="77777777" w:rsidR="009630D9" w:rsidRPr="005C5B03" w:rsidRDefault="009630D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D0A90" w14:textId="77777777" w:rsidR="009630D9" w:rsidRPr="005C5B03" w:rsidRDefault="009630D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B3697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5 226 025,27103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A177F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2 923 711,60000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43868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2 174 811,40000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4BC63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127 502,27103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BC3D6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5 186 724,00385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4A01E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2 874 670,20000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F5B4B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2 183 966,40000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E0F28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128 087,40385</w:t>
            </w:r>
          </w:p>
        </w:tc>
      </w:tr>
    </w:tbl>
    <w:p w14:paraId="587E1F9A" w14:textId="77777777" w:rsidR="009630D9" w:rsidRPr="00701464" w:rsidRDefault="005C5B03">
      <w:pPr>
        <w:jc w:val="right"/>
        <w:rPr>
          <w:color w:val="000000"/>
          <w:sz w:val="22"/>
          <w:szCs w:val="22"/>
        </w:rPr>
      </w:pPr>
      <w:r w:rsidRPr="00701464">
        <w:rPr>
          <w:color w:val="000000"/>
          <w:sz w:val="22"/>
          <w:szCs w:val="22"/>
        </w:rPr>
        <w:t>».</w:t>
      </w:r>
    </w:p>
    <w:sectPr w:rsidR="009630D9" w:rsidRPr="00701464" w:rsidSect="00946F07">
      <w:headerReference w:type="default" r:id="rId6"/>
      <w:footerReference w:type="default" r:id="rId7"/>
      <w:pgSz w:w="16840" w:h="11907" w:orient="landscape" w:code="9"/>
      <w:pgMar w:top="567" w:right="851" w:bottom="425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90A94" w14:textId="77777777" w:rsidR="00E07279" w:rsidRDefault="00E07279">
      <w:r>
        <w:separator/>
      </w:r>
    </w:p>
  </w:endnote>
  <w:endnote w:type="continuationSeparator" w:id="0">
    <w:p w14:paraId="760055DA" w14:textId="77777777" w:rsidR="00E07279" w:rsidRDefault="00E07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7847" w:type="dxa"/>
      <w:tblLayout w:type="fixed"/>
      <w:tblLook w:val="01E0" w:firstRow="1" w:lastRow="1" w:firstColumn="1" w:lastColumn="1" w:noHBand="0" w:noVBand="0"/>
    </w:tblPr>
    <w:tblGrid>
      <w:gridCol w:w="17847"/>
    </w:tblGrid>
    <w:tr w:rsidR="009630D9" w14:paraId="2B017540" w14:textId="77777777">
      <w:tc>
        <w:tcPr>
          <w:tcW w:w="17847" w:type="dxa"/>
        </w:tcPr>
        <w:p w14:paraId="19DC143F" w14:textId="77777777" w:rsidR="009630D9" w:rsidRDefault="009630D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FCC36" w14:textId="77777777" w:rsidR="00E07279" w:rsidRDefault="00E07279">
      <w:r>
        <w:separator/>
      </w:r>
    </w:p>
  </w:footnote>
  <w:footnote w:type="continuationSeparator" w:id="0">
    <w:p w14:paraId="294CFC6B" w14:textId="77777777" w:rsidR="00E07279" w:rsidRDefault="00E072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7847" w:type="dxa"/>
      <w:tblLayout w:type="fixed"/>
      <w:tblLook w:val="01E0" w:firstRow="1" w:lastRow="1" w:firstColumn="1" w:lastColumn="1" w:noHBand="0" w:noVBand="0"/>
    </w:tblPr>
    <w:tblGrid>
      <w:gridCol w:w="17847"/>
    </w:tblGrid>
    <w:tr w:rsidR="009630D9" w14:paraId="110F5576" w14:textId="77777777">
      <w:tc>
        <w:tcPr>
          <w:tcW w:w="17847" w:type="dxa"/>
        </w:tcPr>
        <w:p w14:paraId="196349B5" w14:textId="77777777" w:rsidR="009630D9" w:rsidRDefault="009630D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0D9"/>
    <w:rsid w:val="000743EC"/>
    <w:rsid w:val="002A1B79"/>
    <w:rsid w:val="005C5B03"/>
    <w:rsid w:val="006C2E29"/>
    <w:rsid w:val="00701464"/>
    <w:rsid w:val="00846720"/>
    <w:rsid w:val="00946F07"/>
    <w:rsid w:val="009630D9"/>
    <w:rsid w:val="00BE53B3"/>
    <w:rsid w:val="00E07279"/>
    <w:rsid w:val="00EC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B80F6"/>
  <w15:docId w15:val="{C49BAD9B-1524-4C46-B9D5-6A4C341CB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7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1278</Words>
  <Characters>7291</Characters>
  <Application>Microsoft Office Word</Application>
  <DocSecurity>0</DocSecurity>
  <Lines>60</Lines>
  <Paragraphs>17</Paragraphs>
  <ScaleCrop>false</ScaleCrop>
  <Company/>
  <LinksUpToDate>false</LinksUpToDate>
  <CharactersWithSpaces>8552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Климчук Людмила Александровна</cp:lastModifiedBy>
  <cp:revision>2</cp:revision>
  <dcterms:created xsi:type="dcterms:W3CDTF">2024-06-13T12:23:00Z</dcterms:created>
  <dcterms:modified xsi:type="dcterms:W3CDTF">2024-06-13T12:23:00Z</dcterms:modified>
</cp:coreProperties>
</file>