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6D359" w14:textId="77777777" w:rsidR="008A2A2D" w:rsidRPr="0024203C" w:rsidRDefault="008A2A2D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86F6C0C" wp14:editId="3590C19B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6FE82" w14:textId="77777777" w:rsidR="008A2A2D" w:rsidRPr="00AA16FE" w:rsidRDefault="008A2A2D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51CEA0C2" w14:textId="77777777" w:rsidR="008A2A2D" w:rsidRPr="00AA16FE" w:rsidRDefault="008A2A2D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EFA2304" w14:textId="77777777" w:rsidR="008A2A2D" w:rsidRPr="00AA16FE" w:rsidRDefault="008A2A2D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D1E49E9" w14:textId="77777777" w:rsidR="008A2A2D" w:rsidRPr="00AA16FE" w:rsidRDefault="008A2A2D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6E065A6A" w14:textId="77777777" w:rsidR="008A2A2D" w:rsidRPr="00AA16FE" w:rsidRDefault="008A2A2D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AA16FE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4C78E7F" w14:textId="77777777" w:rsidR="008A2A2D" w:rsidRPr="00AA16FE" w:rsidRDefault="008A2A2D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A2A2D" w:rsidRPr="00AA16FE" w14:paraId="6285527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6B24685" w14:textId="77777777" w:rsidR="008A2A2D" w:rsidRPr="00AA16FE" w:rsidRDefault="008A2A2D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AA16FE">
              <w:rPr>
                <w:rFonts w:ascii="Times New Roman" w:hAnsi="Times New Roman"/>
                <w:sz w:val="26"/>
                <w:szCs w:val="26"/>
              </w:rPr>
              <w:t>09.04.2025</w:t>
            </w:r>
          </w:p>
        </w:tc>
        <w:tc>
          <w:tcPr>
            <w:tcW w:w="6595" w:type="dxa"/>
          </w:tcPr>
          <w:p w14:paraId="304858D9" w14:textId="4C163664" w:rsidR="008A2A2D" w:rsidRPr="00AA16FE" w:rsidRDefault="008A2A2D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A16FE">
              <w:rPr>
                <w:rFonts w:ascii="Times New Roman" w:hAnsi="Times New Roman"/>
                <w:sz w:val="26"/>
                <w:szCs w:val="26"/>
              </w:rPr>
              <w:t>№ 6</w:t>
            </w:r>
            <w:r>
              <w:rPr>
                <w:rFonts w:ascii="Times New Roman" w:hAnsi="Times New Roman"/>
                <w:sz w:val="26"/>
                <w:szCs w:val="26"/>
              </w:rPr>
              <w:t>33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-па</w:t>
            </w:r>
            <w:r w:rsidRPr="00AA16F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2FB9DD66" w14:textId="77777777" w:rsidR="008A2A2D" w:rsidRPr="00AA16FE" w:rsidRDefault="008A2A2D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9BB5544" w14:textId="2891B343" w:rsidR="00600A74" w:rsidRDefault="00600A74" w:rsidP="00600A74">
      <w:pPr>
        <w:pStyle w:val="a4"/>
        <w:rPr>
          <w:b w:val="0"/>
          <w:szCs w:val="26"/>
        </w:rPr>
      </w:pPr>
    </w:p>
    <w:p w14:paraId="0B6E490A" w14:textId="77777777" w:rsidR="00600A74" w:rsidRDefault="00600A74" w:rsidP="00600A74">
      <w:pPr>
        <w:pStyle w:val="a4"/>
        <w:rPr>
          <w:b w:val="0"/>
          <w:szCs w:val="26"/>
        </w:rPr>
      </w:pPr>
    </w:p>
    <w:p w14:paraId="3D3285E1" w14:textId="2C170D84" w:rsidR="007F4FF2" w:rsidRPr="00A8761E" w:rsidRDefault="007F4FF2" w:rsidP="00600A74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bookmarkStart w:id="1" w:name="_Hlk194500845"/>
      <w:r w:rsidR="00447EF1">
        <w:rPr>
          <w:b w:val="0"/>
          <w:szCs w:val="26"/>
        </w:rPr>
        <w:t>Т</w:t>
      </w:r>
      <w:r w:rsidR="00447EF1" w:rsidRPr="00447EF1">
        <w:rPr>
          <w:b w:val="0"/>
          <w:szCs w:val="26"/>
        </w:rPr>
        <w:t xml:space="preserve">рубопроводы развития системы </w:t>
      </w:r>
      <w:r w:rsidR="00447EF1">
        <w:rPr>
          <w:b w:val="0"/>
          <w:szCs w:val="26"/>
        </w:rPr>
        <w:t>ННВ</w:t>
      </w:r>
      <w:r w:rsidR="00447EF1" w:rsidRPr="00447EF1">
        <w:rPr>
          <w:b w:val="0"/>
          <w:szCs w:val="26"/>
        </w:rPr>
        <w:t xml:space="preserve"> </w:t>
      </w:r>
      <w:r w:rsidR="00447EF1">
        <w:rPr>
          <w:b w:val="0"/>
          <w:szCs w:val="26"/>
        </w:rPr>
        <w:t>У</w:t>
      </w:r>
      <w:r w:rsidR="00447EF1" w:rsidRPr="00447EF1">
        <w:rPr>
          <w:b w:val="0"/>
          <w:szCs w:val="26"/>
        </w:rPr>
        <w:t>сть-</w:t>
      </w:r>
      <w:r w:rsidR="00447EF1">
        <w:rPr>
          <w:b w:val="0"/>
          <w:szCs w:val="26"/>
        </w:rPr>
        <w:t>Б</w:t>
      </w:r>
      <w:r w:rsidR="00447EF1" w:rsidRPr="00447EF1">
        <w:rPr>
          <w:b w:val="0"/>
          <w:szCs w:val="26"/>
        </w:rPr>
        <w:t>алыкского месторождения</w:t>
      </w:r>
      <w:bookmarkEnd w:id="1"/>
      <w:r w:rsidRPr="00A8761E">
        <w:rPr>
          <w:b w:val="0"/>
          <w:szCs w:val="26"/>
        </w:rPr>
        <w:t>»</w:t>
      </w:r>
    </w:p>
    <w:p w14:paraId="5646EBDE" w14:textId="20F4AE12" w:rsidR="007F4FF2" w:rsidRDefault="007F4FF2" w:rsidP="00600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C6AD2C" w14:textId="77777777" w:rsidR="00600A74" w:rsidRPr="00A8761E" w:rsidRDefault="00600A74" w:rsidP="00600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3020E27" w:rsidR="007F4FF2" w:rsidRPr="003113BD" w:rsidRDefault="00743821" w:rsidP="00600A7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600A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600A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600A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600A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26.06.2024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1084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C66395" w:rsidRP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развития системы ННВ Усть-Балыкского месторождения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на основании заявления общества с ограниченной ответственностью «РН-Юганскнефтегаз»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(далее- ООО «РН-Юганскнефтегаз»)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0A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01.04.2025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C1CF7">
        <w:rPr>
          <w:rFonts w:ascii="Times New Roman" w:eastAsia="Times New Roman" w:hAnsi="Times New Roman" w:cs="Times New Roman"/>
          <w:sz w:val="26"/>
          <w:szCs w:val="26"/>
          <w:lang w:eastAsia="ru-RU"/>
        </w:rPr>
        <w:t>5367695487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600A7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E168A70" w:rsidR="007F4FF2" w:rsidRPr="00B43614" w:rsidRDefault="007F4FF2" w:rsidP="00600A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600A7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C66395" w:rsidRPr="00C66395">
        <w:rPr>
          <w:rFonts w:ascii="Times New Roman" w:hAnsi="Times New Roman"/>
          <w:sz w:val="26"/>
          <w:szCs w:val="26"/>
        </w:rPr>
        <w:t>Трубопроводы развития системы ННВ Усть-Балыкского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1C9AB6D" w:rsidR="007F4FF2" w:rsidRPr="00D96D02" w:rsidRDefault="007F4FF2" w:rsidP="00600A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600A74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C66395" w:rsidRPr="00C66395">
        <w:rPr>
          <w:rFonts w:ascii="Times New Roman" w:hAnsi="Times New Roman"/>
          <w:sz w:val="26"/>
          <w:szCs w:val="26"/>
        </w:rPr>
        <w:t>Трубопроводы развития системы ННВ Усть-Балыкского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58EBF47F" w:rsidR="0084046E" w:rsidRDefault="00AB26E9" w:rsidP="00600A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РН-Юганскнефтегаз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</w:t>
      </w:r>
      <w:r w:rsidR="00600A7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 w:rsidR="00600A7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600A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600A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600A7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600A7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600A7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1FAC3D" w14:textId="77777777" w:rsidR="00600A74" w:rsidRPr="00700781" w:rsidRDefault="00600A74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12DDE91E" w14:textId="461F8F0E" w:rsidR="00BB2B65" w:rsidRPr="00FF7A38" w:rsidRDefault="00600A74" w:rsidP="00600A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600A7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045B" w14:textId="77777777" w:rsidR="00600A74" w:rsidRDefault="00600A74" w:rsidP="00600A74">
      <w:pPr>
        <w:spacing w:after="0" w:line="240" w:lineRule="auto"/>
      </w:pPr>
      <w:r>
        <w:separator/>
      </w:r>
    </w:p>
  </w:endnote>
  <w:endnote w:type="continuationSeparator" w:id="0">
    <w:p w14:paraId="39BF5630" w14:textId="77777777" w:rsidR="00600A74" w:rsidRDefault="00600A74" w:rsidP="0060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4730A" w14:textId="77777777" w:rsidR="00600A74" w:rsidRDefault="00600A74" w:rsidP="00600A74">
      <w:pPr>
        <w:spacing w:after="0" w:line="240" w:lineRule="auto"/>
      </w:pPr>
      <w:r>
        <w:separator/>
      </w:r>
    </w:p>
  </w:footnote>
  <w:footnote w:type="continuationSeparator" w:id="0">
    <w:p w14:paraId="75EA9ADD" w14:textId="77777777" w:rsidR="00600A74" w:rsidRDefault="00600A74" w:rsidP="00600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696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87BAED" w14:textId="3C4009B3" w:rsidR="00600A74" w:rsidRPr="00600A74" w:rsidRDefault="00600A7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0A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0A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0A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00A74">
          <w:rPr>
            <w:rFonts w:ascii="Times New Roman" w:hAnsi="Times New Roman" w:cs="Times New Roman"/>
            <w:sz w:val="24"/>
            <w:szCs w:val="24"/>
          </w:rPr>
          <w:t>2</w:t>
        </w:r>
        <w:r w:rsidRPr="00600A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60CB8A" w14:textId="77777777" w:rsidR="00600A74" w:rsidRDefault="00600A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3113BD"/>
    <w:rsid w:val="003D158A"/>
    <w:rsid w:val="00447EF1"/>
    <w:rsid w:val="00462160"/>
    <w:rsid w:val="0053044E"/>
    <w:rsid w:val="005E79D0"/>
    <w:rsid w:val="00600A74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8A2A2D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C66395"/>
    <w:rsid w:val="00C92108"/>
    <w:rsid w:val="00D80DC6"/>
    <w:rsid w:val="00D96D02"/>
    <w:rsid w:val="00EB52B0"/>
    <w:rsid w:val="00EC187C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0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0A74"/>
  </w:style>
  <w:style w:type="paragraph" w:styleId="a8">
    <w:name w:val="footer"/>
    <w:basedOn w:val="a"/>
    <w:link w:val="a9"/>
    <w:uiPriority w:val="99"/>
    <w:unhideWhenUsed/>
    <w:rsid w:val="00600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0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2025-04-09T07:09:00Z</cp:lastPrinted>
  <dcterms:created xsi:type="dcterms:W3CDTF">2025-04-09T07:13:00Z</dcterms:created>
  <dcterms:modified xsi:type="dcterms:W3CDTF">2025-04-12T05:49:00Z</dcterms:modified>
</cp:coreProperties>
</file>