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407E" w14:textId="790C60F2" w:rsidR="004205DE" w:rsidRDefault="00E06649" w:rsidP="00BA04D7">
      <w:pPr>
        <w:ind w:left="-156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6093E7F" wp14:editId="2CB00E66">
            <wp:simplePos x="0" y="0"/>
            <wp:positionH relativeFrom="column">
              <wp:posOffset>-765810</wp:posOffset>
            </wp:positionH>
            <wp:positionV relativeFrom="paragraph">
              <wp:posOffset>270510</wp:posOffset>
            </wp:positionV>
            <wp:extent cx="7009130" cy="991489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9130" cy="9914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13A7B" wp14:editId="7D04A2A7">
                <wp:simplePos x="0" y="0"/>
                <wp:positionH relativeFrom="column">
                  <wp:posOffset>2996565</wp:posOffset>
                </wp:positionH>
                <wp:positionV relativeFrom="paragraph">
                  <wp:posOffset>-529590</wp:posOffset>
                </wp:positionV>
                <wp:extent cx="3200400" cy="9906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3F2FE" w14:textId="77777777" w:rsidR="00BA04D7" w:rsidRPr="00A5307F" w:rsidRDefault="00BA04D7" w:rsidP="00E06649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72DF7A0" w14:textId="77777777" w:rsidR="00BA04D7" w:rsidRPr="00A5307F" w:rsidRDefault="00BA04D7" w:rsidP="00E06649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981B0FB" w14:textId="4A3E6A3D" w:rsidR="00BA04D7" w:rsidRPr="00A5307F" w:rsidRDefault="00BA04D7" w:rsidP="00E06649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75E4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30.05.2025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A75E4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973-па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13A7B" id="Прямоугольник 253" o:spid="_x0000_s1026" style="position:absolute;left:0;text-align:left;margin-left:235.95pt;margin-top:-41.7pt;width:252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" filled="f" stroked="f">
                <v:textbox>
                  <w:txbxContent>
                    <w:p w14:paraId="7D23F2FE" w14:textId="77777777" w:rsidR="00BA04D7" w:rsidRPr="00A5307F" w:rsidRDefault="00BA04D7" w:rsidP="00E06649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72DF7A0" w14:textId="77777777" w:rsidR="00BA04D7" w:rsidRPr="00A5307F" w:rsidRDefault="00BA04D7" w:rsidP="00E06649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981B0FB" w14:textId="4A3E6A3D" w:rsidR="00BA04D7" w:rsidRPr="00A5307F" w:rsidRDefault="00BA04D7" w:rsidP="00E06649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A75E41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30.05.2025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A75E41">
                        <w:rPr>
                          <w:rFonts w:ascii="Times New Roman" w:hAnsi="Times New Roman"/>
                          <w:sz w:val="26"/>
                          <w:szCs w:val="26"/>
                        </w:rPr>
                        <w:t>973-па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420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6A4"/>
    <w:rsid w:val="004205DE"/>
    <w:rsid w:val="00A75E41"/>
    <w:rsid w:val="00BA04D7"/>
    <w:rsid w:val="00E06649"/>
    <w:rsid w:val="00F4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CD0B"/>
  <w15:chartTrackingRefBased/>
  <w15:docId w15:val="{83E82602-BAE3-460D-AC7D-9928E77B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A04D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A04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2025-05-28T07:11:00Z</cp:lastPrinted>
  <dcterms:created xsi:type="dcterms:W3CDTF">2025-05-28T07:12:00Z</dcterms:created>
  <dcterms:modified xsi:type="dcterms:W3CDTF">2025-06-02T06:22:00Z</dcterms:modified>
</cp:coreProperties>
</file>