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91" w14:textId="77777777" w:rsidR="00207DDD" w:rsidRPr="00FE58C5" w:rsidRDefault="00207DDD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CEE5E3" wp14:editId="6155DEA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CC8D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0F6F81E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D9967E5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133A398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517CB2B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CDA1F5E" w14:textId="77777777" w:rsidR="00207DDD" w:rsidRPr="00FE58C5" w:rsidRDefault="00207DDD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7DDD" w:rsidRPr="00FE58C5" w14:paraId="2A95DC4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F21E9B" w14:textId="77777777" w:rsidR="00207DDD" w:rsidRPr="00FE58C5" w:rsidRDefault="00207DDD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18D08C2" w14:textId="4C663E4A" w:rsidR="00207DDD" w:rsidRPr="00FE58C5" w:rsidRDefault="00207DDD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706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22FAB63" w14:textId="77777777" w:rsidR="00207DDD" w:rsidRPr="00FE58C5" w:rsidRDefault="00207DDD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E80A063" w14:textId="010277F3" w:rsidR="004B08BD" w:rsidRDefault="004B08BD" w:rsidP="00E921F1">
      <w:pPr>
        <w:jc w:val="center"/>
        <w:rPr>
          <w:sz w:val="26"/>
          <w:szCs w:val="26"/>
        </w:rPr>
      </w:pPr>
    </w:p>
    <w:p w14:paraId="7F27E254" w14:textId="7795B43A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0599400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EC6E36" w:rsidRPr="00EC6E36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EC6E36" w:rsidRPr="00EC6E36">
        <w:rPr>
          <w:bCs/>
          <w:sz w:val="26"/>
          <w:szCs w:val="26"/>
        </w:rPr>
        <w:t>10</w:t>
      </w:r>
      <w:r w:rsidR="00E511CA">
        <w:rPr>
          <w:bCs/>
          <w:sz w:val="26"/>
          <w:szCs w:val="26"/>
        </w:rPr>
        <w:t>.04.2025 № 1</w:t>
      </w:r>
      <w:r w:rsidR="00EC6E36" w:rsidRPr="00EC6E36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EC6E36" w:rsidRPr="00EC6E36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«Усть-Балык – Нижневартовск» (Резервная нитка магистрального нефтепровода «Усть-Балык – Нижневартовск 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EC6E36">
        <w:rPr>
          <w:bCs/>
          <w:sz w:val="26"/>
          <w:szCs w:val="26"/>
        </w:rPr>
        <w:t>Азановой</w:t>
      </w:r>
      <w:proofErr w:type="spellEnd"/>
      <w:r w:rsidR="00EC6E36">
        <w:rPr>
          <w:bCs/>
          <w:sz w:val="26"/>
          <w:szCs w:val="26"/>
        </w:rPr>
        <w:t xml:space="preserve"> Дарьи Сергеевны</w:t>
      </w:r>
      <w:r w:rsidR="00387CCD">
        <w:rPr>
          <w:bCs/>
          <w:sz w:val="26"/>
          <w:szCs w:val="26"/>
        </w:rPr>
        <w:t xml:space="preserve"> </w:t>
      </w:r>
      <w:r w:rsidR="00E511CA">
        <w:rPr>
          <w:bCs/>
          <w:sz w:val="26"/>
          <w:szCs w:val="26"/>
        </w:rPr>
        <w:t xml:space="preserve">            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AD51629" w:rsidR="008758FF" w:rsidRPr="008B6998" w:rsidRDefault="007E1424" w:rsidP="004B08BD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EC6E36" w:rsidRPr="00EC6E36">
        <w:rPr>
          <w:bCs/>
          <w:sz w:val="26"/>
          <w:szCs w:val="26"/>
        </w:rPr>
        <w:t>Азановой</w:t>
      </w:r>
      <w:proofErr w:type="spellEnd"/>
      <w:r w:rsidR="00EC6E36" w:rsidRPr="00EC6E36">
        <w:rPr>
          <w:bCs/>
          <w:sz w:val="26"/>
          <w:szCs w:val="26"/>
        </w:rPr>
        <w:t xml:space="preserve"> Дарье Сергеевне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4B08BD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4B08BD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EC6E36" w:rsidRPr="00EC6E36">
        <w:rPr>
          <w:bCs/>
          <w:sz w:val="26"/>
          <w:szCs w:val="26"/>
        </w:rPr>
        <w:t xml:space="preserve">86:08:0020801:15239, площадью 1029 </w:t>
      </w:r>
      <w:proofErr w:type="gramStart"/>
      <w:r w:rsidR="00EC6E36" w:rsidRPr="00EC6E36">
        <w:rPr>
          <w:bCs/>
          <w:sz w:val="26"/>
          <w:szCs w:val="26"/>
        </w:rPr>
        <w:t>кв.м</w:t>
      </w:r>
      <w:proofErr w:type="gramEnd"/>
      <w:r w:rsidR="00EC6E36" w:rsidRPr="00EC6E36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1080</w:t>
      </w:r>
      <w:r w:rsidR="00387CCD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4B08BD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4B08BD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BBFEC40" w:rsidR="00AA7EF7" w:rsidRDefault="00AA7EF7" w:rsidP="00AA7EF7">
      <w:pPr>
        <w:rPr>
          <w:sz w:val="26"/>
          <w:szCs w:val="26"/>
        </w:rPr>
      </w:pPr>
    </w:p>
    <w:p w14:paraId="7CD7266B" w14:textId="77777777" w:rsidR="004B08BD" w:rsidRPr="00413943" w:rsidRDefault="004B08BD" w:rsidP="00AA7EF7">
      <w:pPr>
        <w:rPr>
          <w:sz w:val="26"/>
          <w:szCs w:val="26"/>
        </w:rPr>
      </w:pPr>
    </w:p>
    <w:p w14:paraId="4A0EA4E7" w14:textId="77777777" w:rsidR="004B08BD" w:rsidRPr="00700781" w:rsidRDefault="004B08BD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2ED908FC" w:rsidR="00E921F1" w:rsidRPr="00413943" w:rsidRDefault="004B08BD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4B08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036B" w14:textId="77777777" w:rsidR="005A22C8" w:rsidRDefault="005A22C8" w:rsidP="00413943">
      <w:r>
        <w:separator/>
      </w:r>
    </w:p>
  </w:endnote>
  <w:endnote w:type="continuationSeparator" w:id="0">
    <w:p w14:paraId="38E29122" w14:textId="77777777" w:rsidR="005A22C8" w:rsidRDefault="005A22C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C1DD" w14:textId="77777777" w:rsidR="005A22C8" w:rsidRDefault="005A22C8" w:rsidP="00413943">
      <w:r>
        <w:separator/>
      </w:r>
    </w:p>
  </w:footnote>
  <w:footnote w:type="continuationSeparator" w:id="0">
    <w:p w14:paraId="5F50A096" w14:textId="77777777" w:rsidR="005A22C8" w:rsidRDefault="005A22C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07DDD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0393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08BD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22C8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2025-04-19T04:22:00Z</cp:lastPrinted>
  <dcterms:created xsi:type="dcterms:W3CDTF">2025-04-22T05:37:00Z</dcterms:created>
  <dcterms:modified xsi:type="dcterms:W3CDTF">2025-04-22T05:37:00Z</dcterms:modified>
</cp:coreProperties>
</file>