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93AE" w14:textId="77777777" w:rsidR="00E703C4" w:rsidRPr="00FE58C5" w:rsidRDefault="00E703C4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267F59A" wp14:editId="5945D6E2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24210" w14:textId="77777777" w:rsidR="00E703C4" w:rsidRPr="00FE58C5" w:rsidRDefault="00E703C4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27D6770" w14:textId="77777777" w:rsidR="00E703C4" w:rsidRPr="00FE58C5" w:rsidRDefault="00E703C4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6FF5DE78" w14:textId="77777777" w:rsidR="00E703C4" w:rsidRPr="00FE58C5" w:rsidRDefault="00E703C4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466496EE" w14:textId="77777777" w:rsidR="00E703C4" w:rsidRPr="00FE58C5" w:rsidRDefault="00E703C4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1BFF13B0" w14:textId="77777777" w:rsidR="00E703C4" w:rsidRPr="00FE58C5" w:rsidRDefault="00E703C4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23A2F7A5" w14:textId="77777777" w:rsidR="00E703C4" w:rsidRPr="00FE58C5" w:rsidRDefault="00E703C4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703C4" w:rsidRPr="00FE58C5" w14:paraId="3F55582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E032AF7" w14:textId="4864FA68" w:rsidR="00E703C4" w:rsidRPr="00FE58C5" w:rsidRDefault="00E703C4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A941E26" w14:textId="344F959A" w:rsidR="00E703C4" w:rsidRPr="00FE58C5" w:rsidRDefault="00E703C4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689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8244495" w14:textId="77777777" w:rsidR="00E703C4" w:rsidRPr="00FE58C5" w:rsidRDefault="00E703C4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0B660E81" w14:textId="49F42B79" w:rsidR="0080013E" w:rsidRDefault="0080013E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76F603A9" w14:textId="77777777" w:rsidR="0080013E" w:rsidRDefault="0080013E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328EB384" w14:textId="65472F7F" w:rsidR="008B0982" w:rsidRDefault="0080013E" w:rsidP="0080013E">
      <w:pPr>
        <w:tabs>
          <w:tab w:val="right" w:pos="9922"/>
        </w:tabs>
        <w:spacing w:line="280" w:lineRule="exact"/>
        <w:jc w:val="center"/>
      </w:pPr>
      <w:r>
        <w:rPr>
          <w:color w:val="000000"/>
          <w:sz w:val="26"/>
          <w:szCs w:val="26"/>
          <w:lang w:eastAsia="en-US"/>
        </w:rPr>
        <w:t>О признании утратившим силу постановления администрации Нефтеюганского района от 30.09.2024 № 1648-па «О подготовке документации по планировки территории для размещения объекта: «Административно-бытовой</w:t>
      </w:r>
    </w:p>
    <w:p w14:paraId="2789AC64" w14:textId="77777777" w:rsidR="008B0982" w:rsidRDefault="0080013E" w:rsidP="0080013E">
      <w:pPr>
        <w:tabs>
          <w:tab w:val="right" w:pos="9922"/>
        </w:tabs>
        <w:spacing w:line="280" w:lineRule="exact"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корпус ЦППД-7 Мало-</w:t>
      </w:r>
      <w:proofErr w:type="spellStart"/>
      <w:r>
        <w:rPr>
          <w:color w:val="000000"/>
          <w:sz w:val="26"/>
          <w:szCs w:val="26"/>
          <w:lang w:eastAsia="en-US"/>
        </w:rPr>
        <w:t>Балыкского</w:t>
      </w:r>
      <w:proofErr w:type="spellEnd"/>
      <w:r>
        <w:rPr>
          <w:color w:val="000000"/>
          <w:sz w:val="26"/>
          <w:szCs w:val="26"/>
          <w:lang w:eastAsia="en-US"/>
        </w:rPr>
        <w:t xml:space="preserve"> месторождения»</w:t>
      </w:r>
    </w:p>
    <w:p w14:paraId="67A73F35" w14:textId="77777777" w:rsidR="008B0982" w:rsidRDefault="008B0982" w:rsidP="0080013E">
      <w:pPr>
        <w:spacing w:line="280" w:lineRule="exact"/>
        <w:jc w:val="center"/>
        <w:rPr>
          <w:sz w:val="26"/>
          <w:szCs w:val="26"/>
        </w:rPr>
      </w:pPr>
    </w:p>
    <w:p w14:paraId="1630CE04" w14:textId="77777777" w:rsidR="008B0982" w:rsidRDefault="008B0982" w:rsidP="0080013E">
      <w:pPr>
        <w:pStyle w:val="ConsPlusNonformat"/>
        <w:widowControl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695C294C" w14:textId="0FC73299" w:rsidR="008B0982" w:rsidRDefault="0080013E" w:rsidP="0080013E">
      <w:pPr>
        <w:spacing w:line="280" w:lineRule="exact"/>
        <w:ind w:firstLine="709"/>
        <w:jc w:val="both"/>
      </w:pPr>
      <w:r>
        <w:rPr>
          <w:sz w:val="26"/>
          <w:szCs w:val="26"/>
        </w:rPr>
        <w:t xml:space="preserve">В соответствии с пунктом 1 статьи 48 Федерального закона от 06.10.2003 </w:t>
      </w:r>
      <w:r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</w:t>
      </w:r>
      <w:r>
        <w:rPr>
          <w:sz w:val="26"/>
          <w:szCs w:val="26"/>
        </w:rPr>
        <w:br/>
        <w:t xml:space="preserve">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</w:t>
      </w:r>
      <w:r>
        <w:rPr>
          <w:sz w:val="26"/>
          <w:szCs w:val="26"/>
        </w:rPr>
        <w:br/>
        <w:t xml:space="preserve">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</w:t>
      </w:r>
      <w:r>
        <w:rPr>
          <w:sz w:val="26"/>
          <w:szCs w:val="26"/>
        </w:rPr>
        <w:br/>
        <w:t>и регионального значения», на основании заявления ООО «</w:t>
      </w:r>
      <w:proofErr w:type="spellStart"/>
      <w:r>
        <w:rPr>
          <w:sz w:val="26"/>
          <w:szCs w:val="26"/>
        </w:rPr>
        <w:t>СамараНИПИнефть</w:t>
      </w:r>
      <w:proofErr w:type="spellEnd"/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br/>
        <w:t xml:space="preserve">от 08.04.2025 № ИСХ-98-04934-25 </w:t>
      </w:r>
      <w:r>
        <w:rPr>
          <w:color w:val="000000"/>
          <w:sz w:val="26"/>
          <w:szCs w:val="26"/>
        </w:rPr>
        <w:t>п о с т а н о в л я ю:</w:t>
      </w:r>
    </w:p>
    <w:p w14:paraId="0FA92B25" w14:textId="77777777" w:rsidR="008B0982" w:rsidRDefault="008B0982" w:rsidP="0080013E">
      <w:pPr>
        <w:spacing w:line="280" w:lineRule="exact"/>
        <w:ind w:firstLine="709"/>
        <w:jc w:val="both"/>
        <w:rPr>
          <w:sz w:val="26"/>
          <w:szCs w:val="26"/>
        </w:rPr>
      </w:pPr>
    </w:p>
    <w:p w14:paraId="67E8D872" w14:textId="77777777" w:rsidR="008B0982" w:rsidRDefault="0080013E" w:rsidP="0080013E">
      <w:pPr>
        <w:numPr>
          <w:ilvl w:val="0"/>
          <w:numId w:val="1"/>
        </w:numPr>
        <w:tabs>
          <w:tab w:val="left" w:pos="0"/>
          <w:tab w:val="left" w:pos="993"/>
        </w:tabs>
        <w:spacing w:line="280" w:lineRule="exact"/>
        <w:ind w:left="0" w:firstLine="709"/>
        <w:contextualSpacing/>
        <w:jc w:val="both"/>
      </w:pPr>
      <w:r>
        <w:rPr>
          <w:sz w:val="26"/>
          <w:szCs w:val="26"/>
        </w:rPr>
        <w:t xml:space="preserve">Признать </w:t>
      </w:r>
      <w:r>
        <w:rPr>
          <w:color w:val="000000"/>
          <w:sz w:val="26"/>
          <w:szCs w:val="26"/>
          <w:lang w:eastAsia="en-US"/>
        </w:rPr>
        <w:t>утратившим силу постановление администрации Нефтеюганского района от 30.09.2024 № 1648-па «О подготовке документации по планировки территории для размещения объекта: «Административно-бытовой корпус ЦППД-7 Мало-</w:t>
      </w:r>
      <w:proofErr w:type="spellStart"/>
      <w:r>
        <w:rPr>
          <w:color w:val="000000"/>
          <w:sz w:val="26"/>
          <w:szCs w:val="26"/>
          <w:lang w:eastAsia="en-US"/>
        </w:rPr>
        <w:t>Балыкского</w:t>
      </w:r>
      <w:proofErr w:type="spellEnd"/>
      <w:r>
        <w:rPr>
          <w:color w:val="000000"/>
          <w:sz w:val="26"/>
          <w:szCs w:val="26"/>
          <w:lang w:eastAsia="en-US"/>
        </w:rPr>
        <w:t xml:space="preserve"> месторождения».</w:t>
      </w:r>
    </w:p>
    <w:p w14:paraId="1D5B9C6E" w14:textId="48BB37B6" w:rsidR="0080013E" w:rsidRPr="0080013E" w:rsidRDefault="0080013E" w:rsidP="0080013E">
      <w:pPr>
        <w:numPr>
          <w:ilvl w:val="0"/>
          <w:numId w:val="1"/>
        </w:numPr>
        <w:tabs>
          <w:tab w:val="left" w:pos="0"/>
          <w:tab w:val="left" w:pos="993"/>
        </w:tabs>
        <w:spacing w:line="280" w:lineRule="exac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EC2175F" w14:textId="5C47064F" w:rsidR="008B0982" w:rsidRDefault="0080013E" w:rsidP="0080013E">
      <w:pPr>
        <w:numPr>
          <w:ilvl w:val="0"/>
          <w:numId w:val="1"/>
        </w:numPr>
        <w:tabs>
          <w:tab w:val="left" w:pos="0"/>
          <w:tab w:val="left" w:pos="993"/>
        </w:tabs>
        <w:spacing w:line="280" w:lineRule="exac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47074A63" w14:textId="77777777" w:rsidR="008B0982" w:rsidRDefault="008B0982" w:rsidP="0080013E">
      <w:pPr>
        <w:spacing w:line="280" w:lineRule="exact"/>
        <w:jc w:val="both"/>
        <w:rPr>
          <w:sz w:val="26"/>
          <w:szCs w:val="26"/>
        </w:rPr>
      </w:pPr>
    </w:p>
    <w:p w14:paraId="7DBD9E9D" w14:textId="77777777" w:rsidR="008B0982" w:rsidRDefault="008B0982" w:rsidP="0080013E">
      <w:pPr>
        <w:spacing w:line="280" w:lineRule="exact"/>
        <w:jc w:val="both"/>
        <w:rPr>
          <w:sz w:val="26"/>
          <w:szCs w:val="26"/>
        </w:rPr>
      </w:pPr>
    </w:p>
    <w:p w14:paraId="6E7AE764" w14:textId="77777777" w:rsidR="008B0982" w:rsidRDefault="008B0982" w:rsidP="0080013E">
      <w:pPr>
        <w:spacing w:line="280" w:lineRule="exact"/>
        <w:jc w:val="both"/>
        <w:rPr>
          <w:sz w:val="26"/>
          <w:szCs w:val="26"/>
        </w:rPr>
      </w:pPr>
    </w:p>
    <w:p w14:paraId="6D90773D" w14:textId="1482DCD2" w:rsidR="008B0982" w:rsidRDefault="0080013E" w:rsidP="00E703C4">
      <w:pPr>
        <w:spacing w:line="280" w:lineRule="exact"/>
        <w:jc w:val="both"/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B0982" w:rsidSect="008001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AD8C" w14:textId="77777777" w:rsidR="004E18AF" w:rsidRDefault="004E18AF">
      <w:r>
        <w:separator/>
      </w:r>
    </w:p>
  </w:endnote>
  <w:endnote w:type="continuationSeparator" w:id="0">
    <w:p w14:paraId="14CAE564" w14:textId="77777777" w:rsidR="004E18AF" w:rsidRDefault="004E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BB2F" w14:textId="77777777" w:rsidR="004E18AF" w:rsidRDefault="004E18AF">
      <w:r>
        <w:separator/>
      </w:r>
    </w:p>
  </w:footnote>
  <w:footnote w:type="continuationSeparator" w:id="0">
    <w:p w14:paraId="40188AB7" w14:textId="77777777" w:rsidR="004E18AF" w:rsidRDefault="004E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5F23"/>
    <w:multiLevelType w:val="multilevel"/>
    <w:tmpl w:val="871227E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82"/>
    <w:rsid w:val="004E18AF"/>
    <w:rsid w:val="0080013E"/>
    <w:rsid w:val="00864F9B"/>
    <w:rsid w:val="008B0982"/>
    <w:rsid w:val="00E7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174E"/>
  <w15:docId w15:val="{0BFBED8A-0D4B-48AA-B38F-9A4ACEB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5</cp:revision>
  <cp:lastPrinted>2025-04-15T05:32:00Z</cp:lastPrinted>
  <dcterms:created xsi:type="dcterms:W3CDTF">2025-04-17T11:04:00Z</dcterms:created>
  <dcterms:modified xsi:type="dcterms:W3CDTF">2025-04-17T11:04:00Z</dcterms:modified>
</cp:coreProperties>
</file>