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DF77" w14:textId="77777777" w:rsidR="007323D0" w:rsidRPr="0024203C" w:rsidRDefault="007323D0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189FA62" wp14:editId="65574868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6A8C7" w14:textId="77777777" w:rsidR="007323D0" w:rsidRPr="00AA16FE" w:rsidRDefault="007323D0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6FC5BE3F" w14:textId="77777777" w:rsidR="007323D0" w:rsidRPr="00AA16FE" w:rsidRDefault="007323D0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0205C91" w14:textId="77777777" w:rsidR="007323D0" w:rsidRPr="00AA16FE" w:rsidRDefault="007323D0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48BECE2" w14:textId="77777777" w:rsidR="007323D0" w:rsidRPr="00AA16FE" w:rsidRDefault="007323D0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470B7B82" w14:textId="77777777" w:rsidR="007323D0" w:rsidRPr="00AA16FE" w:rsidRDefault="007323D0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E8E092A" w14:textId="77777777" w:rsidR="007323D0" w:rsidRPr="00AA16FE" w:rsidRDefault="007323D0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323D0" w:rsidRPr="00AA16FE" w14:paraId="6868E5B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02490E" w14:textId="77777777" w:rsidR="007323D0" w:rsidRPr="00AA16FE" w:rsidRDefault="007323D0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54B96BC9" w14:textId="6FE76D08" w:rsidR="007323D0" w:rsidRPr="00AA16FE" w:rsidRDefault="007323D0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>№ 61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B41ACAC" w14:textId="77777777" w:rsidR="007323D0" w:rsidRPr="00AA16FE" w:rsidRDefault="007323D0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60A9D84A" w14:textId="77777777" w:rsidR="00EF45CE" w:rsidRDefault="00EF45CE" w:rsidP="00732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F388D8" w14:textId="77777777" w:rsidR="00EF45CE" w:rsidRDefault="00EF4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1AD5C9AC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690462" w:rsidRP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96у </w:t>
      </w:r>
      <w:r w:rsidR="00EF4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="00690462" w:rsidRP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Петелинского</w:t>
      </w:r>
      <w:proofErr w:type="spellEnd"/>
      <w:r w:rsidR="00690462" w:rsidRP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16A68110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1F16C" w14:textId="77777777" w:rsidR="00EF45CE" w:rsidRDefault="00EF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471F7821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EF4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EF4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EF4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публичного акционерного общества «Нефтяная компания «Роснефть» (далее –ПАО «НК «Роснефть») от 08.04.2025 № 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>5398295919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1D505299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(далее – Документация) </w:t>
      </w:r>
      <w:r w:rsidR="00EF4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690462" w:rsidRP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96у </w:t>
      </w:r>
      <w:proofErr w:type="spellStart"/>
      <w:r w:rsidR="00690462" w:rsidRP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Петелинского</w:t>
      </w:r>
      <w:proofErr w:type="spellEnd"/>
      <w:r w:rsidR="00690462" w:rsidRP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3723C7F6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690462" w:rsidRP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96у </w:t>
      </w:r>
      <w:proofErr w:type="spellStart"/>
      <w:r w:rsidR="00690462" w:rsidRP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Петелинского</w:t>
      </w:r>
      <w:proofErr w:type="spellEnd"/>
      <w:r w:rsidR="00690462" w:rsidRP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2D7D6B6F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2758263C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F9FB7" w14:textId="77777777" w:rsidR="00EF45CE" w:rsidRDefault="00EF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B77B7" w14:textId="77777777" w:rsidR="00EF45CE" w:rsidRPr="00700781" w:rsidRDefault="00EF45CE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04397819" w14:textId="5D1C79AD" w:rsidR="002E2119" w:rsidRDefault="00EF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2BC10863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2874C5A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F6F69" w14:textId="0AF1DD86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C1101" w14:textId="5EB53D76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3B97F" w14:textId="2BF030FA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3B99E" w14:textId="1644B13A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FB4D7" w14:textId="60D993D7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982FD" w14:textId="05F2DC43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89A3B" w14:textId="6C41A37F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A25B7" w14:textId="44F5AA95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DEC73" w14:textId="0884B4D9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A9DBB" w14:textId="2621F1EA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A75D2" w14:textId="6696F4FE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1B048" w14:textId="1B14853D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828C8" w14:textId="545186A1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69FA2" w14:textId="5146FF30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8BF83" w14:textId="6997CDB8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BF078" w14:textId="6805299F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AA6AF" w14:textId="7E794CF4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A347D" w14:textId="670C5F06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64B2F" w14:textId="669F3A64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FF2E3" w14:textId="7E6598CC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3BC01" w14:textId="16702970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27491" w14:textId="5B6ED86F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1FA88" w14:textId="1DA515F0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76C8E" w14:textId="0C1C71A9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10D5A" w14:textId="6CAA0EEF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BCD7A" w14:textId="06D69578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0CF64" w14:textId="7891355F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97C10" w14:textId="67D96A12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722E9" w14:textId="64930D79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8CA13" w14:textId="4CED230D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69625" w14:textId="3A9ADCEA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9BDD2" w14:textId="1093FFB4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54AC6" w14:textId="63D2521D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5079E" w14:textId="5421ED26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39FD9" w14:textId="1E6827E4" w:rsidR="00EF45CE" w:rsidRDefault="00E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4F07C3E" w:rsidR="002E2119" w:rsidRDefault="001A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05DFECBF">
                <wp:simplePos x="0" y="0"/>
                <wp:positionH relativeFrom="page">
                  <wp:posOffset>4483735</wp:posOffset>
                </wp:positionH>
                <wp:positionV relativeFrom="paragraph">
                  <wp:posOffset>-450850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658F41FB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7323D0">
                              <w:rPr>
                                <w:sz w:val="26"/>
                                <w:szCs w:val="26"/>
                              </w:rPr>
                              <w:t>09.04.2025 № 619-па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05pt;margin-top:-35.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658F41FB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7323D0">
                        <w:rPr>
                          <w:sz w:val="26"/>
                          <w:szCs w:val="26"/>
                        </w:rPr>
                        <w:t>09.04.2025 № 619-па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D590D1" w14:textId="529B4DD8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2B0644CA" w14:textId="77777777" w:rsidR="00EF45CE" w:rsidRDefault="00EF45CE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tbl>
      <w:tblPr>
        <w:tblW w:w="963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244"/>
      </w:tblGrid>
      <w:tr w:rsidR="00690462" w:rsidRPr="00095DB1" w14:paraId="796D3BFC" w14:textId="77777777" w:rsidTr="00690462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EFA4B9" w14:textId="77777777" w:rsidR="00690462" w:rsidRPr="00DE6D71" w:rsidRDefault="00690462" w:rsidP="00701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10"/>
            <w:bookmarkEnd w:id="3"/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3B8F0986" w14:textId="77777777" w:rsidR="00690462" w:rsidRDefault="00690462" w:rsidP="00701AB7">
            <w:pPr>
              <w:pStyle w:val="ConsPlusNormal"/>
              <w:jc w:val="center"/>
            </w:pP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документации по планировке территории, осуществляемую на основании решений уполномоченных федеральных органов исполнительной власти, </w:t>
            </w:r>
            <w:r w:rsidRPr="0084626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субъектов </w:t>
            </w: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органов местного самоуправления</w:t>
            </w:r>
          </w:p>
        </w:tc>
      </w:tr>
      <w:tr w:rsidR="00690462" w14:paraId="01EAEF06" w14:textId="77777777" w:rsidTr="00690462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6EA3185F" w14:textId="77777777" w:rsidR="00690462" w:rsidRPr="005210CA" w:rsidRDefault="00690462" w:rsidP="00701A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462" w14:paraId="389E3BBE" w14:textId="77777777" w:rsidTr="00690462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2CE06C0F" w14:textId="77777777" w:rsidR="00690462" w:rsidRDefault="00690462" w:rsidP="00701AB7">
            <w:pPr>
              <w:pStyle w:val="ConsPlusNormal"/>
              <w:jc w:val="center"/>
            </w:pPr>
            <w:r w:rsidRPr="00CE3CC6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коммуникации для кустовой площадки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96у</w:t>
            </w:r>
          </w:p>
        </w:tc>
      </w:tr>
      <w:tr w:rsidR="00690462" w14:paraId="62FA918E" w14:textId="77777777" w:rsidTr="00690462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966ACA9" w14:textId="77777777" w:rsidR="00690462" w:rsidRDefault="00690462" w:rsidP="00701AB7">
            <w:pPr>
              <w:pStyle w:val="ConsPlusNormal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CC6"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</w:p>
        </w:tc>
      </w:tr>
      <w:tr w:rsidR="00690462" w14:paraId="6C6E0388" w14:textId="77777777" w:rsidTr="00690462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EDD56" w14:textId="77777777" w:rsidR="00690462" w:rsidRPr="00DE6D71" w:rsidRDefault="00690462" w:rsidP="00701A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D71">
              <w:rPr>
                <w:rFonts w:ascii="Times New Roman" w:hAnsi="Times New Roman" w:cs="Times New Roman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690462" w14:paraId="0005C415" w14:textId="77777777" w:rsidTr="00690462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A69B2" w14:textId="77777777" w:rsidR="00690462" w:rsidRDefault="00690462" w:rsidP="00701AB7">
            <w:pPr>
              <w:pStyle w:val="ConsPlusNormal"/>
              <w:jc w:val="center"/>
            </w:pPr>
          </w:p>
        </w:tc>
      </w:tr>
      <w:tr w:rsidR="00690462" w14:paraId="77371B40" w14:textId="77777777" w:rsidTr="00690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2"/>
          </w:tcPr>
          <w:p w14:paraId="1E228200" w14:textId="77777777" w:rsidR="00690462" w:rsidRPr="00BD674E" w:rsidRDefault="00690462" w:rsidP="00701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5244" w:type="dxa"/>
          </w:tcPr>
          <w:p w14:paraId="2CE20DC5" w14:textId="77777777" w:rsidR="00690462" w:rsidRPr="00BD674E" w:rsidRDefault="00690462" w:rsidP="00701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90462" w14:paraId="1C010BA1" w14:textId="77777777" w:rsidTr="00690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181D5A8B" w14:textId="77777777" w:rsidR="00690462" w:rsidRPr="00BD674E" w:rsidRDefault="00690462" w:rsidP="00701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14:paraId="39273660" w14:textId="77777777" w:rsidR="00690462" w:rsidRPr="00BD674E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244" w:type="dxa"/>
          </w:tcPr>
          <w:p w14:paraId="305DDD56" w14:textId="77777777" w:rsidR="00690462" w:rsidRPr="00BD674E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</w:t>
            </w:r>
          </w:p>
        </w:tc>
      </w:tr>
      <w:tr w:rsidR="00690462" w14:paraId="178EFBCF" w14:textId="77777777" w:rsidTr="00690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F27DBBA" w14:textId="77777777" w:rsidR="00690462" w:rsidRPr="00BD674E" w:rsidRDefault="00690462" w:rsidP="00701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14:paraId="67257045" w14:textId="77777777" w:rsidR="00690462" w:rsidRPr="00BD674E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244" w:type="dxa"/>
          </w:tcPr>
          <w:p w14:paraId="2250F118" w14:textId="77777777" w:rsidR="00690462" w:rsidRPr="00BD674E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163DDA06" w14:textId="77777777" w:rsidR="00690462" w:rsidRPr="00BD674E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5DE1C369" w14:textId="77777777" w:rsidR="00690462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  <w:p w14:paraId="39128BEE" w14:textId="77777777" w:rsidR="00690462" w:rsidRPr="00C72690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8" w:history="1">
              <w:r w:rsidRPr="00C726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postman@rosneft.ru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0462" w14:paraId="17B5DAAA" w14:textId="77777777" w:rsidTr="00690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552" w:type="dxa"/>
          </w:tcPr>
          <w:p w14:paraId="635EFF93" w14:textId="77777777" w:rsidR="00690462" w:rsidRPr="00BD674E" w:rsidRDefault="00690462" w:rsidP="00701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14:paraId="4E7FA044" w14:textId="77777777" w:rsidR="00690462" w:rsidRPr="00BD674E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4" w:type="dxa"/>
          </w:tcPr>
          <w:p w14:paraId="11341FD5" w14:textId="77777777" w:rsidR="00690462" w:rsidRPr="00BD674E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690462" w14:paraId="5A1BC9BB" w14:textId="77777777" w:rsidTr="00690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6926CA6" w14:textId="77777777" w:rsidR="00690462" w:rsidRPr="00BD674E" w:rsidRDefault="00690462" w:rsidP="00701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14:paraId="2A5EDB52" w14:textId="77777777" w:rsidR="00690462" w:rsidRPr="00BD674E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4" w:type="dxa"/>
          </w:tcPr>
          <w:p w14:paraId="1410A96A" w14:textId="77777777" w:rsidR="00690462" w:rsidRDefault="00690462" w:rsidP="00701AB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A3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Линейные коммуникации для кустовой площадки № 96у </w:t>
            </w:r>
            <w:proofErr w:type="spellStart"/>
            <w:r w:rsidRPr="009A3D64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 w:rsidRPr="009A3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месторождения</w:t>
            </w: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5E400C11" w14:textId="77777777" w:rsidR="00690462" w:rsidRPr="00BD674E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основные характеристики представлены в приложении № 1 к проекту задания</w:t>
            </w:r>
          </w:p>
        </w:tc>
      </w:tr>
      <w:tr w:rsidR="00690462" w14:paraId="2943F6F9" w14:textId="77777777" w:rsidTr="00690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7716F7CD" w14:textId="77777777" w:rsidR="00690462" w:rsidRPr="00BD674E" w:rsidRDefault="00690462" w:rsidP="00701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14:paraId="472D70C1" w14:textId="77777777" w:rsidR="00690462" w:rsidRPr="00BD674E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4" w:type="dxa"/>
          </w:tcPr>
          <w:p w14:paraId="354B6A90" w14:textId="77777777" w:rsidR="00690462" w:rsidRPr="00BD674E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690462" w:rsidRPr="00A471C9" w14:paraId="7D2CE1F6" w14:textId="77777777" w:rsidTr="00690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2F666E13" w14:textId="77777777" w:rsidR="00690462" w:rsidRPr="00C87C58" w:rsidRDefault="00690462" w:rsidP="00701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3" w:type="dxa"/>
          </w:tcPr>
          <w:p w14:paraId="07998A8D" w14:textId="77777777" w:rsidR="00690462" w:rsidRPr="00C87C58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244" w:type="dxa"/>
            <w:vAlign w:val="center"/>
          </w:tcPr>
          <w:p w14:paraId="2864E6D1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41F79E1E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5379B598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14:paraId="7F387A1B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34B1619C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13FA64A2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7F34EDB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1C24DD49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красных линий;</w:t>
            </w:r>
          </w:p>
          <w:p w14:paraId="4D49F610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297194A9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60F0DD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304FD1D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216F2F88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417F40C2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9E42FD6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20C0B05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330F9655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78071AB6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43989E2B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50F8C0BF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2073327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9426238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22BECC59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CB2292F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9E2A20E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66FAC7A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538C9C5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5EA1515F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DBB9C4D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51681A4D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21C5DE35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EEA4FC0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E0250F1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9E7FF5F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43CC6D6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AA4EC2A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404DABA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цветовому решению внешнего облика таких объектов;</w:t>
            </w:r>
          </w:p>
          <w:p w14:paraId="2947F8C0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строительным материалам, определяющим внешний облик таких объектов;</w:t>
            </w:r>
          </w:p>
          <w:p w14:paraId="491E95CC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56587DB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1319A0BF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9387E1A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674A868E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118F0FE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24E22055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1FF317A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0619CB92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26A366FF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65B31F00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23B91F17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FEA71E7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0205567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637929E1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3A48984C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07633F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C770DE0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E5C27BD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006D3D94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9E007EA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29CA235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E07968E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427B47B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243A5ED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8416DBC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11B89DB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884781D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D00DD8F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5407570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4E63642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категории улиц и дорог;</w:t>
            </w:r>
          </w:p>
          <w:p w14:paraId="1EBC6363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C3D8589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F38B7EE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DF4F329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19215399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2E90D70B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05969F43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E686DC8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7488473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040DEDBF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566742E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6683E09A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6C4C5041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46AFC56C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6035AB28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05F3FF17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C8DDBDC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9388433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8348D57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31F2343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6C98A751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3757B06F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A185C47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398F459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2DE2CB08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7093BD6E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6ED728C2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4F4387CC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CBD778C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3BA018EA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7E8A7F2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37FA7B7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351BED1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2123FA1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11FC5F4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AF9D98B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E1B60F2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B62E746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4C4F4D95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9602F5D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1A05BB49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8EE9158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234AD528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8E0207F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94B6E1F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DCC67C3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5B58F24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1410FC0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78061103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BC79F3F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5434F0CD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0E06DC2A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3838FC1E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690462" w:rsidRPr="00C87C58" w14:paraId="0BD788AA" w14:textId="77777777" w:rsidTr="00690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DE59D1E" w14:textId="77777777" w:rsidR="00690462" w:rsidRPr="00C87C58" w:rsidRDefault="00690462" w:rsidP="00701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3" w:type="dxa"/>
          </w:tcPr>
          <w:p w14:paraId="2CC96064" w14:textId="77777777" w:rsidR="00690462" w:rsidRPr="00C87C58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4" w:type="dxa"/>
          </w:tcPr>
          <w:p w14:paraId="4483A3A9" w14:textId="77777777" w:rsidR="00690462" w:rsidRPr="006A42B8" w:rsidRDefault="00690462" w:rsidP="00701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</w:t>
            </w:r>
            <w:r w:rsidRPr="006A42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092A613D" w14:textId="77777777" w:rsidR="00690462" w:rsidRDefault="00690462" w:rsidP="00701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2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86:08:0020904:26074, 86:08:020904:1179, 86:08:0020904:26071, 86:08:0020904:26075, 86:08:0020904:26077, 86:08:0020904:22657, 86:08:0020904:22771, 86:08:0020904:22660.</w:t>
            </w:r>
          </w:p>
          <w:p w14:paraId="39E128A4" w14:textId="77777777" w:rsidR="00690462" w:rsidRPr="00C87C58" w:rsidRDefault="00690462" w:rsidP="007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1005C" w14:textId="77777777" w:rsidR="00690462" w:rsidRPr="00C87C58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</w:t>
            </w:r>
            <w:r w:rsidRPr="00E1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E148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690462" w:rsidRPr="00C87C58" w14:paraId="2EE5E568" w14:textId="77777777" w:rsidTr="00690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6A2A0EC" w14:textId="77777777" w:rsidR="00690462" w:rsidRPr="00C87C58" w:rsidRDefault="00690462" w:rsidP="00701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3" w:type="dxa"/>
          </w:tcPr>
          <w:p w14:paraId="08045C4C" w14:textId="77777777" w:rsidR="00690462" w:rsidRPr="00C87C58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244" w:type="dxa"/>
          </w:tcPr>
          <w:p w14:paraId="2A558BEE" w14:textId="77777777" w:rsidR="00690462" w:rsidRPr="00C87C58" w:rsidRDefault="00690462" w:rsidP="00701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Выделение элементов планировочной структуры</w:t>
            </w:r>
          </w:p>
        </w:tc>
      </w:tr>
    </w:tbl>
    <w:p w14:paraId="048D227A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41522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C311E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AD28C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9E6D5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3DEC1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D0751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5F01F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D7DF5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D6A3F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9232C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6E6AE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AF916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701EF" w14:textId="77777777" w:rsidR="00EF45CE" w:rsidRDefault="00EF45CE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5A678" w14:textId="5BA1FB13" w:rsidR="00690462" w:rsidRPr="00C87C58" w:rsidRDefault="00690462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7DF02C59" w14:textId="77777777" w:rsidR="00690462" w:rsidRPr="00C87C58" w:rsidRDefault="00690462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разработку </w:t>
      </w:r>
    </w:p>
    <w:p w14:paraId="01E23B9C" w14:textId="77777777" w:rsidR="00690462" w:rsidRPr="00C87C58" w:rsidRDefault="00690462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по планировке </w:t>
      </w:r>
    </w:p>
    <w:p w14:paraId="5F158B17" w14:textId="77777777" w:rsidR="00690462" w:rsidRPr="00C87C58" w:rsidRDefault="00690462" w:rsidP="0069046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</w:p>
    <w:p w14:paraId="555D8FEE" w14:textId="77777777" w:rsidR="00EF45CE" w:rsidRPr="00C87C58" w:rsidRDefault="00EF45CE" w:rsidP="00690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D8320" w14:textId="77777777" w:rsidR="00690462" w:rsidRDefault="00690462" w:rsidP="006904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трубопроводов</w:t>
      </w:r>
    </w:p>
    <w:p w14:paraId="416C2922" w14:textId="77777777" w:rsidR="00690462" w:rsidRPr="00C87C58" w:rsidRDefault="00690462" w:rsidP="006904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3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1"/>
        <w:gridCol w:w="1314"/>
        <w:gridCol w:w="1607"/>
        <w:gridCol w:w="1312"/>
        <w:gridCol w:w="1751"/>
        <w:gridCol w:w="1609"/>
      </w:tblGrid>
      <w:tr w:rsidR="00690462" w:rsidRPr="00C87C58" w14:paraId="49CE6D60" w14:textId="77777777" w:rsidTr="00701AB7">
        <w:trPr>
          <w:trHeight w:val="454"/>
          <w:tblHeader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444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трубопровода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62984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Давление (</w:t>
            </w:r>
            <w:proofErr w:type="spellStart"/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избыточ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471C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471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МПа, в начале/ конце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38DB0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Проектная мощность трубопровода по жидкости/по газу, м³/</w:t>
            </w:r>
            <w:proofErr w:type="spellStart"/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F5F85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04F34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Протяжённость трубопровода, 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B4838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</w:t>
            </w:r>
          </w:p>
        </w:tc>
      </w:tr>
      <w:tr w:rsidR="00690462" w:rsidRPr="00C87C58" w14:paraId="5DC7E8E1" w14:textId="77777777" w:rsidTr="00701AB7">
        <w:trPr>
          <w:cantSplit/>
          <w:trHeight w:val="65"/>
          <w:jc w:val="center"/>
        </w:trPr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DE56" w14:textId="77777777" w:rsidR="00690462" w:rsidRPr="00E148C0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8C0">
              <w:rPr>
                <w:rFonts w:ascii="Times New Roman" w:hAnsi="Times New Roman" w:cs="Times New Roman"/>
                <w:sz w:val="24"/>
              </w:rPr>
              <w:t xml:space="preserve">Нефтегазосборные сети куст № 96у - </w:t>
            </w:r>
            <w:proofErr w:type="spellStart"/>
            <w:r w:rsidRPr="00E148C0">
              <w:rPr>
                <w:rFonts w:ascii="Times New Roman" w:hAnsi="Times New Roman" w:cs="Times New Roman"/>
                <w:sz w:val="24"/>
              </w:rPr>
              <w:t>т.</w:t>
            </w:r>
            <w:proofErr w:type="gramStart"/>
            <w:r w:rsidRPr="00E148C0">
              <w:rPr>
                <w:rFonts w:ascii="Times New Roman" w:hAnsi="Times New Roman" w:cs="Times New Roman"/>
                <w:sz w:val="24"/>
              </w:rPr>
              <w:t>вр.куст</w:t>
            </w:r>
            <w:proofErr w:type="spellEnd"/>
            <w:proofErr w:type="gramEnd"/>
            <w:r w:rsidRPr="00E148C0">
              <w:rPr>
                <w:rFonts w:ascii="Times New Roman" w:hAnsi="Times New Roman" w:cs="Times New Roman"/>
                <w:sz w:val="24"/>
              </w:rPr>
              <w:t xml:space="preserve"> №96у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C3048" w14:textId="77777777" w:rsidR="00690462" w:rsidRPr="00E148C0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8C0">
              <w:rPr>
                <w:rFonts w:ascii="Times New Roman" w:hAnsi="Times New Roman" w:cs="Times New Roman"/>
                <w:sz w:val="24"/>
              </w:rPr>
              <w:t>1,58 / 1,55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05FC" w14:textId="77777777" w:rsidR="00690462" w:rsidRPr="00E148C0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8C0">
              <w:rPr>
                <w:rFonts w:ascii="Times New Roman" w:hAnsi="Times New Roman" w:cs="Times New Roman"/>
                <w:sz w:val="24"/>
              </w:rPr>
              <w:t>618,29 / 24072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3677E" w14:textId="77777777" w:rsidR="00690462" w:rsidRPr="00E148C0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8C0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62989" w14:textId="77777777" w:rsidR="00690462" w:rsidRPr="00E148C0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8C0">
              <w:rPr>
                <w:rFonts w:ascii="Times New Roman" w:hAnsi="Times New Roman" w:cs="Times New Roman"/>
                <w:sz w:val="24"/>
              </w:rPr>
              <w:t>231,38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441AA" w14:textId="77777777" w:rsidR="00690462" w:rsidRPr="00E148C0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8C0">
              <w:rPr>
                <w:rFonts w:ascii="Times New Roman" w:hAnsi="Times New Roman" w:cs="Times New Roman"/>
                <w:sz w:val="24"/>
              </w:rPr>
              <w:t>сталь, класс прочности К48</w:t>
            </w:r>
          </w:p>
        </w:tc>
      </w:tr>
      <w:tr w:rsidR="00690462" w:rsidRPr="00C87C58" w14:paraId="58C78DE0" w14:textId="77777777" w:rsidTr="00701AB7">
        <w:trPr>
          <w:cantSplit/>
          <w:trHeight w:val="861"/>
          <w:jc w:val="center"/>
        </w:trPr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DDC93" w14:textId="77777777" w:rsidR="00690462" w:rsidRPr="00E148C0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8C0">
              <w:rPr>
                <w:rFonts w:ascii="Times New Roman" w:hAnsi="Times New Roman" w:cs="Times New Roman"/>
                <w:sz w:val="24"/>
              </w:rPr>
              <w:t xml:space="preserve">Высоконапорный водовод </w:t>
            </w:r>
            <w:proofErr w:type="spellStart"/>
            <w:r w:rsidRPr="00E148C0">
              <w:rPr>
                <w:rFonts w:ascii="Times New Roman" w:hAnsi="Times New Roman" w:cs="Times New Roman"/>
                <w:sz w:val="24"/>
              </w:rPr>
              <w:t>т.</w:t>
            </w:r>
            <w:proofErr w:type="gramStart"/>
            <w:r w:rsidRPr="00E148C0">
              <w:rPr>
                <w:rFonts w:ascii="Times New Roman" w:hAnsi="Times New Roman" w:cs="Times New Roman"/>
                <w:sz w:val="24"/>
              </w:rPr>
              <w:t>вр.куст</w:t>
            </w:r>
            <w:proofErr w:type="spellEnd"/>
            <w:proofErr w:type="gramEnd"/>
            <w:r w:rsidRPr="00E148C0">
              <w:rPr>
                <w:rFonts w:ascii="Times New Roman" w:hAnsi="Times New Roman" w:cs="Times New Roman"/>
                <w:sz w:val="24"/>
              </w:rPr>
              <w:t xml:space="preserve"> №96у - куст №96у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CF44" w14:textId="77777777" w:rsidR="00690462" w:rsidRPr="00E148C0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8C0">
              <w:rPr>
                <w:rFonts w:ascii="Times New Roman" w:hAnsi="Times New Roman" w:cs="Times New Roman"/>
                <w:sz w:val="24"/>
              </w:rPr>
              <w:t>21,30 / 21,23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31B5" w14:textId="77777777" w:rsidR="00690462" w:rsidRPr="00E148C0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8C0">
              <w:rPr>
                <w:rFonts w:ascii="Times New Roman" w:hAnsi="Times New Roman" w:cs="Times New Roman"/>
                <w:sz w:val="24"/>
              </w:rPr>
              <w:t>608 / -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6A39A" w14:textId="77777777" w:rsidR="00690462" w:rsidRPr="00E148C0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8C0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F2349" w14:textId="77777777" w:rsidR="00690462" w:rsidRPr="00E148C0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8C0">
              <w:rPr>
                <w:rFonts w:ascii="Times New Roman" w:hAnsi="Times New Roman" w:cs="Times New Roman"/>
                <w:sz w:val="24"/>
              </w:rPr>
              <w:t>234,83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98748" w14:textId="77777777" w:rsidR="00690462" w:rsidRPr="00E148C0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8C0">
              <w:rPr>
                <w:rFonts w:ascii="Times New Roman" w:hAnsi="Times New Roman" w:cs="Times New Roman"/>
                <w:sz w:val="24"/>
              </w:rPr>
              <w:t>сталь, класс прочности К50</w:t>
            </w:r>
          </w:p>
        </w:tc>
      </w:tr>
    </w:tbl>
    <w:p w14:paraId="7A9AB778" w14:textId="77777777" w:rsidR="00690462" w:rsidRPr="001174C6" w:rsidRDefault="00690462" w:rsidP="0069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D626B" w14:textId="77777777" w:rsidR="00690462" w:rsidRDefault="00690462" w:rsidP="006904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автомобильных дорог</w:t>
      </w:r>
    </w:p>
    <w:p w14:paraId="11356509" w14:textId="77777777" w:rsidR="00690462" w:rsidRPr="001174C6" w:rsidRDefault="00690462" w:rsidP="006904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93"/>
        <w:gridCol w:w="1462"/>
        <w:gridCol w:w="1315"/>
        <w:gridCol w:w="1169"/>
        <w:gridCol w:w="1889"/>
      </w:tblGrid>
      <w:tr w:rsidR="00690462" w:rsidRPr="003B0B2D" w14:paraId="3450E536" w14:textId="77777777" w:rsidTr="00701AB7">
        <w:trPr>
          <w:cantSplit/>
          <w:trHeight w:val="454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CCA8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052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Техническая категория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B15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80AF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Ширина проезжей части, 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7B10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Протяженность, м</w:t>
            </w:r>
          </w:p>
        </w:tc>
      </w:tr>
      <w:tr w:rsidR="00690462" w:rsidRPr="003B0B2D" w14:paraId="0631530B" w14:textId="77777777" w:rsidTr="00701AB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1EA3" w14:textId="77777777" w:rsidR="00690462" w:rsidRPr="00102F1F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2F1F">
              <w:rPr>
                <w:rFonts w:ascii="Times New Roman" w:hAnsi="Times New Roman" w:cs="Times New Roman"/>
                <w:sz w:val="24"/>
              </w:rPr>
              <w:t>Автомобильная дорога № 1 к кустовой площадке №96у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1AC6" w14:textId="77777777" w:rsidR="00690462" w:rsidRPr="00102F1F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2F1F">
              <w:rPr>
                <w:rFonts w:ascii="Times New Roman" w:hAnsi="Times New Roman" w:cs="Times New Roman"/>
                <w:sz w:val="24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E34F" w14:textId="77777777" w:rsidR="00690462" w:rsidRPr="00102F1F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2F1F"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558B" w14:textId="77777777" w:rsidR="00690462" w:rsidRPr="00102F1F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2F1F"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89B79" w14:textId="77777777" w:rsidR="00690462" w:rsidRPr="00102F1F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2F1F">
              <w:rPr>
                <w:rFonts w:ascii="Times New Roman" w:hAnsi="Times New Roman" w:cs="Times New Roman"/>
                <w:sz w:val="24"/>
              </w:rPr>
              <w:t>416,93</w:t>
            </w:r>
          </w:p>
        </w:tc>
      </w:tr>
      <w:tr w:rsidR="00690462" w:rsidRPr="003B0B2D" w14:paraId="224FA729" w14:textId="77777777" w:rsidTr="00701AB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778F" w14:textId="77777777" w:rsidR="00690462" w:rsidRPr="00102F1F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2F1F">
              <w:rPr>
                <w:rFonts w:ascii="Times New Roman" w:hAnsi="Times New Roman" w:cs="Times New Roman"/>
                <w:sz w:val="24"/>
              </w:rPr>
              <w:t>Автомобильная дорога № 2 к кустовой площадке №96у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6305" w14:textId="77777777" w:rsidR="00690462" w:rsidRPr="00102F1F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2F1F">
              <w:rPr>
                <w:rFonts w:ascii="Times New Roman" w:hAnsi="Times New Roman" w:cs="Times New Roman"/>
                <w:sz w:val="24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87E4" w14:textId="77777777" w:rsidR="00690462" w:rsidRPr="00102F1F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2F1F"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FDD6" w14:textId="77777777" w:rsidR="00690462" w:rsidRPr="00102F1F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2F1F"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4C393" w14:textId="77777777" w:rsidR="00690462" w:rsidRPr="00102F1F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2F1F">
              <w:rPr>
                <w:rFonts w:ascii="Times New Roman" w:hAnsi="Times New Roman" w:cs="Times New Roman"/>
                <w:sz w:val="24"/>
              </w:rPr>
              <w:t>53,21</w:t>
            </w:r>
          </w:p>
        </w:tc>
      </w:tr>
    </w:tbl>
    <w:p w14:paraId="64CC91AE" w14:textId="77777777" w:rsidR="00690462" w:rsidRDefault="00690462" w:rsidP="006904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DAC7C" w14:textId="77777777" w:rsidR="00690462" w:rsidRPr="001174C6" w:rsidRDefault="00690462" w:rsidP="006904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характеристики планируемой</w:t>
      </w:r>
    </w:p>
    <w:p w14:paraId="1CCED695" w14:textId="77777777" w:rsidR="00690462" w:rsidRDefault="00690462" w:rsidP="0069046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волоконно-оптической линии связи (ВОЛС)</w:t>
      </w:r>
    </w:p>
    <w:p w14:paraId="460ADB2F" w14:textId="77777777" w:rsidR="00690462" w:rsidRPr="001174C6" w:rsidRDefault="00690462" w:rsidP="0069046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1900"/>
        <w:gridCol w:w="1607"/>
        <w:gridCol w:w="3572"/>
      </w:tblGrid>
      <w:tr w:rsidR="00690462" w:rsidRPr="001174C6" w14:paraId="3BD7FEA2" w14:textId="77777777" w:rsidTr="00EF45CE">
        <w:trPr>
          <w:trHeight w:val="469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77BC" w14:textId="77777777" w:rsidR="00690462" w:rsidRPr="00A471C9" w:rsidRDefault="00690462" w:rsidP="00701AB7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Наименование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4315" w14:textId="77777777" w:rsidR="00690462" w:rsidRPr="00A471C9" w:rsidRDefault="00690462" w:rsidP="00701AB7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Проектная мощность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6A05" w14:textId="77777777" w:rsidR="00690462" w:rsidRPr="00A471C9" w:rsidRDefault="00690462" w:rsidP="00701AB7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Категория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4984" w14:textId="77777777" w:rsidR="00690462" w:rsidRPr="00A471C9" w:rsidRDefault="00690462" w:rsidP="00701AB7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>
              <w:t xml:space="preserve">Протяжённость, </w:t>
            </w:r>
            <w:r w:rsidRPr="00A471C9">
              <w:t>м</w:t>
            </w:r>
          </w:p>
        </w:tc>
      </w:tr>
      <w:tr w:rsidR="00690462" w:rsidRPr="001174C6" w14:paraId="53D2DD29" w14:textId="77777777" w:rsidTr="00EF45CE">
        <w:trPr>
          <w:trHeight w:val="414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50BC" w14:textId="77777777" w:rsidR="00690462" w:rsidRPr="00F95E5D" w:rsidRDefault="00690462" w:rsidP="00701AB7">
            <w:pPr>
              <w:pStyle w:val="25"/>
              <w:tabs>
                <w:tab w:val="left" w:pos="851"/>
              </w:tabs>
              <w:suppressAutoHyphens/>
              <w:ind w:left="0"/>
              <w:jc w:val="center"/>
            </w:pPr>
            <w:r w:rsidRPr="00F95E5D">
              <w:t>ВОЛС на кустовую площадку №96у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2BDD" w14:textId="77777777" w:rsidR="00690462" w:rsidRPr="00F95E5D" w:rsidRDefault="00690462" w:rsidP="00701AB7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95E5D"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A8E1" w14:textId="77777777" w:rsidR="00690462" w:rsidRPr="00F95E5D" w:rsidRDefault="00690462" w:rsidP="00701AB7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95E5D">
              <w:t>-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B9A5" w14:textId="77777777" w:rsidR="00690462" w:rsidRPr="00F95E5D" w:rsidRDefault="00690462" w:rsidP="00701AB7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>
              <w:t>1316, из них 144 по эстакаде</w:t>
            </w:r>
          </w:p>
        </w:tc>
      </w:tr>
    </w:tbl>
    <w:p w14:paraId="3E978EC0" w14:textId="77777777" w:rsidR="00EF45CE" w:rsidRDefault="00EF45CE" w:rsidP="00690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85C2B" w14:textId="77777777" w:rsidR="00690462" w:rsidRDefault="00690462" w:rsidP="006904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планируемых </w:t>
      </w:r>
    </w:p>
    <w:p w14:paraId="04149EAA" w14:textId="77777777" w:rsidR="00690462" w:rsidRDefault="00690462" w:rsidP="006904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воздушных линий электропередач (далее – ВЛ)</w:t>
      </w:r>
    </w:p>
    <w:p w14:paraId="26178659" w14:textId="77777777" w:rsidR="00690462" w:rsidRPr="001174C6" w:rsidRDefault="00690462" w:rsidP="006904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417"/>
        <w:gridCol w:w="1276"/>
        <w:gridCol w:w="2552"/>
      </w:tblGrid>
      <w:tr w:rsidR="00690462" w:rsidRPr="001174C6" w14:paraId="12676DED" w14:textId="77777777" w:rsidTr="00EF45CE">
        <w:trPr>
          <w:cantSplit/>
          <w:trHeight w:val="3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CCB6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4DCB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8F8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D315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Тип опор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C98A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5EBE" w14:textId="77777777" w:rsidR="00690462" w:rsidRPr="00A471C9" w:rsidRDefault="00690462" w:rsidP="00701A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690462" w:rsidRPr="001174C6" w14:paraId="4F48ABC3" w14:textId="77777777" w:rsidTr="00EF45CE">
        <w:trPr>
          <w:cantSplit/>
          <w:trHeight w:val="11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AD7" w14:textId="77777777" w:rsidR="00690462" w:rsidRPr="00F95E5D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5D">
              <w:rPr>
                <w:rFonts w:ascii="Times New Roman" w:hAnsi="Times New Roman" w:cs="Times New Roman"/>
                <w:sz w:val="24"/>
              </w:rPr>
              <w:t xml:space="preserve">ВЛ 6 </w:t>
            </w:r>
            <w:proofErr w:type="spellStart"/>
            <w:r w:rsidRPr="00F95E5D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F95E5D">
              <w:rPr>
                <w:rFonts w:ascii="Times New Roman" w:hAnsi="Times New Roman" w:cs="Times New Roman"/>
                <w:sz w:val="24"/>
              </w:rPr>
              <w:t xml:space="preserve"> на кустовую площадку №96у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375B" w14:textId="77777777" w:rsidR="00690462" w:rsidRPr="00F95E5D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5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8251" w14:textId="77777777" w:rsidR="00690462" w:rsidRPr="00F95E5D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5D">
              <w:rPr>
                <w:rFonts w:ascii="Times New Roman" w:hAnsi="Times New Roman" w:cs="Times New Roman"/>
                <w:sz w:val="24"/>
              </w:rPr>
              <w:t>АС 120/19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1240" w14:textId="77777777" w:rsidR="00690462" w:rsidRPr="00F95E5D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5D">
              <w:rPr>
                <w:rFonts w:ascii="Times New Roman" w:hAnsi="Times New Roman" w:cs="Times New Roman"/>
                <w:sz w:val="24"/>
              </w:rPr>
              <w:t>опоры из труб, решетчатые опоры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FD43" w14:textId="77777777" w:rsidR="00690462" w:rsidRPr="00F95E5D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5D">
              <w:rPr>
                <w:rFonts w:ascii="Times New Roman" w:hAnsi="Times New Roman" w:cs="Times New Roman"/>
                <w:sz w:val="24"/>
              </w:rPr>
              <w:t>Стеклянная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CF47" w14:textId="77777777" w:rsidR="00690462" w:rsidRPr="00F95E5D" w:rsidRDefault="00690462" w:rsidP="00701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5D">
              <w:rPr>
                <w:rFonts w:ascii="Times New Roman" w:hAnsi="Times New Roman" w:cs="Times New Roman"/>
                <w:sz w:val="24"/>
              </w:rPr>
              <w:t>1242</w:t>
            </w:r>
          </w:p>
        </w:tc>
      </w:tr>
    </w:tbl>
    <w:p w14:paraId="6CF926BA" w14:textId="77777777" w:rsidR="00020178" w:rsidRPr="00EF45CE" w:rsidRDefault="00020178" w:rsidP="00EF45C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020178" w:rsidRPr="00EF45CE" w:rsidSect="00EF45CE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32F2" w14:textId="77777777" w:rsidR="00E90828" w:rsidRDefault="00E90828">
      <w:pPr>
        <w:spacing w:after="0" w:line="240" w:lineRule="auto"/>
      </w:pPr>
      <w:r>
        <w:separator/>
      </w:r>
    </w:p>
  </w:endnote>
  <w:endnote w:type="continuationSeparator" w:id="0">
    <w:p w14:paraId="6970D46C" w14:textId="77777777" w:rsidR="00E90828" w:rsidRDefault="00E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BCA0" w14:textId="77777777" w:rsidR="00E90828" w:rsidRDefault="00E90828">
      <w:pPr>
        <w:spacing w:after="0" w:line="240" w:lineRule="auto"/>
      </w:pPr>
      <w:r>
        <w:separator/>
      </w:r>
    </w:p>
  </w:footnote>
  <w:footnote w:type="continuationSeparator" w:id="0">
    <w:p w14:paraId="20780188" w14:textId="77777777" w:rsidR="00E90828" w:rsidRDefault="00E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127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E9BDC5" w14:textId="288F1999" w:rsidR="00EF45CE" w:rsidRPr="00EF45CE" w:rsidRDefault="00EF45C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45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45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45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F45CE">
          <w:rPr>
            <w:rFonts w:ascii="Times New Roman" w:hAnsi="Times New Roman" w:cs="Times New Roman"/>
            <w:sz w:val="24"/>
            <w:szCs w:val="24"/>
          </w:rPr>
          <w:t>2</w:t>
        </w:r>
        <w:r w:rsidRPr="00EF45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4FF3DE" w14:textId="77777777" w:rsidR="00EF45CE" w:rsidRDefault="00EF45C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1A59D5"/>
    <w:rsid w:val="002E2119"/>
    <w:rsid w:val="00362108"/>
    <w:rsid w:val="00690462"/>
    <w:rsid w:val="007323D0"/>
    <w:rsid w:val="00E90828"/>
    <w:rsid w:val="00E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n@rosnef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3955</Words>
  <Characters>22546</Characters>
  <Application>Microsoft Office Word</Application>
  <DocSecurity>0</DocSecurity>
  <Lines>187</Lines>
  <Paragraphs>52</Paragraphs>
  <ScaleCrop>false</ScaleCrop>
  <Company>ТомскНИПИнефть</Company>
  <LinksUpToDate>false</LinksUpToDate>
  <CharactersWithSpaces>26449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cp:lastPrinted>2025-04-10T06:56:00Z</cp:lastPrinted>
  <dcterms:created xsi:type="dcterms:W3CDTF">2025-04-12T05:13:00Z</dcterms:created>
  <dcterms:modified xsi:type="dcterms:W3CDTF">2025-04-12T05:13:00Z</dcterms:modified>
</cp:coreProperties>
</file>