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1C4" w:rsidRPr="002F21C4" w:rsidRDefault="002F21C4" w:rsidP="002F21C4">
      <w:pPr>
        <w:tabs>
          <w:tab w:val="left" w:pos="1701"/>
        </w:tabs>
        <w:spacing w:after="0"/>
        <w:jc w:val="right"/>
        <w:rPr>
          <w:rFonts w:ascii="Times New Roman" w:hAnsi="Times New Roman" w:cs="Times New Roman"/>
        </w:rPr>
      </w:pPr>
      <w:r w:rsidRPr="002F21C4">
        <w:rPr>
          <w:rFonts w:ascii="Times New Roman" w:hAnsi="Times New Roman" w:cs="Times New Roman"/>
        </w:rPr>
        <w:t>Приложение № 1</w:t>
      </w:r>
    </w:p>
    <w:p w:rsidR="002F21C4" w:rsidRPr="002F21C4" w:rsidRDefault="002F21C4" w:rsidP="002F21C4">
      <w:pPr>
        <w:spacing w:after="0"/>
        <w:jc w:val="right"/>
        <w:rPr>
          <w:rFonts w:ascii="Times New Roman" w:hAnsi="Times New Roman" w:cs="Times New Roman"/>
        </w:rPr>
      </w:pPr>
      <w:r w:rsidRPr="002F21C4">
        <w:rPr>
          <w:rFonts w:ascii="Times New Roman" w:hAnsi="Times New Roman" w:cs="Times New Roman"/>
        </w:rPr>
        <w:t>к постановлению администрации</w:t>
      </w:r>
    </w:p>
    <w:p w:rsidR="002F21C4" w:rsidRPr="002F21C4" w:rsidRDefault="002F21C4" w:rsidP="002F21C4">
      <w:pPr>
        <w:spacing w:after="0"/>
        <w:jc w:val="right"/>
        <w:rPr>
          <w:rFonts w:ascii="Times New Roman" w:hAnsi="Times New Roman" w:cs="Times New Roman"/>
        </w:rPr>
      </w:pPr>
      <w:proofErr w:type="spellStart"/>
      <w:r w:rsidRPr="002F21C4">
        <w:rPr>
          <w:rFonts w:ascii="Times New Roman" w:hAnsi="Times New Roman" w:cs="Times New Roman"/>
        </w:rPr>
        <w:t>Нефтеюганского</w:t>
      </w:r>
      <w:proofErr w:type="spellEnd"/>
      <w:r w:rsidRPr="002F21C4">
        <w:rPr>
          <w:rFonts w:ascii="Times New Roman" w:hAnsi="Times New Roman" w:cs="Times New Roman"/>
        </w:rPr>
        <w:t xml:space="preserve"> района</w:t>
      </w:r>
    </w:p>
    <w:p w:rsidR="002F21C4" w:rsidRPr="002F21C4" w:rsidRDefault="002F21C4" w:rsidP="002F21C4">
      <w:pPr>
        <w:spacing w:after="0"/>
        <w:jc w:val="right"/>
        <w:rPr>
          <w:rFonts w:ascii="Times New Roman" w:hAnsi="Times New Roman" w:cs="Times New Roman"/>
        </w:rPr>
      </w:pPr>
      <w:r w:rsidRPr="002F21C4">
        <w:rPr>
          <w:rFonts w:ascii="Times New Roman" w:hAnsi="Times New Roman" w:cs="Times New Roman"/>
        </w:rPr>
        <w:t>от_________________ № ______</w:t>
      </w:r>
    </w:p>
    <w:p w:rsidR="002F21C4" w:rsidRDefault="002F21C4" w:rsidP="002F21C4">
      <w:pPr>
        <w:jc w:val="right"/>
      </w:pPr>
    </w:p>
    <w:p w:rsidR="002F21C4" w:rsidRDefault="002F21C4" w:rsidP="002F21C4">
      <w:pPr>
        <w:jc w:val="center"/>
        <w:rPr>
          <w:rFonts w:ascii="Times New Roman" w:hAnsi="Times New Roman" w:cs="Times New Roman"/>
          <w:sz w:val="26"/>
          <w:szCs w:val="26"/>
        </w:rPr>
      </w:pPr>
      <w:r w:rsidRPr="002F21C4">
        <w:rPr>
          <w:rFonts w:ascii="Times New Roman" w:hAnsi="Times New Roman" w:cs="Times New Roman"/>
          <w:sz w:val="26"/>
          <w:szCs w:val="26"/>
        </w:rPr>
        <w:t>До</w:t>
      </w:r>
      <w:bookmarkStart w:id="0" w:name="_GoBack"/>
      <w:bookmarkEnd w:id="0"/>
      <w:r w:rsidRPr="002F21C4">
        <w:rPr>
          <w:rFonts w:ascii="Times New Roman" w:hAnsi="Times New Roman" w:cs="Times New Roman"/>
          <w:sz w:val="26"/>
          <w:szCs w:val="26"/>
        </w:rPr>
        <w:t xml:space="preserve">ходы бюджета по кодам классификации доходов бюджета за 1 </w:t>
      </w:r>
      <w:r>
        <w:rPr>
          <w:rFonts w:ascii="Times New Roman" w:hAnsi="Times New Roman" w:cs="Times New Roman"/>
          <w:sz w:val="26"/>
          <w:szCs w:val="26"/>
        </w:rPr>
        <w:t>полугодие</w:t>
      </w:r>
      <w:r w:rsidRPr="002F21C4">
        <w:rPr>
          <w:rFonts w:ascii="Times New Roman" w:hAnsi="Times New Roman" w:cs="Times New Roman"/>
          <w:sz w:val="26"/>
          <w:szCs w:val="26"/>
        </w:rPr>
        <w:t xml:space="preserve"> 2020 года</w:t>
      </w:r>
    </w:p>
    <w:p w:rsidR="00783916" w:rsidRDefault="00783916" w:rsidP="001069CD">
      <w:pPr>
        <w:spacing w:line="240" w:lineRule="auto"/>
        <w:ind w:right="-739"/>
        <w:jc w:val="right"/>
        <w:rPr>
          <w:rFonts w:ascii="Times New Roman" w:hAnsi="Times New Roman" w:cs="Times New Roman"/>
          <w:sz w:val="26"/>
          <w:szCs w:val="26"/>
        </w:rPr>
      </w:pPr>
      <w:r w:rsidRPr="00A851DD">
        <w:rPr>
          <w:rFonts w:ascii="Times New Roman" w:hAnsi="Times New Roman" w:cs="Times New Roman"/>
        </w:rPr>
        <w:t>(в рублях)</w:t>
      </w:r>
    </w:p>
    <w:tbl>
      <w:tblPr>
        <w:tblW w:w="1616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269"/>
        <w:gridCol w:w="567"/>
        <w:gridCol w:w="1417"/>
        <w:gridCol w:w="1277"/>
        <w:gridCol w:w="1134"/>
        <w:gridCol w:w="1276"/>
        <w:gridCol w:w="1134"/>
        <w:gridCol w:w="1134"/>
        <w:gridCol w:w="1275"/>
        <w:gridCol w:w="1133"/>
        <w:gridCol w:w="1276"/>
        <w:gridCol w:w="1134"/>
        <w:gridCol w:w="1134"/>
      </w:tblGrid>
      <w:tr w:rsidR="002F21C4" w:rsidRPr="002F21C4" w:rsidTr="0001513F">
        <w:trPr>
          <w:trHeight w:val="17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Наименование </w:t>
            </w: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>показателя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строки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дохода по бюджетной классификации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консолидированный бюджет субъекта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суммы,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городских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консолидированный бюджет субъекта Российской Федерации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суммы,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городских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сельских поселений</w:t>
            </w:r>
          </w:p>
        </w:tc>
      </w:tr>
      <w:tr w:rsidR="002F21C4" w:rsidRPr="002F21C4" w:rsidTr="0001513F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</w:tr>
      <w:tr w:rsidR="002F21C4" w:rsidRPr="002F21C4" w:rsidTr="0001513F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бюджета - всего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6 651 598 344,31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985 772 251,77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6 553 778 975,43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522 342 332,07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561 249 288,58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2 565 726 735,36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549 160 038,67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2 536 165 020,23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236 777 151,32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341 944 602,48</w:t>
            </w:r>
          </w:p>
        </w:tc>
      </w:tr>
      <w:tr w:rsidR="002F21C4" w:rsidRPr="002F21C4" w:rsidTr="0001513F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F21C4" w:rsidRPr="002F21C4" w:rsidTr="0001513F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НАЛОГОВЫЕ И НЕНАЛОГОВЫЕ ДОХОДЫ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000 1 00 00 000 00 0000 000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2 797 753 854,18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2 488 079 200,00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144 848 600,00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164 826 054,18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1 274 045 047,17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1 109 902 860,15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70 913 625,55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93 228 561,47</w:t>
            </w:r>
          </w:p>
        </w:tc>
      </w:tr>
      <w:tr w:rsidR="002F21C4" w:rsidRPr="002F21C4" w:rsidTr="0001513F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ПРИБЫЛЬ, ДОХОДЫ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000 1 01 00 000 00 0000 000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1 498 281 513,57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1 326 775 000,00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57 235 000,00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114 271 513,57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701 383 921,59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607 608 616,15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29 740 704,29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64 034 601,15</w:t>
            </w:r>
          </w:p>
        </w:tc>
      </w:tr>
      <w:tr w:rsidR="002F21C4" w:rsidRPr="002F21C4" w:rsidTr="0001513F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доходы физических лиц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000 1 01 02 000 01 0000 110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1 498 281 513,57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1 326 775 000,00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57 235 000,00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114 271 513,57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701 383 921,59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607 608 616,15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29 740 704,29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64 034 601,15</w:t>
            </w:r>
          </w:p>
        </w:tc>
      </w:tr>
      <w:tr w:rsidR="002F21C4" w:rsidRPr="002F21C4" w:rsidTr="00783916">
        <w:trPr>
          <w:trHeight w:val="1521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000 1 01 02 010 01 0000 110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1 481 950 965,77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1 310 760 000,00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114 090 965,77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694 600 524,07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601 179 858,42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29 610 059,03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63 810 606,62</w:t>
            </w:r>
          </w:p>
        </w:tc>
      </w:tr>
      <w:tr w:rsidR="002F21C4" w:rsidRPr="002F21C4" w:rsidTr="00783916">
        <w:trPr>
          <w:trHeight w:val="2404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000 1 01 02 020 01 0000 110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495 547,80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160 547,80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563 195,65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406 010,15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2 848,50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154 337,00</w:t>
            </w:r>
          </w:p>
        </w:tc>
      </w:tr>
      <w:tr w:rsidR="002F21C4" w:rsidRPr="002F21C4" w:rsidTr="00783916">
        <w:trPr>
          <w:trHeight w:val="978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000 1 01 02 030 01 0000 110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710 366,19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512 911,90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127 796,76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69 657,53</w:t>
            </w:r>
          </w:p>
        </w:tc>
      </w:tr>
      <w:tr w:rsidR="002F21C4" w:rsidRPr="002F21C4" w:rsidTr="00783916">
        <w:trPr>
          <w:trHeight w:val="1686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000 1 01 02 040 01 0000 110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5 509 835,68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5 509 835,68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01513F">
        <w:trPr>
          <w:trHeight w:val="90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000 1 03 00 000 00 0000 000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22 326 732,96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5 851 100,00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7 133 000,00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9 342 632,96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10 650 429,91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2 614 243,96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3 759 282,82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4 276 903,13</w:t>
            </w:r>
          </w:p>
        </w:tc>
      </w:tr>
      <w:tr w:rsidR="002F21C4" w:rsidRPr="002F21C4" w:rsidTr="0001513F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000 1 03 02 000 01 0000 110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22 326 732,96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5 851 100,00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7 133 000,00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9 342 632,96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10 650 429,91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2 614 243,96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3 759 282,82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4 276 903,13</w:t>
            </w:r>
          </w:p>
        </w:tc>
      </w:tr>
      <w:tr w:rsidR="002F21C4" w:rsidRPr="002F21C4" w:rsidTr="00783916">
        <w:trPr>
          <w:trHeight w:val="1437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000 1 03 02 230 01 0000 110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8 090 873,62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2 120 400,00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2 585 000,00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3 385 473,62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5 045 968,99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1 238 578,55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1 781 075,95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2 026 314,49</w:t>
            </w:r>
          </w:p>
        </w:tc>
      </w:tr>
      <w:tr w:rsidR="002F21C4" w:rsidRPr="002F21C4" w:rsidTr="00783916">
        <w:trPr>
          <w:trHeight w:val="2404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000 1 03 02 231 01 0000 110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8 090 873,62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2 120 400,00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2 585 000,00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3 385 473,62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5 045 968,99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1 238 578,55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1 781 075,95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2 026 314,49</w:t>
            </w:r>
          </w:p>
        </w:tc>
      </w:tr>
      <w:tr w:rsidR="002F21C4" w:rsidRPr="002F21C4" w:rsidTr="00783916">
        <w:trPr>
          <w:trHeight w:val="1944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инжекторных</w:t>
            </w:r>
            <w:proofErr w:type="spellEnd"/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000 1 03 02 240 01 0000 110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53 241,70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22 241,70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33 014,74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8 103,76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11 653,21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13 257,77</w:t>
            </w:r>
          </w:p>
        </w:tc>
      </w:tr>
      <w:tr w:rsidR="002F21C4" w:rsidRPr="002F21C4" w:rsidTr="00783916">
        <w:trPr>
          <w:trHeight w:val="2836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инжекторных</w:t>
            </w:r>
            <w:proofErr w:type="spellEnd"/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000 1 03 02 241 01 0000 110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53 241,70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22 241,70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33 014,74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8 103,76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11 653,21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13 257,77</w:t>
            </w:r>
          </w:p>
        </w:tc>
      </w:tr>
      <w:tr w:rsidR="002F21C4" w:rsidRPr="002F21C4" w:rsidTr="00783916">
        <w:trPr>
          <w:trHeight w:val="147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000 1 03 02 250 01 0000 110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15 374 584,96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4 111 100,00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5 012 000,00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6 251 484,96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6 575 767,68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1 614 081,41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2 321 049,07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2 640 637,20</w:t>
            </w:r>
          </w:p>
        </w:tc>
      </w:tr>
      <w:tr w:rsidR="002F21C4" w:rsidRPr="002F21C4" w:rsidTr="00783916">
        <w:trPr>
          <w:trHeight w:val="226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000 1 03 02 251 01 0000 110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15 374 584,96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4 111 100,00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5 012 000,00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6 251 484,96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6 575 767,68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1 614 081,41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2 321 049,07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2 640 637,20</w:t>
            </w:r>
          </w:p>
        </w:tc>
      </w:tr>
      <w:tr w:rsidR="002F21C4" w:rsidRPr="002F21C4" w:rsidTr="00783916">
        <w:trPr>
          <w:trHeight w:val="1377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000 1 03 02 260 01 0000 110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-1 191 967,32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-394 400,00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-481 000,00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-316 567,32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-1 004 321,50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-246 519,76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-354 495,41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-403 306,33</w:t>
            </w:r>
          </w:p>
        </w:tc>
      </w:tr>
      <w:tr w:rsidR="002F21C4" w:rsidRPr="002F21C4" w:rsidTr="00783916">
        <w:trPr>
          <w:trHeight w:val="245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000 1 03 02 261 01 0000 110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-1 191 967,32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-394 400,00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-481 000,00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-316 567,32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-1 004 321,50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-246 519,76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-354 495,41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-403 306,33</w:t>
            </w:r>
          </w:p>
        </w:tc>
      </w:tr>
      <w:tr w:rsidR="002F21C4" w:rsidRPr="002F21C4" w:rsidTr="0001513F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СОВОКУПНЫЙ ДОХОД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000 1 05 00 000 00 0000 000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107 168 300,00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97 986 400,00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3 441 900,00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44 406 833,96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40 806 992,09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2 144 603,40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1 455 238,47</w:t>
            </w:r>
          </w:p>
        </w:tc>
      </w:tr>
      <w:tr w:rsidR="002F21C4" w:rsidRPr="002F21C4" w:rsidTr="00783916">
        <w:trPr>
          <w:trHeight w:val="53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000 1 05 01 000 00 0000 110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85 260 400,00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85 260 400,00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35 759 628,10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35 759 628,10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783916">
        <w:trPr>
          <w:trHeight w:val="687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000 1 05 01 010 01 0000 110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29 942 801,85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29 942 801,85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783916">
        <w:trPr>
          <w:trHeight w:val="709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000 1 05 01 011 01 0000 110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29 942 801,85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29 942 801,85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01513F">
        <w:trPr>
          <w:trHeight w:val="112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000 1 05 01 020 01 0000 110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15 260 400,00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15 260 400,00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5 684 531,27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5 684 531,27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783916">
        <w:trPr>
          <w:trHeight w:val="127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000 1 05 01 021 01 0000 110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15 260 400,00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15 260 400,00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5 684 531,27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5 684 531,27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783916">
        <w:trPr>
          <w:trHeight w:val="782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000 1 05 01 050 01 0000 110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132 294,98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132 294,98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01513F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000 1 05 02 000 02 0000 110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18 143 600,00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5 500 000,00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2 643 600,00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6 664 901,54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3 506 738,67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2 099 865,90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1 058 296,97</w:t>
            </w:r>
          </w:p>
        </w:tc>
      </w:tr>
      <w:tr w:rsidR="002F21C4" w:rsidRPr="002F21C4" w:rsidTr="0001513F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000 1 05 02 010 02 0000 110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18 143 600,00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5 500 000,00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2 643 600,00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6 664 371,45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3 506 473,63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2 099 600,85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1 058 296,97</w:t>
            </w:r>
          </w:p>
        </w:tc>
      </w:tr>
      <w:tr w:rsidR="002F21C4" w:rsidRPr="002F21C4" w:rsidTr="00783916">
        <w:trPr>
          <w:trHeight w:val="694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000 1 05 02 020 02 0000 110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530,09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265,04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265,05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01513F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сельскохозяйственный налог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000 1 05 03 000 01 0000 110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2 076 300,00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1 038 000,00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798 300,00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884 015,42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442 336,42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44 737,50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396 941,50</w:t>
            </w:r>
          </w:p>
        </w:tc>
      </w:tr>
      <w:tr w:rsidR="002F21C4" w:rsidRPr="002F21C4" w:rsidTr="0001513F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сельскохозяйственный налог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000 1 05 03 010 01 0000 110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2 076 300,00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1 038 000,00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798 300,00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884 015,42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442 336,42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44 737,50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396 941,50</w:t>
            </w:r>
          </w:p>
        </w:tc>
      </w:tr>
      <w:tr w:rsidR="002F21C4" w:rsidRPr="002F21C4" w:rsidTr="00783916">
        <w:trPr>
          <w:trHeight w:val="489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000 1 05 04 000 02 0000 110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1 688 000,00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1 688 000,00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1 098 288,90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1 098 288,90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783916">
        <w:trPr>
          <w:trHeight w:val="709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000 1 05 04 020 02 0000 110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1 688 000,00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1 688 000,00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1 098 288,90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1 098 288,90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01513F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ИМУЩЕСТВО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000 1 06 00 000 00 0000 000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66 765 700,00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40 571 100,00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15 884 000,00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10 310 600,00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28 802 718,09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18 713 763,75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5 167 340,68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4 921 613,66</w:t>
            </w:r>
          </w:p>
        </w:tc>
      </w:tr>
      <w:tr w:rsidR="002F21C4" w:rsidRPr="002F21C4" w:rsidTr="0001513F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имущество физических лиц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000 1 06 01 000 00 0000 110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9 035 500,00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4 428 000,00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4 237 500,00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2 174 703,32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34 005,72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717 665,50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1 423 032,10</w:t>
            </w:r>
          </w:p>
        </w:tc>
      </w:tr>
      <w:tr w:rsidR="002F21C4" w:rsidRPr="002F21C4" w:rsidTr="00783916">
        <w:trPr>
          <w:trHeight w:val="772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000 1 06 01 030 05 0000 110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34 005,72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34 005,72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783916">
        <w:trPr>
          <w:trHeight w:val="942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000 1 06 01 030 10 0000 110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4 237 500,00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4 237 500,00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1 423 032,10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1 423 032,10</w:t>
            </w:r>
          </w:p>
        </w:tc>
      </w:tr>
      <w:tr w:rsidR="002F21C4" w:rsidRPr="002F21C4" w:rsidTr="00783916">
        <w:trPr>
          <w:trHeight w:val="814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000 1 06 01 030 13 0000 110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4 428 000,00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4 428 000,00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717 665,50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717 665,50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01513F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Транспортный налог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000 1 06 04 000 02 0000 110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15 275 800,00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12 893 100,00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1 297 000,00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1 085 700,00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6 361 752,75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5 437 286,07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471 479,42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452 987,26</w:t>
            </w:r>
          </w:p>
        </w:tc>
      </w:tr>
      <w:tr w:rsidR="002F21C4" w:rsidRPr="002F21C4" w:rsidTr="0001513F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Транспортный налог с организаций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000 1 06 04 011 02 0000 110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7 390 900,00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6 584 500,00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417 200,00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389 200,00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4 703 915,39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4 110 816,51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279 211,68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313 887,20</w:t>
            </w:r>
          </w:p>
        </w:tc>
      </w:tr>
      <w:tr w:rsidR="002F21C4" w:rsidRPr="002F21C4" w:rsidTr="0001513F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Транспортный налог с физических лиц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000 1 06 04 012 02 0000 110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7 884 900,00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6 308 600,00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879 800,00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696 500,00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1 657 837,36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1 326 469,56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192 267,74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139 100,06</w:t>
            </w:r>
          </w:p>
        </w:tc>
      </w:tr>
      <w:tr w:rsidR="002F21C4" w:rsidRPr="002F21C4" w:rsidTr="0001513F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000 1 06 06 000 00 0000 110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42 454 400,00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27 308 000,00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10 159 000,00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4 987 400,00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20 266 262,02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13 242 471,96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3 978 195,76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3 045 594,30</w:t>
            </w:r>
          </w:p>
        </w:tc>
      </w:tr>
      <w:tr w:rsidR="002F21C4" w:rsidRPr="002F21C4" w:rsidTr="0001513F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организаций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000 1 06 06 030 00 0000 110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37 772 800,00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25 879 000,00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7 625 000,00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4 268 800,00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19 463 974,41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12 921 625,68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3 739 813,94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2 802 534,79</w:t>
            </w:r>
          </w:p>
        </w:tc>
      </w:tr>
      <w:tr w:rsidR="002F21C4" w:rsidRPr="002F21C4" w:rsidTr="00783916">
        <w:trPr>
          <w:trHeight w:val="66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000 1 06 06 033 05 0000 110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25 879 000,00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25 879 000,00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12 921 625,68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12 921 625,68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783916">
        <w:trPr>
          <w:trHeight w:val="691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000 1 06 06 033 10 0000 110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4 268 800,00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4 268 800,00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2 802 534,79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2 802 534,79</w:t>
            </w:r>
          </w:p>
        </w:tc>
      </w:tr>
      <w:tr w:rsidR="002F21C4" w:rsidRPr="002F21C4" w:rsidTr="00783916">
        <w:trPr>
          <w:trHeight w:val="70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000 1 06 06 033 13 0000 110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7 625 000,00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7 625 000,00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3 739 813,94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3 739 813,94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01513F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физических лиц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000 1 06 06 040 00 0000 110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4 681 600,00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1 429 000,00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2 534 000,00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718 600,00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802 287,61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320 846,28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238 381,82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243 059,51</w:t>
            </w:r>
          </w:p>
        </w:tc>
      </w:tr>
      <w:tr w:rsidR="002F21C4" w:rsidRPr="002F21C4" w:rsidTr="0001513F">
        <w:trPr>
          <w:trHeight w:val="90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000 1 06 06 043 05 0000 110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1 429 000,00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1 429 000,00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320 846,28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320 846,28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783916">
        <w:trPr>
          <w:trHeight w:val="601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000 1 06 06 043 10 0000 110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718 600,00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718 600,00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243 059,51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243 059,51</w:t>
            </w:r>
          </w:p>
        </w:tc>
      </w:tr>
      <w:tr w:rsidR="002F21C4" w:rsidRPr="002F21C4" w:rsidTr="00783916">
        <w:trPr>
          <w:trHeight w:val="639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000 1 06 06 043 13 0000 110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2 534 000,00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2 534 000,00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238 381,82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238 381,82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01513F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ПОШЛИНА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000 1 08 00 000 00 0000 000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2 119 000,00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1 626 452,23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1 612 342,23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14 110,00</w:t>
            </w:r>
          </w:p>
        </w:tc>
      </w:tr>
      <w:tr w:rsidR="002F21C4" w:rsidRPr="002F21C4" w:rsidTr="0001513F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000 1 08 03 000 01 0000 110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1 612 342,23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1 612 342,23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783916">
        <w:trPr>
          <w:trHeight w:val="819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000 1 08 03 010 01 0000 110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1 612 342,23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1 612 342,23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783916">
        <w:trPr>
          <w:trHeight w:val="97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000 1 08 04 000 01 0000 110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14 110,00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14 110,00</w:t>
            </w:r>
          </w:p>
        </w:tc>
      </w:tr>
      <w:tr w:rsidR="002F21C4" w:rsidRPr="002F21C4" w:rsidTr="00783916">
        <w:trPr>
          <w:trHeight w:val="1412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000 1 08 04 020 01 0000 110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14 110,00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14 110,00</w:t>
            </w:r>
          </w:p>
        </w:tc>
      </w:tr>
      <w:tr w:rsidR="002F21C4" w:rsidRPr="002F21C4" w:rsidTr="0001513F">
        <w:trPr>
          <w:trHeight w:val="90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000 1 11 00 000 00 0000 000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293 069 400,00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240 415 000,00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42 921 300,00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9 733 100,00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145 588 427,98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118 294 607,69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22 219 389,63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5 074 430,66</w:t>
            </w:r>
          </w:p>
        </w:tc>
      </w:tr>
      <w:tr w:rsidR="002F21C4" w:rsidRPr="002F21C4" w:rsidTr="00783916">
        <w:trPr>
          <w:trHeight w:val="1507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000 1 11 01 000 00 0000 120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222 600,00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222 600,00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783916">
        <w:trPr>
          <w:trHeight w:val="1148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000 1 11 01 050 05 0000 120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222 600,00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222 600,00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783916">
        <w:trPr>
          <w:trHeight w:val="1689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000 1 11 05 000 00 0000 120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287 514 200,00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239 740 000,00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40 621 300,00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7 152 900,00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142 851 444,86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118 033 670,69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21 086 212,35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3 731 561,82</w:t>
            </w:r>
          </w:p>
        </w:tc>
      </w:tr>
      <w:tr w:rsidR="002F21C4" w:rsidRPr="002F21C4" w:rsidTr="00783916">
        <w:trPr>
          <w:trHeight w:val="116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000 1 11 05 010 00 0000 120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260 000 000,00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235 000 000,00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131 038 503,67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115 393 510,09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15 644 993,58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783916">
        <w:trPr>
          <w:trHeight w:val="169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000 1 11 05 013 05 0000 120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99 748 516,55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99 748 516,55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783916">
        <w:trPr>
          <w:trHeight w:val="159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000 1 11 05 013 13 0000 120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31 289 987,12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15 644 993,54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15 644 993,58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783916">
        <w:trPr>
          <w:trHeight w:val="1547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000 1 11 05 020 00 0000 120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235 630,04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235 630,04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783916">
        <w:trPr>
          <w:trHeight w:val="1471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000 1 11 05 025 05 0000 120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235 630,04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235 630,04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783916">
        <w:trPr>
          <w:trHeight w:val="856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000 1 11 05 070 00 0000 120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27 074 200,00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15 621 300,00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7 152 900,00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11 577 311,15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2 404 530,56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5 441 218,77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3 731 561,82</w:t>
            </w:r>
          </w:p>
        </w:tc>
      </w:tr>
      <w:tr w:rsidR="002F21C4" w:rsidRPr="002F21C4" w:rsidTr="00783916">
        <w:trPr>
          <w:trHeight w:val="729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000 1 11 05 075 05 0000 120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2 404 530,56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2 404 530,56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783916">
        <w:trPr>
          <w:trHeight w:val="626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000 1 11 05 075 10 0000 120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7 152 900,00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7 152 900,00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3 731 561,82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3 731 561,82</w:t>
            </w:r>
          </w:p>
        </w:tc>
      </w:tr>
      <w:tr w:rsidR="002F21C4" w:rsidRPr="002F21C4" w:rsidTr="00783916">
        <w:trPr>
          <w:trHeight w:val="79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000 1 11 05 075 13 0000 120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15 621 300,00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15 621 300,00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5 441 218,77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5 441 218,77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783916">
        <w:trPr>
          <w:trHeight w:val="84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000 1 11 05 300 00 0000 120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783916">
        <w:trPr>
          <w:trHeight w:val="717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по соглашениям об установлении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000 1 11 05 310 00 0000 120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783916">
        <w:trPr>
          <w:trHeight w:val="2754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000 1 11 05 313 05 0000 120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783916">
        <w:trPr>
          <w:trHeight w:val="401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000 1 11 07 000 00 0000 120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783916">
        <w:trPr>
          <w:trHeight w:val="1006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000 1 11 07 010 00 0000 120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783916">
        <w:trPr>
          <w:trHeight w:val="96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000 1 11 07 015 05 0000 120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783916">
        <w:trPr>
          <w:trHeight w:val="1729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000 1 11 09 000 00 0000 120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5 280 200,00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2 580 200,00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2 513 583,12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37 537,00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1 133 177,28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1 342 868,84</w:t>
            </w:r>
          </w:p>
        </w:tc>
      </w:tr>
      <w:tr w:rsidR="002F21C4" w:rsidRPr="002F21C4" w:rsidTr="00783916">
        <w:trPr>
          <w:trHeight w:val="1554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000 1 11 09 040 00 0000 120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5 280 200,00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2 580 200,00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2 513 583,12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37 537,00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1 133 177,28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1 342 868,84</w:t>
            </w:r>
          </w:p>
        </w:tc>
      </w:tr>
      <w:tr w:rsidR="002F21C4" w:rsidRPr="002F21C4" w:rsidTr="00783916">
        <w:trPr>
          <w:trHeight w:val="1337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000 1 11 09 045 05 0000 120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37 537,00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37 537,00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783916">
        <w:trPr>
          <w:trHeight w:val="1417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000 1 11 09 045 10 0000 120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2 580 200,00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2 580 200,00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1 342 868,84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1 342 868,84</w:t>
            </w:r>
          </w:p>
        </w:tc>
      </w:tr>
      <w:tr w:rsidR="002F21C4" w:rsidRPr="002F21C4" w:rsidTr="00783916">
        <w:trPr>
          <w:trHeight w:val="1227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000 1 11 09 045 13 0000 120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1 133 177,28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1 133 177,28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01513F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000 1 12 00 000 00 0000 000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20 343 400,00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20 343 400,00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33 157 948,33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33 157 948,33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01513F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000 1 12 01 000 01 0000 120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20 343 400,00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20 343 400,00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33 157 948,33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33 157 948,33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01513F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000 1 12 01 010 01 0000 120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10 362 000,00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10 362 000,00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10 357 248,76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10 357 248,76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01513F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000 1 12 01 030 01 0000 120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2 567 300,00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2 567 300,00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1 684 950,44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1 684 950,44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01513F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000 1 12 01 040 01 0000 120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4 127 900,00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4 127 900,00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3 113 794,02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3 113 794,02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01513F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000 1 12 01 041 01 0000 120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3 166 700,00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3 166 700,00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585 439,40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585 439,40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01513F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000 1 12 01 042 01 0000 120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961 200,00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961 200,00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2 528 354,62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2 528 354,62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01513F">
        <w:trPr>
          <w:trHeight w:val="112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000 1 12 01 070 01 0000 120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3 286 200,00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3 286 200,00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18 001 955,11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18 001 955,11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01513F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000 1 13 00 000 00 0000 000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46 922 696,08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46 167 800,00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521 896,08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27 143 142,29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25 683 622,77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907 128,51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552 391,01</w:t>
            </w:r>
          </w:p>
        </w:tc>
      </w:tr>
      <w:tr w:rsidR="002F21C4" w:rsidRPr="002F21C4" w:rsidTr="00783916">
        <w:trPr>
          <w:trHeight w:val="30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000 1 13 01 000 00 0000 130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44 048 900,00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44 048 900,00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18 479 048,65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18 353 726,65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125 322,00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783916">
        <w:trPr>
          <w:trHeight w:val="281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000 1 13 01 990 00 0000 130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44 048 900,00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44 048 900,00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18 479 048,65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18 353 726,65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125 322,00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01513F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000 1 13 01 995 05 0000 130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44 048 900,00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44 048 900,00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18 353 726,65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18 353 726,65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01513F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000 1 13 01 995 13 0000 130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125 322,00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125 322,00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783916">
        <w:trPr>
          <w:trHeight w:val="279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000 1 13 02 000 00 0000 130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2 873 796,08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2 118 900,00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521 896,08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8 664 093,64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7 329 896,12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781 806,51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552 391,01</w:t>
            </w:r>
          </w:p>
        </w:tc>
      </w:tr>
      <w:tr w:rsidR="002F21C4" w:rsidRPr="002F21C4" w:rsidTr="00783916">
        <w:trPr>
          <w:trHeight w:val="24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000 1 13 02 990 00 0000 130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2 873 796,08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2 118 900,00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521 896,08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8 664 093,64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7 329 896,12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781 806,51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552 391,01</w:t>
            </w:r>
          </w:p>
        </w:tc>
      </w:tr>
      <w:tr w:rsidR="002F21C4" w:rsidRPr="002F21C4" w:rsidTr="00783916">
        <w:trPr>
          <w:trHeight w:val="50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000 1 13 02 995 05 0000 130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2 118 900,00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2 118 900,00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7 329 896,12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7 329 896,12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01513F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000 1 13 02 995 10 0000 130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521 896,08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521 896,08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552 391,01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552 391,01</w:t>
            </w:r>
          </w:p>
        </w:tc>
      </w:tr>
      <w:tr w:rsidR="002F21C4" w:rsidRPr="002F21C4" w:rsidTr="00783916">
        <w:trPr>
          <w:trHeight w:val="46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000 1 13 02 995 13 0000 130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781 806,51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781 806,51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01513F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000 1 14 00 000 00 0000 000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52 777 635,58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20 715 000,00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14 940 000,00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17 122 635,58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32 626 544,65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13 552 830,62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6 197 033,19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12 876 680,84</w:t>
            </w:r>
          </w:p>
        </w:tc>
      </w:tr>
      <w:tr w:rsidR="002F21C4" w:rsidRPr="002F21C4" w:rsidTr="00783916">
        <w:trPr>
          <w:trHeight w:val="10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квартир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000 1 14 01 000 00 0000 410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46 549 252,25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14 509 000,00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17 040 252,25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28 017 721,17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10 767 798,68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4 503 624,98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12 746 297,51</w:t>
            </w:r>
          </w:p>
        </w:tc>
      </w:tr>
      <w:tr w:rsidR="002F21C4" w:rsidRPr="002F21C4" w:rsidTr="00783916">
        <w:trPr>
          <w:trHeight w:val="477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квартир, находящихся в собственности муниципальных районов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000 1 14 01 050 05 0000 410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10 767 798,68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10 767 798,68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783916">
        <w:trPr>
          <w:trHeight w:val="41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квартир, находящихся в собственности сельских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000 1 14 01 050 10 0000 410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17 040 252,25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17 040 252,25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12 746 297,51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12 746 297,51</w:t>
            </w:r>
          </w:p>
        </w:tc>
      </w:tr>
      <w:tr w:rsidR="002F21C4" w:rsidRPr="002F21C4" w:rsidTr="00783916">
        <w:trPr>
          <w:trHeight w:val="491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квартир, находящихся в собственности городских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000 1 14 01 050 13 0000 410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14 509 000,00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14 509 000,00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4 503 624,98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4 503 624,98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783916">
        <w:trPr>
          <w:trHeight w:val="1554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000 1 14 02 000 00 0000 000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4 337 383,33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4 255 000,00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82 383,33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166 287,33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35 904,00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130 383,33</w:t>
            </w:r>
          </w:p>
        </w:tc>
      </w:tr>
      <w:tr w:rsidR="002F21C4" w:rsidRPr="002F21C4" w:rsidTr="00783916">
        <w:trPr>
          <w:trHeight w:val="1837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000 1 14 02 050 05 0000 410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4 255 000,00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4 255 000,00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783916">
        <w:trPr>
          <w:trHeight w:val="159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000 1 14 02 053 05 0000 410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4 255 000,00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4 255 000,00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783916">
        <w:trPr>
          <w:trHeight w:val="1779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000 1 14 02 050 10 0000 410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82 383,33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82 383,33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130 383,33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130 383,33</w:t>
            </w:r>
          </w:p>
        </w:tc>
      </w:tr>
      <w:tr w:rsidR="002F21C4" w:rsidRPr="002F21C4" w:rsidTr="00783916">
        <w:trPr>
          <w:trHeight w:val="155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000 1 14 02 053 10 0000 410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82 383,33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82 383,33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130 383,33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130 383,33</w:t>
            </w:r>
          </w:p>
        </w:tc>
      </w:tr>
      <w:tr w:rsidR="002F21C4" w:rsidRPr="002F21C4" w:rsidTr="00783916">
        <w:trPr>
          <w:trHeight w:val="1877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000 1 14 02 050 13 0000 440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35 904,00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35 904,00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783916">
        <w:trPr>
          <w:trHeight w:val="1979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000 1 14 02 053 13 0000 440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35 904,00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35 904,00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783916">
        <w:trPr>
          <w:trHeight w:val="70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000 1 14 06 000 00 0000 430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1 856 000,00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4 440 768,04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2 784 147,89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1 656 620,15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783916">
        <w:trPr>
          <w:trHeight w:val="557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000 1 14 06 010 00 0000 430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1 856 000,00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4 440 768,04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2 784 147,89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1 656 620,15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783916">
        <w:trPr>
          <w:trHeight w:val="119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000 1 14 06 013 05 0000 430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1 127 527,74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1 127 527,74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783916">
        <w:trPr>
          <w:trHeight w:val="882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000 1 14 06 013 13 0000 430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3 313 240,30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1 656 620,15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1 656 620,15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783916">
        <w:trPr>
          <w:trHeight w:val="1321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000 1 14 06 300 00 0000 430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1 768,11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884,06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783916">
        <w:trPr>
          <w:trHeight w:val="126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000 1 14 06 310 00 0000 430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1 768,11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884,06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783916">
        <w:trPr>
          <w:trHeight w:val="1837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000 1 14 06 313 05 0000 430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783916">
        <w:trPr>
          <w:trHeight w:val="158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000 1 14 06 313 13 0000 430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1 768,11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884,06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01513F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ШТРАФЫ, САНКЦИИ, ВОЗМЕЩЕНИЕ УЩЕРБА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000 1 16 00 000 00 0000 000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687 727 475,99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686 952 400,00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762 300,00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12 775,99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248 520 910,71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247 729 921,37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778 143,03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12 846,31</w:t>
            </w:r>
          </w:p>
        </w:tc>
      </w:tr>
      <w:tr w:rsidR="002F21C4" w:rsidRPr="002F21C4" w:rsidTr="00783916">
        <w:trPr>
          <w:trHeight w:val="609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000 1 16 01 000 01 0000 140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70 223 500,00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70 223 500,00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51 883 850,00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51 883 850,00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783916">
        <w:trPr>
          <w:trHeight w:val="1087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000 1 16 01 050 01 0000 140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783916">
        <w:trPr>
          <w:trHeight w:val="1631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000 1 16 01 053 01 0000 140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783916">
        <w:trPr>
          <w:trHeight w:val="1554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000 1 16 01 060 01 0000 140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2121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000 1 16 01 063 01 0000 140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1261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000 1 16 01 070 01 0000 140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2102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000 1 16 01 072 01 0000 140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1679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000 1 16 01 073 01 0000 140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1296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000 1 16 01 080 01 0000 140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70 146 900,00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70 146 900,00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50 443 500,00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50 443 500,00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226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000 1 16 01 082 01 0000 140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70 146 900,00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70 146 900,00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50 443 500,00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50 443 500,00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141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000 1 16 01 090 01 0000 140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534 800,00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534 800,00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2074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000 1 16 01 092 01 0000 140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534 800,00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534 800,00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1228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000 1 16 01 140 01 0000 140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47 500,00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2121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000 1 16 01 143 01 0000 140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47 500,00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1412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000 1 16 01 150 01 0000 140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5 050,00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2368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000 1 16 01 153 01 0000 140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5 050,00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1199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000 1 16 01 190 01 0000 140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61 500,00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2027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000 1 16 01 192 01 0000 140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1758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000 1 16 01 193 01 0000 140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43 500,00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1554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000 1 16 01 200 01 0000 140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539 200,00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539 200,00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2128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000 1 16 01 203 01 0000 140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539 200,00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539 200,00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699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000 1 16 02 000 02 0000 140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24 554,45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24 554,45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1149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000 1 16 02 010 02 0000 140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24 554,45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24 554,45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2259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000 1 16 07 000 01 0000 140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1 617 575,99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1 604 800,00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12 775,99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4 391 720,82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3 992 815,00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386 129,83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12 775,99</w:t>
            </w:r>
          </w:p>
        </w:tc>
      </w:tr>
      <w:tr w:rsidR="002F21C4" w:rsidRPr="002F21C4" w:rsidTr="006F7C5E">
        <w:trPr>
          <w:trHeight w:val="1118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000 1 16 07 010 00 0000 140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1 604 800,00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1 604 800,00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112 213,83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107 521,52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4 692,31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127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000 1 16 07 010 05 0000 140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1 604 800,00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1 604 800,00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107 521,52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107 521,52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137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000 1 16 07 010 13 0000 140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4 692,31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4 692,31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1608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000 1 16 07 090 00 0000 140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12 775,99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12 775,99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4 279 506,99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3 885 293,48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381 437,52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12 775,99</w:t>
            </w:r>
          </w:p>
        </w:tc>
      </w:tr>
      <w:tr w:rsidR="002F21C4" w:rsidRPr="002F21C4" w:rsidTr="006F7C5E">
        <w:trPr>
          <w:trHeight w:val="15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000 1 16 07 090 05 0000 140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3 885 293,48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3 885 293,48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1306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000 1 16 07 090 10 0000 140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12 775,99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12 775,99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12 775,99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12 775,99</w:t>
            </w:r>
          </w:p>
        </w:tc>
      </w:tr>
      <w:tr w:rsidR="002F21C4" w:rsidRPr="002F21C4" w:rsidTr="006F7C5E">
        <w:trPr>
          <w:trHeight w:val="1258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000 1 16 07 090 13 0000 140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381 437,52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381 437,52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01513F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000 1 16 10 000 00 0000 140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3 372 000,00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3 372 000,00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1 624 868,06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1 624 868,06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70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Платежи в целях возмещения ущерба при расторжении муниципального контракта в связи с односторонним отказом исполнителя (подрядчика) от его исполнения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000 1 16 10 080 00 0000 140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185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000 1 16 10 081 05 0000 140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144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000 1 16 10 120 00 0000 140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2 972 000,00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2 972 000,00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1 624 868,06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1 624 868,06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111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000 1 16 10 123 01 0000 140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2 972 000,00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2 972 000,00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1 625 193,06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1 625 193,06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1228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000 1 16 10 129 01 0000 140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-325,00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199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Платежи, уплачиваемые в целях возмещения вреда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000 1 16 11 000 01 0000 140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612 365 400,00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611 603 100,00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762 300,00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190 595 917,38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190 203 833,86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392 013,20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70,32</w:t>
            </w:r>
          </w:p>
        </w:tc>
      </w:tr>
      <w:tr w:rsidR="002F21C4" w:rsidRPr="002F21C4" w:rsidTr="006F7C5E">
        <w:trPr>
          <w:trHeight w:val="1579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000 1 16 11 050 01 0000 140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601 603 100,00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601 603 100,00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185 551 211,40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185 551 211,40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4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Платежи, уплачиваемые в целях возмещения вреда, причиняемого автомобильным дорогам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000 1 16 11 060 01 0000 140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10 762 300,00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762 300,00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5 044 705,98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4 652 622,46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392 013,20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70,32</w:t>
            </w:r>
          </w:p>
        </w:tc>
      </w:tr>
      <w:tr w:rsidR="002F21C4" w:rsidRPr="002F21C4" w:rsidTr="006F7C5E">
        <w:trPr>
          <w:trHeight w:val="1128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000 1 16 11 064 01 0000 140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10 762 300,00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762 300,00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5 044 705,98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4 652 622,46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392 013,20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70,32</w:t>
            </w:r>
          </w:p>
        </w:tc>
      </w:tr>
      <w:tr w:rsidR="002F21C4" w:rsidRPr="002F21C4" w:rsidTr="0001513F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НЕНАЛОГОВЫЕ ДОХОДЫ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000 1 17 00 000 00 0000 000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137 717,43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127 971,19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9 746,24</w:t>
            </w:r>
          </w:p>
        </w:tc>
      </w:tr>
      <w:tr w:rsidR="002F21C4" w:rsidRPr="002F21C4" w:rsidTr="0001513F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Невыясненные поступления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000 1 17 01 000 00 0000 180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-2 680,04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-2 680,04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447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000 1 17 01 050 05 0000 180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-2 680,04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-2 680,04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01513F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неналоговые доходы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000 1 17 05 000 00 0000 180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140 397,47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130 651,23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9 746,24</w:t>
            </w:r>
          </w:p>
        </w:tc>
      </w:tr>
      <w:tr w:rsidR="002F21C4" w:rsidRPr="002F21C4" w:rsidTr="0001513F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000 1 17 05 050 05 0000 180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130 651,23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130 651,23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267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неналоговые доходы бюджетов сельских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000 1 17 05 050 10 0000 180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9 746,24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9 746,24</w:t>
            </w:r>
          </w:p>
        </w:tc>
      </w:tr>
      <w:tr w:rsidR="002F21C4" w:rsidRPr="002F21C4" w:rsidTr="0001513F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ПОСТУПЛЕНИЯ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000 2 00 00 000 00 0000 000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3 853 844 490,13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985 772 251,77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4 065 699 775,43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377 493 732,07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396 423 234,40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1 291 681 688,19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549 160 038,67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1 426 262 160,08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165 863 525,77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248 716 041,01</w:t>
            </w:r>
          </w:p>
        </w:tc>
      </w:tr>
      <w:tr w:rsidR="002F21C4" w:rsidRPr="002F21C4" w:rsidTr="006F7C5E">
        <w:trPr>
          <w:trHeight w:val="744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000 2 02 00 000 00 0000 000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3 850 298 378,13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985 772 251,77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4 064 199 775,43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377 347 732,07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394 523 122,40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1 298 703 556,98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549 160 038,67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1 434 978 439,54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166 070 227,10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246 814 929,01</w:t>
            </w:r>
          </w:p>
        </w:tc>
      </w:tr>
      <w:tr w:rsidR="002F21C4" w:rsidRPr="002F21C4" w:rsidTr="006F7C5E">
        <w:trPr>
          <w:trHeight w:val="346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000 2 02 10 000 00 0000 150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33 331 100,00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288 500 400,00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33 331 100,00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207 539 500,00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80 960 900,00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27 840 600,00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177 988 000,00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27 840 600,00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129 916 229,00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48 071 771,00</w:t>
            </w:r>
          </w:p>
        </w:tc>
      </w:tr>
      <w:tr w:rsidR="002F21C4" w:rsidRPr="002F21C4" w:rsidTr="006F7C5E">
        <w:trPr>
          <w:trHeight w:val="279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000 2 02 15 001 00 0000 150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288 500 400,00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207 539 500,00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80 960 900,00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177 988 000,00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129 916 229,00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48 071 771,00</w:t>
            </w:r>
          </w:p>
        </w:tc>
      </w:tr>
      <w:tr w:rsidR="002F21C4" w:rsidRPr="002F21C4" w:rsidTr="006F7C5E">
        <w:trPr>
          <w:trHeight w:val="794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000 2 02 15 001 10 0000 150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80 960 900,00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80 960 900,00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48 071 771,00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48 071 771,00</w:t>
            </w:r>
          </w:p>
        </w:tc>
      </w:tr>
      <w:tr w:rsidR="002F21C4" w:rsidRPr="002F21C4" w:rsidTr="006F7C5E">
        <w:trPr>
          <w:trHeight w:val="8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000 2 02 15 001 13 0000 150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207 539 500,00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207 539 500,00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129 916 229,00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129 916 229,00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421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000 2 02 15 002 00 0000 150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26 136 400,00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26 136 400,00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20 645 900,00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20 645 900,00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587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000 2 02 15 002 05 0000 150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26 136 400,00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26 136 400,00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20 645 900,00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20 645 900,00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1412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на поддержку мер по обеспечению сбалансированности бюджетов на реализацию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000 2 02 15 853 00 0000 150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800 700,00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800 700,00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800 700,00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800 700,00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1696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Дотации бюджетам муниципальных районов на поддержку мер по обеспечению сбалансированности бюджетов на реализацию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изменений в Конституцию 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000 2 02 15 853 05 0000 150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800 700,00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800 700,00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800 700,00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800 700,00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01513F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дотации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000 2 02 19 999 00 0000 150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6 394 000,00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6 394 000,00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6 394 000,00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6 394 000,00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256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дотации бюджетам муниципальных районов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000 2 02 19 999 05 0000 150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6 394 000,00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6 394 000,00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6 394 000,00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6 394 000,00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501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000 2 02 20 000 00 0000 150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2 022 745 598,13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148 069 557,24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2 022 745 598,13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121 307 273,29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26 762 283,95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310 113 346,68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12 469 313,96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310 113 346,68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9 348 449,56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3 120 864,40</w:t>
            </w:r>
          </w:p>
        </w:tc>
      </w:tr>
      <w:tr w:rsidR="002F21C4" w:rsidRPr="002F21C4" w:rsidTr="006F7C5E">
        <w:trPr>
          <w:trHeight w:val="1118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000 2 02 20 041 00 0000 150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275 784 500,00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275 784 500,00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19 163 322,36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19 163 322,36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123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000 2 02 20 041 05 0000 150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275 784 500,00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275 784 500,00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19 163 322,36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19 163 322,36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619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Субсидии бюджетам на </w:t>
            </w:r>
            <w:proofErr w:type="spellStart"/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софинансирование</w:t>
            </w:r>
            <w:proofErr w:type="spellEnd"/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000 2 02 20 077 00 0000 150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230 348 800,00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230 348 800,00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61 197 234,66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61 197 234,66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574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софинансирование</w:t>
            </w:r>
            <w:proofErr w:type="spellEnd"/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000 2 02 20 077 05 0000 150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230 348 800,00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230 348 800,00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61 197 234,66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61 197 234,66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2121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000 2 02 20 299 00 0000 150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153 282 500,00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153 282 500,00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2121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000 2 02 20 299 05 0000 150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153 282 500,00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153 282 500,00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1571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000 2 02 20 302 00 0000 150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251 564 500,00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251 564 500,00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1766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000 2 02 20 302 05 0000 150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251 564 500,00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251 564 500,00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98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на 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000 2 02 25 178 00 0000 150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71 848 100,00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71 848 100,00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1256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муниципальных районов на мероприятия по переселению граждан из непредназначенных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000 2 02 25 178 05 0000 150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71 848 100,00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71 848 100,00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01513F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000 2 02 25 497 00 0000 150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1 571 093,00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1 571 093,00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561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000 2 02 25 497 05 0000 150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1 571 093,00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1 571 093,00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4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Субсидии бюджетам на реализацию программ формирования современной </w:t>
            </w: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городской среды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000 2 02 25 555 00 0000 150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6 948 205,13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6 948 205,13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6 948 205,13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6 948 205,13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568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бюджетам муниципальных районов на реализацию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000 2 02 25 555 05 0000 150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6 948 205,13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6 948 205,13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1159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000 2 02 25 555 13 0000 150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6 948 205,13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6 948 205,13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552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000 2 02 25 576 00 0000 150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1 222 700,00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1 222 700,00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574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000 2 02 25 576 05 0000 150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1 222 700,00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1 222 700,00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01513F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субсидии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000 2 02 29 999 00 0000 150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1 030 175 200,00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141 121 352,11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1 030 175 200,00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114 359 068,16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26 762 283,95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229 752 789,66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12 469 313,96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229 752 789,66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9 348 449,56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3 120 864,40</w:t>
            </w:r>
          </w:p>
        </w:tc>
      </w:tr>
      <w:tr w:rsidR="002F21C4" w:rsidRPr="002F21C4" w:rsidTr="006F7C5E">
        <w:trPr>
          <w:trHeight w:val="13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000 2 02 29 999 05 0000 150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1 030 175 200,00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1 030 175 200,00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229 752 789,66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229 752 789,66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381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000 2 02 29 999 10 0000 150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26 762 283,95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26 762 283,95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3 120 864,40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3 120 864,40</w:t>
            </w:r>
          </w:p>
        </w:tc>
      </w:tr>
      <w:tr w:rsidR="002F21C4" w:rsidRPr="002F21C4" w:rsidTr="006F7C5E">
        <w:trPr>
          <w:trHeight w:val="346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субсидии бюджетам городских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000 2 02 29 999 13 0000 150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114 359 068,16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114 359 068,16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9 348 449,56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9 348 449,56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33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000 2 02 30 000 00 0000 150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1 759 206 562,00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6 021 680,00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1 759 206 562,00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3 083 975,02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2 937 704,98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951 109 440,30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3 561 145,54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951 109 440,30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1 929 962,51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1 631 183,03</w:t>
            </w:r>
          </w:p>
        </w:tc>
      </w:tr>
      <w:tr w:rsidR="002F21C4" w:rsidRPr="002F21C4" w:rsidTr="006F7C5E">
        <w:trPr>
          <w:trHeight w:val="567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000 2 02 30 024 00 0000 150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1 689 859 200,00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498 080,00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1 689 859 200,00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194 625,02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303 454,98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936 261 700,95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498 080,00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936 261 700,95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194 625,02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303 454,98</w:t>
            </w:r>
          </w:p>
        </w:tc>
      </w:tr>
      <w:tr w:rsidR="002F21C4" w:rsidRPr="002F21C4" w:rsidTr="006F7C5E">
        <w:trPr>
          <w:trHeight w:val="619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000 2 02 30 024 05 0000 150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1 689 859 200,00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1 689 859 200,00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936 261 700,95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936 261 700,95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574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000 2 02 30 024 10 0000 150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303 454,98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303 454,98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303 454,98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303 454,98</w:t>
            </w:r>
          </w:p>
        </w:tc>
      </w:tr>
      <w:tr w:rsidR="002F21C4" w:rsidRPr="002F21C4" w:rsidTr="006F7C5E">
        <w:trPr>
          <w:trHeight w:val="61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000 2 02 30 024 13 0000 150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194 625,02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194 625,02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194 625,02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194 625,02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1246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000 2 02 30 029 00 0000 150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25 571 000,00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25 571 000,00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8 079 000,00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8 079 000,00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1554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000 2 02 30 029 05 0000 150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25 571 000,00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25 571 000,00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8 079 000,00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8 079 000,00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924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000 2 02 35 082 00 0000 150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19 519 962,00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19 519 962,00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1172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000 2 02 35 082 05 0000 150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19 519 962,00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19 519 962,00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71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000 2 02 35 118 00 0000 150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4 599 000,00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4 599 000,00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2 244 750,00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2 354 250,00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2 388 130,53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2 388 130,53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2 388 130,53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1 179 971,79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1 208 158,74</w:t>
            </w:r>
          </w:p>
        </w:tc>
      </w:tr>
      <w:tr w:rsidR="002F21C4" w:rsidRPr="002F21C4" w:rsidTr="006F7C5E">
        <w:trPr>
          <w:trHeight w:val="892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000 2 02 35 118 05 0000 150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4 599 000,00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4 599 000,00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2 388 130,53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2 388 130,53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764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000 2 02 35 118 10 0000 150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2 354 250,00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2 354 250,00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1 208 158,74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1 208 158,74</w:t>
            </w:r>
          </w:p>
        </w:tc>
      </w:tr>
      <w:tr w:rsidR="002F21C4" w:rsidRPr="002F21C4" w:rsidTr="006F7C5E">
        <w:trPr>
          <w:trHeight w:val="649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000 2 02 35 118 13 0000 150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2 244 750,00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2 244 750,00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1 179 971,79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1 179 971,79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83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000 2 02 35 120 00 0000 150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6 496,00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1129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</w:t>
            </w: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000 2 02 35 120 05 0000 150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6 496,00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988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000 2 02 35 135 00 0000 150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10 395 200,00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10 395 200,00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945 018,00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945 018,00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1131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000 2 02 35 135 05 0000 150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10 395 200,00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10 395 200,00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945 018,00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945 018,00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125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000 2 02 35 176 00 0000 150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2 835 100,00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2 835 100,00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1497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000 2 02 35 176 05 0000 150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2 835 100,00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2 835 100,00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429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проведение Всероссийской переписи населения 2020 года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000 2 02 35 469 00 0000 150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698 100,00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698 100,00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649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000 2 02 35 469 05 0000 150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698 100,00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698 100,00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417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000 2 02 35 930 00 0000 150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5 722 500,00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924 600,00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5 722 500,00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644 600,00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3 429 094,82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674 935,01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3 429 094,82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555 365,70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119 569,31</w:t>
            </w:r>
          </w:p>
        </w:tc>
      </w:tr>
      <w:tr w:rsidR="002F21C4" w:rsidRPr="002F21C4" w:rsidTr="006F7C5E">
        <w:trPr>
          <w:trHeight w:val="6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000 2 02 35 930 05 0000 150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5 722 500,00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5 722 500,00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3 429 094,82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3 429 094,82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547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сельских поселений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000 2 02 35 930 10 0000 150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119 569,31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119 569,31</w:t>
            </w:r>
          </w:p>
        </w:tc>
      </w:tr>
      <w:tr w:rsidR="002F21C4" w:rsidRPr="002F21C4" w:rsidTr="006F7C5E">
        <w:trPr>
          <w:trHeight w:val="70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городских поселений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000 2 02 35 930 13 0000 150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644 600,00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644 600,00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555 365,70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555 365,70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01513F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000 2 02 40 000 00 0000 150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35 015 118,00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543 180 614,53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248 916 515,30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45 416 983,76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283 862 233,47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9 640 170,00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355 141 579,17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145 915 052,56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24 875 586,03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193 991 110,58</w:t>
            </w:r>
          </w:p>
        </w:tc>
      </w:tr>
      <w:tr w:rsidR="002F21C4" w:rsidRPr="002F21C4" w:rsidTr="006F7C5E">
        <w:trPr>
          <w:trHeight w:val="1091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000 2 02 40 014 00 0000 150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213 901 397,30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213 901 397,30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136 274 882,56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136 274 882,56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12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000 2 02 40 014 05 0000 150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213 901 397,30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213 901 397,30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136 274 882,56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136 274 882,56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1068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000 2 02 45 303 00 0000 150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15 238 600,00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15 238 600,00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1444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000 2 02 45 303 05 0000 150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15 238 600,00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15 238 600,00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01513F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000 2 02 49 999 00 0000 150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19 776 518,00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329 279 217,23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19 776 518,00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45 416 983,76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283 862 233,47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9 640 170,00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218 866 696,61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9 640 170,00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24 875 586,03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193 991 110,58</w:t>
            </w:r>
          </w:p>
        </w:tc>
      </w:tr>
      <w:tr w:rsidR="002F21C4" w:rsidRPr="002F21C4" w:rsidTr="0001513F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000 2 02 49 999 05 0000 150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19 776 518,00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19 776 518,00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9 640 170,00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9 640 170,00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491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000 2 02 49 999 10 0000 150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283 862 233,47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283 862 233,47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193 991 110,58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193 991 110,58</w:t>
            </w:r>
          </w:p>
        </w:tc>
      </w:tr>
      <w:tr w:rsidR="002F21C4" w:rsidRPr="002F21C4" w:rsidTr="006F7C5E">
        <w:trPr>
          <w:trHeight w:val="51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000 2 02 49 999 13 0000 150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45 416 983,76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45 416 983,76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24 875 586,03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24 875 586,03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01513F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ПОСТУПЛЕНИЯ ОТ НЕГОСУДАРСТВЕННЫХ ОРГАНИЗАЦИЙ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000 2 04 00 000 00 0000 000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2 490 000,00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3 190 000,00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990 000,00</w:t>
            </w:r>
          </w:p>
        </w:tc>
      </w:tr>
      <w:tr w:rsidR="002F21C4" w:rsidRPr="002F21C4" w:rsidTr="0001513F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000 2 04 05 000 05 0000 150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2 200 000,00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01513F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000 2 04 05 099 05 0000 150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2 200 000,00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01513F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000 2 04 05 000 10 0000 150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990 000,00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990 000,00</w:t>
            </w:r>
          </w:p>
        </w:tc>
      </w:tr>
      <w:tr w:rsidR="002F21C4" w:rsidRPr="002F21C4" w:rsidTr="0001513F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000 2 04 05 099 10 0000 150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990 000,00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990 000,00</w:t>
            </w:r>
          </w:p>
        </w:tc>
      </w:tr>
      <w:tr w:rsidR="002F21C4" w:rsidRPr="002F21C4" w:rsidTr="0001513F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000 2 07 00 000 00 0000 000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1 056 112,00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910 112,00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1 056 112,00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910 112,00</w:t>
            </w:r>
          </w:p>
        </w:tc>
      </w:tr>
      <w:tr w:rsidR="002F21C4" w:rsidRPr="002F21C4" w:rsidTr="0001513F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000 2 07 05 000 10 0000 150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910 112,00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910 112,00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910 112,00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910 112,00</w:t>
            </w:r>
          </w:p>
        </w:tc>
      </w:tr>
      <w:tr w:rsidR="002F21C4" w:rsidRPr="002F21C4" w:rsidTr="0001513F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000 2 07 05 030 10 0000 150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910 112,00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910 112,00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910 112,00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910 112,00</w:t>
            </w:r>
          </w:p>
        </w:tc>
      </w:tr>
      <w:tr w:rsidR="002F21C4" w:rsidRPr="002F21C4" w:rsidTr="0001513F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000 2 07 05 000 13 0000 150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01513F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000 2 07 05 030 13 0000 150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6F7C5E">
        <w:trPr>
          <w:trHeight w:val="1451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000 2 18 00 000 00 0000 000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353 701,33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352 701,33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1 000,00</w:t>
            </w:r>
          </w:p>
        </w:tc>
      </w:tr>
      <w:tr w:rsidR="002F21C4" w:rsidRPr="002F21C4" w:rsidTr="006F7C5E">
        <w:trPr>
          <w:trHeight w:val="1827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000 2 18 00 000 00 0000 150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353 701,33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352 701,33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1 000,00</w:t>
            </w:r>
          </w:p>
        </w:tc>
      </w:tr>
      <w:tr w:rsidR="002F21C4" w:rsidRPr="002F21C4" w:rsidTr="006F7C5E">
        <w:trPr>
          <w:trHeight w:val="1399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000 2 18 00 000 05 0000 150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352 701,33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352 701,33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01513F">
        <w:trPr>
          <w:trHeight w:val="135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000 2 18 60 010 05 0000 150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352 701,33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352 701,33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01513F">
        <w:trPr>
          <w:trHeight w:val="202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000 2 18 00 000 10 0000 150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1 000,00</w:t>
            </w:r>
          </w:p>
        </w:tc>
      </w:tr>
      <w:tr w:rsidR="002F21C4" w:rsidRPr="002F21C4" w:rsidTr="0001513F">
        <w:trPr>
          <w:trHeight w:val="157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000 2 18 60 010 10 0000 150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1 000,00</w:t>
            </w:r>
          </w:p>
        </w:tc>
      </w:tr>
      <w:tr w:rsidR="002F21C4" w:rsidRPr="002F21C4" w:rsidTr="0001513F">
        <w:trPr>
          <w:trHeight w:val="112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000 2 19 00 000 00 0000 000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-11 267 980,79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-353 701,33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-11 268 980,79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-352 701,33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01513F">
        <w:trPr>
          <w:trHeight w:val="112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000 2 19 00 000 05 0000 150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-11 267 980,79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-11 268 980,79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01513F">
        <w:trPr>
          <w:trHeight w:val="112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000 2 19 60 010 05 0000 150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-11 267 980,79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-11 268 980,79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01513F">
        <w:trPr>
          <w:trHeight w:val="112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000 2 19 00 000 13 0000 150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-352 701,33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-352 701,33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01513F">
        <w:trPr>
          <w:trHeight w:val="114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000 2 19 60 010 13 0000 150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-352 701,33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-352 701,33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01513F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</w:tbl>
    <w:p w:rsidR="003C3962" w:rsidRPr="002F21C4" w:rsidRDefault="003C3962">
      <w:pPr>
        <w:rPr>
          <w:rFonts w:ascii="Times New Roman" w:hAnsi="Times New Roman" w:cs="Times New Roman"/>
          <w:sz w:val="14"/>
          <w:szCs w:val="14"/>
        </w:rPr>
      </w:pPr>
    </w:p>
    <w:sectPr w:rsidR="003C3962" w:rsidRPr="002F21C4" w:rsidSect="0078391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8F9"/>
    <w:rsid w:val="0001513F"/>
    <w:rsid w:val="001069CD"/>
    <w:rsid w:val="002F21C4"/>
    <w:rsid w:val="003C3962"/>
    <w:rsid w:val="005D7FD9"/>
    <w:rsid w:val="006F7C5E"/>
    <w:rsid w:val="00737B91"/>
    <w:rsid w:val="00783916"/>
    <w:rsid w:val="00FB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6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29</Pages>
  <Words>10357</Words>
  <Characters>59040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Топал Элина Ивановна</dc:creator>
  <cp:lastModifiedBy>Топал Элина Ивановна</cp:lastModifiedBy>
  <cp:revision>2</cp:revision>
  <dcterms:created xsi:type="dcterms:W3CDTF">2020-07-22T11:46:00Z</dcterms:created>
  <dcterms:modified xsi:type="dcterms:W3CDTF">2020-07-22T11:46:00Z</dcterms:modified>
</cp:coreProperties>
</file>