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0" w:type="dxa"/>
        <w:tblInd w:w="-601" w:type="dxa"/>
        <w:tblLook w:val="04A0" w:firstRow="1" w:lastRow="0" w:firstColumn="1" w:lastColumn="0" w:noHBand="0" w:noVBand="1"/>
      </w:tblPr>
      <w:tblGrid>
        <w:gridCol w:w="2552"/>
        <w:gridCol w:w="5643"/>
        <w:gridCol w:w="1865"/>
      </w:tblGrid>
      <w:tr w:rsidR="00050555" w:rsidRPr="00050555" w:rsidTr="00515E55">
        <w:trPr>
          <w:trHeight w:val="1035"/>
        </w:trPr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8" w:type="dxa"/>
            <w:gridSpan w:val="2"/>
            <w:shd w:val="clear" w:color="auto" w:fill="auto"/>
            <w:hideMark/>
          </w:tcPr>
          <w:p w:rsidR="00515E55" w:rsidRDefault="00515E55" w:rsidP="00515E55">
            <w:pPr>
              <w:spacing w:after="0" w:line="240" w:lineRule="auto"/>
              <w:ind w:left="32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 к решению</w:t>
            </w:r>
          </w:p>
          <w:p w:rsidR="00515E55" w:rsidRDefault="00515E55" w:rsidP="00515E55">
            <w:pPr>
              <w:spacing w:after="0" w:line="240" w:lineRule="auto"/>
              <w:ind w:left="32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Думы Нефтеюганского района</w:t>
            </w:r>
          </w:p>
          <w:p w:rsidR="00515E55" w:rsidRDefault="00515E55" w:rsidP="00515E55">
            <w:pPr>
              <w:spacing w:after="0" w:line="240" w:lineRule="auto"/>
              <w:ind w:left="32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«___» ________201</w:t>
            </w:r>
            <w:r w:rsidR="005F2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 __</w:t>
            </w:r>
          </w:p>
          <w:p w:rsidR="00515E55" w:rsidRDefault="00515E55" w:rsidP="00515E55">
            <w:pPr>
              <w:spacing w:after="0" w:line="240" w:lineRule="auto"/>
              <w:ind w:left="32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0555" w:rsidRPr="00050555" w:rsidRDefault="00515E55" w:rsidP="00515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«</w:t>
            </w:r>
            <w:r w:rsidRPr="006B0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1 к решению </w:t>
            </w:r>
            <w:r w:rsidRPr="006B0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</w:t>
            </w:r>
            <w:r w:rsidRPr="006B0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Думы Нефтеюганского района </w:t>
            </w:r>
            <w:r w:rsidRPr="006B0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</w:t>
            </w:r>
            <w:r w:rsidRPr="006B0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«28»</w:t>
            </w:r>
            <w:r w:rsidRPr="006B0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ноября</w:t>
            </w:r>
            <w:r w:rsidRPr="006B0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B0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</w:t>
            </w:r>
            <w:r w:rsidRPr="006B0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050555" w:rsidRPr="00050555" w:rsidTr="00515E55">
        <w:trPr>
          <w:trHeight w:val="765"/>
        </w:trPr>
        <w:tc>
          <w:tcPr>
            <w:tcW w:w="10060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Прогнозируемый общий объем доходов бюджета Нефтеюганского района на  2019 год</w:t>
            </w:r>
          </w:p>
        </w:tc>
      </w:tr>
      <w:tr w:rsidR="00050555" w:rsidRPr="00050555" w:rsidTr="00050555">
        <w:trPr>
          <w:trHeight w:val="37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A9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Тыс. руб</w:t>
            </w:r>
            <w:r w:rsidR="004F14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0505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50555" w:rsidRPr="00050555" w:rsidTr="00050555">
        <w:trPr>
          <w:trHeight w:val="8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доходов</w:t>
            </w:r>
          </w:p>
        </w:tc>
        <w:tc>
          <w:tcPr>
            <w:tcW w:w="56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платежей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2019 год</w:t>
            </w:r>
          </w:p>
        </w:tc>
      </w:tr>
      <w:tr w:rsidR="00050555" w:rsidRPr="00050555" w:rsidTr="00050555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050555" w:rsidRPr="00050555" w:rsidTr="00050555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НАЛОГОВЫЕ И НЕНАЛОГОВЫЕ ДОХОДЫ, в </w:t>
            </w:r>
            <w:proofErr w:type="spellStart"/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т.ч</w:t>
            </w:r>
            <w:proofErr w:type="spellEnd"/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2 473 875,70000</w:t>
            </w:r>
          </w:p>
        </w:tc>
      </w:tr>
      <w:tr w:rsidR="00050555" w:rsidRPr="00050555" w:rsidTr="00050555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000 1 01 00000 00 0000 000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1 384 361,10000</w:t>
            </w:r>
          </w:p>
        </w:tc>
      </w:tr>
      <w:tr w:rsidR="00050555" w:rsidRPr="00050555" w:rsidTr="0005055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1 089 514,60000</w:t>
            </w:r>
          </w:p>
        </w:tc>
      </w:tr>
      <w:tr w:rsidR="00050555" w:rsidRPr="00050555" w:rsidTr="0005055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555" w:rsidRPr="00050555" w:rsidRDefault="00050555" w:rsidP="0005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1 254 999,00000</w:t>
            </w:r>
          </w:p>
        </w:tc>
      </w:tr>
      <w:tr w:rsidR="00050555" w:rsidRPr="00050555" w:rsidTr="00050555">
        <w:trPr>
          <w:trHeight w:val="12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182 1 01 02010 01 0000 110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1 238 984,00000</w:t>
            </w:r>
          </w:p>
        </w:tc>
      </w:tr>
      <w:tr w:rsidR="00050555" w:rsidRPr="00050555" w:rsidTr="00050555">
        <w:trPr>
          <w:trHeight w:val="17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182 1 01 02020 01 0000 110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300,00000</w:t>
            </w:r>
          </w:p>
        </w:tc>
      </w:tr>
      <w:tr w:rsidR="00050555" w:rsidRPr="00050555" w:rsidTr="00050555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182 1 01 02030 01 0000 110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715,00000</w:t>
            </w:r>
          </w:p>
        </w:tc>
      </w:tr>
      <w:tr w:rsidR="00050555" w:rsidRPr="00050555" w:rsidTr="00050555">
        <w:trPr>
          <w:trHeight w:val="15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182 1 01 02040 01 0000 110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555" w:rsidRPr="00050555" w:rsidRDefault="00050555" w:rsidP="0005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15 000,00000</w:t>
            </w:r>
          </w:p>
        </w:tc>
      </w:tr>
      <w:tr w:rsidR="00050555" w:rsidRPr="00050555" w:rsidTr="00050555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000 1 03 02000 01 0000 000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555" w:rsidRPr="00050555" w:rsidRDefault="00050555" w:rsidP="000505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5 727,10000</w:t>
            </w:r>
          </w:p>
        </w:tc>
      </w:tr>
      <w:tr w:rsidR="00050555" w:rsidRPr="00050555" w:rsidTr="00050555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100 1 03 02230 01 0000 110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555" w:rsidRPr="00050555" w:rsidRDefault="00050555" w:rsidP="0005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 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2 146,300</w:t>
            </w:r>
          </w:p>
        </w:tc>
      </w:tr>
      <w:tr w:rsidR="00050555" w:rsidRPr="00050555" w:rsidTr="00050555">
        <w:trPr>
          <w:trHeight w:val="12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100 1 03 02240 01 0000 110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555" w:rsidRPr="00050555" w:rsidRDefault="00050555" w:rsidP="0005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15,100</w:t>
            </w:r>
          </w:p>
        </w:tc>
      </w:tr>
      <w:tr w:rsidR="00050555" w:rsidRPr="00050555" w:rsidTr="00050555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100 1 03 02250 01 0000 110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555" w:rsidRPr="00050555" w:rsidRDefault="00050555" w:rsidP="0005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3 565,700</w:t>
            </w:r>
          </w:p>
        </w:tc>
      </w:tr>
      <w:tr w:rsidR="00050555" w:rsidRPr="00050555" w:rsidTr="00050555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100 1 03 02260 01 0000 110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555" w:rsidRPr="00050555" w:rsidRDefault="00050555" w:rsidP="0005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050555" w:rsidRPr="00050555" w:rsidTr="0005055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555" w:rsidRPr="00050555" w:rsidRDefault="00050555" w:rsidP="0005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93 390,00000</w:t>
            </w:r>
          </w:p>
        </w:tc>
      </w:tr>
      <w:tr w:rsidR="00050555" w:rsidRPr="00050555" w:rsidTr="00050555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555" w:rsidRPr="00050555" w:rsidRDefault="00050555" w:rsidP="0005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81 000,00000</w:t>
            </w:r>
          </w:p>
        </w:tc>
      </w:tr>
      <w:tr w:rsidR="00050555" w:rsidRPr="00050555" w:rsidTr="0005055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10 000,00000</w:t>
            </w:r>
          </w:p>
        </w:tc>
      </w:tr>
      <w:tr w:rsidR="00050555" w:rsidRPr="00050555" w:rsidTr="0005055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680,00000</w:t>
            </w:r>
          </w:p>
        </w:tc>
      </w:tr>
      <w:tr w:rsidR="00050555" w:rsidRPr="00050555" w:rsidTr="00050555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1 710,00000</w:t>
            </w:r>
          </w:p>
        </w:tc>
      </w:tr>
      <w:tr w:rsidR="00050555" w:rsidRPr="00050555" w:rsidTr="0005055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555" w:rsidRPr="00050555" w:rsidRDefault="00050555" w:rsidP="0005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28 345,00000</w:t>
            </w:r>
          </w:p>
        </w:tc>
      </w:tr>
      <w:tr w:rsidR="00050555" w:rsidRPr="00050555" w:rsidTr="0005055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555" w:rsidRPr="00050555" w:rsidRDefault="00050555" w:rsidP="0005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385,00000</w:t>
            </w:r>
          </w:p>
        </w:tc>
      </w:tr>
      <w:tr w:rsidR="00050555" w:rsidRPr="00050555" w:rsidTr="0005055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555" w:rsidRPr="00050555" w:rsidRDefault="00050555" w:rsidP="0005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27 960,00000</w:t>
            </w:r>
          </w:p>
        </w:tc>
      </w:tr>
      <w:tr w:rsidR="00050555" w:rsidRPr="00050555" w:rsidTr="0005055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555" w:rsidRPr="00050555" w:rsidRDefault="00050555" w:rsidP="0005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1 900,00000</w:t>
            </w:r>
          </w:p>
        </w:tc>
      </w:tr>
      <w:tr w:rsidR="00050555" w:rsidRPr="00050555" w:rsidTr="00050555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555" w:rsidRPr="00050555" w:rsidRDefault="00050555" w:rsidP="0005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228 357,40000</w:t>
            </w:r>
          </w:p>
        </w:tc>
      </w:tr>
      <w:tr w:rsidR="00050555" w:rsidRPr="00050555" w:rsidTr="00050555">
        <w:trPr>
          <w:trHeight w:val="10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555" w:rsidRPr="00050555" w:rsidRDefault="00050555" w:rsidP="0005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225,00000</w:t>
            </w:r>
          </w:p>
        </w:tc>
      </w:tr>
      <w:tr w:rsidR="00050555" w:rsidRPr="00050555" w:rsidTr="00050555">
        <w:trPr>
          <w:trHeight w:val="12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050555" w:rsidRPr="00050555" w:rsidTr="00050555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050555" w:rsidRPr="00050555" w:rsidTr="00050555">
        <w:trPr>
          <w:trHeight w:val="12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050555" w:rsidRPr="00050555" w:rsidTr="0005055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555" w:rsidRPr="00050555" w:rsidRDefault="00050555" w:rsidP="0005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4 939,50000</w:t>
            </w:r>
          </w:p>
        </w:tc>
      </w:tr>
      <w:tr w:rsidR="00050555" w:rsidRPr="00050555" w:rsidTr="0005055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555" w:rsidRPr="00050555" w:rsidRDefault="00050555" w:rsidP="0005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4 939,50000</w:t>
            </w:r>
          </w:p>
        </w:tc>
      </w:tr>
      <w:tr w:rsidR="00050555" w:rsidRPr="00050555" w:rsidTr="0005055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555" w:rsidRPr="00050555" w:rsidRDefault="00050555" w:rsidP="0005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47 010,80000</w:t>
            </w:r>
          </w:p>
        </w:tc>
      </w:tr>
      <w:tr w:rsidR="00050555" w:rsidRPr="00050555" w:rsidTr="0005055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555" w:rsidRPr="00050555" w:rsidRDefault="00050555" w:rsidP="0005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18 900,00000</w:t>
            </w:r>
          </w:p>
        </w:tc>
      </w:tr>
      <w:tr w:rsidR="00050555" w:rsidRPr="00050555" w:rsidTr="0005055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555" w:rsidRPr="00050555" w:rsidRDefault="00050555" w:rsidP="0005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12 000,00000</w:t>
            </w:r>
          </w:p>
        </w:tc>
      </w:tr>
      <w:tr w:rsidR="00050555" w:rsidRPr="00050555" w:rsidTr="00050555">
        <w:trPr>
          <w:trHeight w:val="12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5 700,00000</w:t>
            </w:r>
          </w:p>
        </w:tc>
      </w:tr>
      <w:tr w:rsidR="00050555" w:rsidRPr="00050555" w:rsidTr="00050555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1 200,00000</w:t>
            </w:r>
          </w:p>
        </w:tc>
      </w:tr>
      <w:tr w:rsidR="00050555" w:rsidRPr="00050555" w:rsidTr="0005055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000 1 16 00000 00 0000 000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555" w:rsidRPr="00050555" w:rsidRDefault="00050555" w:rsidP="0005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790 058,90000</w:t>
            </w:r>
          </w:p>
        </w:tc>
      </w:tr>
      <w:tr w:rsidR="00050555" w:rsidRPr="00050555" w:rsidTr="00050555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000 1 16 35030 05 0000 140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773 167,10000</w:t>
            </w:r>
          </w:p>
        </w:tc>
      </w:tr>
      <w:tr w:rsidR="00050555" w:rsidRPr="00050555" w:rsidTr="0005055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555" w:rsidRPr="00050555" w:rsidRDefault="00050555" w:rsidP="0005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248,00000</w:t>
            </w:r>
          </w:p>
        </w:tc>
      </w:tr>
      <w:tr w:rsidR="00050555" w:rsidRPr="00050555" w:rsidTr="00050555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2 395 841,55700</w:t>
            </w:r>
          </w:p>
        </w:tc>
      </w:tr>
      <w:tr w:rsidR="00050555" w:rsidRPr="00050555" w:rsidTr="00050555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2 395 841,55700</w:t>
            </w:r>
          </w:p>
        </w:tc>
      </w:tr>
      <w:tr w:rsidR="00146A90" w:rsidRPr="00050555" w:rsidTr="00050555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6A90" w:rsidRPr="00FC63C8" w:rsidRDefault="00146A90" w:rsidP="00E05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63C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050 2 02 10000 00 0000 150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6A90" w:rsidRPr="00050555" w:rsidRDefault="00146A90" w:rsidP="0005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6A90" w:rsidRPr="00050555" w:rsidRDefault="00146A90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146A90" w:rsidRPr="00050555" w:rsidTr="00050555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6A90" w:rsidRPr="00FC63C8" w:rsidRDefault="00146A90" w:rsidP="00E05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63C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050 2 02 15001 05 0000 150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6A90" w:rsidRPr="00050555" w:rsidRDefault="00146A90" w:rsidP="000505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6A90" w:rsidRPr="00050555" w:rsidRDefault="00146A90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146A90" w:rsidRPr="00050555" w:rsidTr="00050555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6A90" w:rsidRPr="00FC63C8" w:rsidRDefault="00146A90" w:rsidP="00E05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63C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050 2 02 15002 05 0000 150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6A90" w:rsidRPr="00050555" w:rsidRDefault="00146A90" w:rsidP="000505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6A90" w:rsidRPr="00050555" w:rsidRDefault="00146A90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146A90" w:rsidRPr="00050555" w:rsidTr="0005055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6A90" w:rsidRPr="0039323B" w:rsidRDefault="00146A90" w:rsidP="00E05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050 2 02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</w:t>
            </w: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999 05 0000 15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6A90" w:rsidRPr="00050555" w:rsidRDefault="00146A90" w:rsidP="000505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Прочие дотации бюджетам муниципальных районов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6A90" w:rsidRPr="00050555" w:rsidRDefault="00146A90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146A90" w:rsidRPr="00050555" w:rsidTr="00050555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6A90" w:rsidRPr="0039323B" w:rsidRDefault="00146A90" w:rsidP="00E05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050 2 02 20000 00 0000 15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6A90" w:rsidRPr="00050555" w:rsidRDefault="00146A90" w:rsidP="000505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6A90" w:rsidRPr="00050555" w:rsidRDefault="00146A90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514 770,64800</w:t>
            </w:r>
          </w:p>
        </w:tc>
      </w:tr>
      <w:tr w:rsidR="00146A90" w:rsidRPr="00050555" w:rsidTr="00050555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6A90" w:rsidRPr="0039323B" w:rsidRDefault="00146A90" w:rsidP="00E05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050 2 02 30000 00 0000 15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6A90" w:rsidRPr="00050555" w:rsidRDefault="00146A90" w:rsidP="0005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6A90" w:rsidRPr="00050555" w:rsidRDefault="00146A90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1 685 930,50000</w:t>
            </w:r>
          </w:p>
        </w:tc>
      </w:tr>
      <w:tr w:rsidR="00146A90" w:rsidRPr="00050555" w:rsidTr="0005055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6A90" w:rsidRPr="0039323B" w:rsidRDefault="00146A90" w:rsidP="00E05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050 2 02 40000 00 0000 15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6A90" w:rsidRPr="00050555" w:rsidRDefault="00146A90" w:rsidP="0005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6A90" w:rsidRPr="00050555" w:rsidRDefault="00146A90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195 140,40900</w:t>
            </w:r>
          </w:p>
        </w:tc>
      </w:tr>
      <w:tr w:rsidR="00146A90" w:rsidRPr="00050555" w:rsidTr="00050555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6A90" w:rsidRPr="0039323B" w:rsidRDefault="00146A90" w:rsidP="00E05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Справочно:</w:t>
            </w: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 xml:space="preserve">000 2 02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</w:t>
            </w:r>
            <w:r w:rsidRPr="003932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014 05 0000 15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6A90" w:rsidRPr="00050555" w:rsidRDefault="00146A90" w:rsidP="0005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6A90" w:rsidRPr="00050555" w:rsidRDefault="00146A90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193 711,30900</w:t>
            </w:r>
          </w:p>
        </w:tc>
      </w:tr>
      <w:tr w:rsidR="00146A90" w:rsidRPr="00050555" w:rsidTr="00050555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6A90" w:rsidRPr="0039323B" w:rsidRDefault="00146A90" w:rsidP="00E05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000 2 07 05000 05 0000 1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90" w:rsidRPr="00050555" w:rsidRDefault="00146A90" w:rsidP="0005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6A90" w:rsidRPr="00050555" w:rsidRDefault="00146A90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46A90" w:rsidRPr="00050555" w:rsidTr="00050555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6A90" w:rsidRPr="0039323B" w:rsidRDefault="00146A90" w:rsidP="00E05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050 2 18 05000 00 0000 15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90" w:rsidRPr="00050555" w:rsidRDefault="00146A90" w:rsidP="0005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6A90" w:rsidRPr="00050555" w:rsidRDefault="00146A90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146A90" w:rsidRPr="00050555" w:rsidTr="00050555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6A90" w:rsidRPr="0039323B" w:rsidRDefault="00146A90" w:rsidP="00E05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32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050 2 19 05000 00 0000 15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90" w:rsidRPr="00050555" w:rsidRDefault="00146A90" w:rsidP="0005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6A90" w:rsidRPr="00050555" w:rsidRDefault="00146A90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050555" w:rsidRPr="00050555" w:rsidTr="0005055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000 8 50 00000 00 0000 000</w:t>
            </w:r>
          </w:p>
        </w:tc>
        <w:tc>
          <w:tcPr>
            <w:tcW w:w="5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:rsidR="00050555" w:rsidRPr="00050555" w:rsidRDefault="00050555" w:rsidP="0005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05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4 869 717,25700</w:t>
            </w:r>
          </w:p>
        </w:tc>
      </w:tr>
    </w:tbl>
    <w:p w:rsidR="005F2267" w:rsidRPr="0063576E" w:rsidRDefault="005F2267" w:rsidP="005F2267">
      <w:pPr>
        <w:jc w:val="right"/>
        <w:rPr>
          <w:rFonts w:ascii="Times New Roman" w:hAnsi="Times New Roman" w:cs="Times New Roman"/>
          <w:sz w:val="24"/>
          <w:szCs w:val="24"/>
        </w:rPr>
      </w:pPr>
      <w:r w:rsidRPr="0063576E">
        <w:rPr>
          <w:rFonts w:ascii="Times New Roman" w:hAnsi="Times New Roman" w:cs="Times New Roman"/>
          <w:sz w:val="24"/>
          <w:szCs w:val="24"/>
        </w:rPr>
        <w:t>».</w:t>
      </w:r>
    </w:p>
    <w:p w:rsidR="00377F12" w:rsidRDefault="00377F12" w:rsidP="005F2267">
      <w:pPr>
        <w:jc w:val="right"/>
      </w:pPr>
      <w:bookmarkStart w:id="0" w:name="_GoBack"/>
      <w:bookmarkEnd w:id="0"/>
    </w:p>
    <w:sectPr w:rsidR="00377F12" w:rsidSect="007E5EB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81C"/>
    <w:rsid w:val="00050555"/>
    <w:rsid w:val="001047EB"/>
    <w:rsid w:val="00146A90"/>
    <w:rsid w:val="001F281C"/>
    <w:rsid w:val="00377F12"/>
    <w:rsid w:val="004F1436"/>
    <w:rsid w:val="00515E55"/>
    <w:rsid w:val="005F2267"/>
    <w:rsid w:val="00790EE2"/>
    <w:rsid w:val="007E5EBA"/>
    <w:rsid w:val="00890392"/>
    <w:rsid w:val="00A93223"/>
    <w:rsid w:val="00D85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70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1199</Words>
  <Characters>6836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Ракова Екатерина Александровна</dc:creator>
  <cp:keywords/>
  <dc:description/>
  <cp:lastModifiedBy>Шорина Наталья Владимировна</cp:lastModifiedBy>
  <cp:revision>11</cp:revision>
  <dcterms:created xsi:type="dcterms:W3CDTF">2019-01-31T05:11:00Z</dcterms:created>
  <dcterms:modified xsi:type="dcterms:W3CDTF">2019-02-04T10:27:00Z</dcterms:modified>
</cp:coreProperties>
</file>