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1967"/>
        <w:gridCol w:w="1010"/>
        <w:gridCol w:w="1701"/>
      </w:tblGrid>
      <w:tr w:rsidR="006B0240" w:rsidRPr="00605D8F" w:rsidTr="00C43BB4">
        <w:tc>
          <w:tcPr>
            <w:tcW w:w="5637" w:type="dxa"/>
            <w:tcBorders>
              <w:top w:val="nil"/>
              <w:left w:val="nil"/>
              <w:bottom w:val="nil"/>
              <w:right w:val="nil"/>
            </w:tcBorders>
            <w:shd w:val="clear" w:color="auto" w:fill="auto"/>
            <w:noWrap/>
            <w:vAlign w:val="bottom"/>
            <w:hideMark/>
          </w:tcPr>
          <w:p w:rsidR="006B0240" w:rsidRPr="00605D8F" w:rsidRDefault="006B0240" w:rsidP="00C83ED7">
            <w:pPr>
              <w:rPr>
                <w:rFonts w:ascii="Times New Roman" w:hAnsi="Times New Roman" w:cs="Times New Roman"/>
                <w:sz w:val="18"/>
                <w:szCs w:val="18"/>
              </w:rPr>
            </w:pPr>
          </w:p>
        </w:tc>
        <w:tc>
          <w:tcPr>
            <w:tcW w:w="4678" w:type="dxa"/>
            <w:gridSpan w:val="3"/>
            <w:tcBorders>
              <w:top w:val="nil"/>
              <w:left w:val="nil"/>
              <w:bottom w:val="nil"/>
              <w:right w:val="nil"/>
            </w:tcBorders>
            <w:shd w:val="clear" w:color="auto" w:fill="auto"/>
            <w:vAlign w:val="bottom"/>
            <w:hideMark/>
          </w:tcPr>
          <w:p w:rsidR="009F57A8" w:rsidRPr="0011229A" w:rsidRDefault="009F57A8" w:rsidP="009F57A8">
            <w:pPr>
              <w:spacing w:after="0"/>
              <w:jc w:val="right"/>
              <w:rPr>
                <w:rFonts w:ascii="Times New Roman" w:hAnsi="Times New Roman" w:cs="Times New Roman"/>
                <w:sz w:val="16"/>
                <w:szCs w:val="16"/>
              </w:rPr>
            </w:pPr>
            <w:r>
              <w:rPr>
                <w:rFonts w:ascii="Times New Roman" w:hAnsi="Times New Roman" w:cs="Times New Roman"/>
                <w:sz w:val="16"/>
                <w:szCs w:val="16"/>
              </w:rPr>
              <w:t>Приложение 4</w:t>
            </w:r>
            <w:r w:rsidRPr="0011229A">
              <w:rPr>
                <w:rFonts w:ascii="Times New Roman" w:hAnsi="Times New Roman" w:cs="Times New Roman"/>
                <w:sz w:val="16"/>
                <w:szCs w:val="16"/>
              </w:rPr>
              <w:t xml:space="preserve"> к решению </w:t>
            </w:r>
          </w:p>
          <w:p w:rsidR="009F57A8" w:rsidRPr="0011229A" w:rsidRDefault="009F57A8" w:rsidP="009F57A8">
            <w:pPr>
              <w:spacing w:after="0"/>
              <w:jc w:val="right"/>
              <w:rPr>
                <w:rFonts w:ascii="Times New Roman" w:hAnsi="Times New Roman" w:cs="Times New Roman"/>
                <w:sz w:val="16"/>
                <w:szCs w:val="16"/>
              </w:rPr>
            </w:pPr>
            <w:r w:rsidRPr="0011229A">
              <w:rPr>
                <w:rFonts w:ascii="Times New Roman" w:hAnsi="Times New Roman" w:cs="Times New Roman"/>
                <w:sz w:val="16"/>
                <w:szCs w:val="16"/>
              </w:rPr>
              <w:t xml:space="preserve">Думы </w:t>
            </w:r>
            <w:proofErr w:type="spellStart"/>
            <w:r w:rsidRPr="0011229A">
              <w:rPr>
                <w:rFonts w:ascii="Times New Roman" w:hAnsi="Times New Roman" w:cs="Times New Roman"/>
                <w:sz w:val="16"/>
                <w:szCs w:val="16"/>
              </w:rPr>
              <w:t>Нефтеюганского</w:t>
            </w:r>
            <w:proofErr w:type="spellEnd"/>
            <w:r w:rsidRPr="0011229A">
              <w:rPr>
                <w:rFonts w:ascii="Times New Roman" w:hAnsi="Times New Roman" w:cs="Times New Roman"/>
                <w:sz w:val="16"/>
                <w:szCs w:val="16"/>
              </w:rPr>
              <w:t xml:space="preserve"> района </w:t>
            </w:r>
          </w:p>
          <w:p w:rsidR="009F57A8" w:rsidRDefault="009F57A8" w:rsidP="009F57A8">
            <w:pPr>
              <w:spacing w:after="0"/>
              <w:jc w:val="right"/>
              <w:rPr>
                <w:rFonts w:ascii="Times New Roman" w:hAnsi="Times New Roman" w:cs="Times New Roman"/>
                <w:sz w:val="16"/>
                <w:szCs w:val="16"/>
              </w:rPr>
            </w:pPr>
            <w:r w:rsidRPr="0011229A">
              <w:rPr>
                <w:rFonts w:ascii="Times New Roman" w:hAnsi="Times New Roman" w:cs="Times New Roman"/>
                <w:sz w:val="16"/>
                <w:szCs w:val="16"/>
              </w:rPr>
              <w:t>от « __ »   _____   2021 года №  ___</w:t>
            </w:r>
          </w:p>
          <w:p w:rsidR="009F57A8" w:rsidRDefault="009F57A8" w:rsidP="009F57A8">
            <w:pPr>
              <w:spacing w:after="0"/>
              <w:jc w:val="right"/>
              <w:rPr>
                <w:rFonts w:ascii="Times New Roman" w:hAnsi="Times New Roman" w:cs="Times New Roman"/>
                <w:sz w:val="16"/>
                <w:szCs w:val="16"/>
              </w:rPr>
            </w:pPr>
          </w:p>
          <w:p w:rsidR="009F57A8" w:rsidRDefault="009F57A8" w:rsidP="009F57A8">
            <w:pPr>
              <w:spacing w:after="0"/>
              <w:jc w:val="right"/>
              <w:rPr>
                <w:rFonts w:ascii="Times New Roman" w:eastAsia="Times New Roman" w:hAnsi="Times New Roman" w:cs="Times New Roman"/>
                <w:sz w:val="16"/>
                <w:szCs w:val="16"/>
                <w:u w:val="single"/>
                <w:lang w:eastAsia="ru-RU"/>
              </w:rPr>
            </w:pPr>
            <w:r w:rsidRPr="0011229A">
              <w:rPr>
                <w:rFonts w:ascii="Times New Roman" w:hAnsi="Times New Roman" w:cs="Times New Roman"/>
                <w:sz w:val="16"/>
                <w:szCs w:val="16"/>
              </w:rPr>
              <w:t xml:space="preserve">                                                                                                                                              </w:t>
            </w:r>
            <w:r>
              <w:rPr>
                <w:rFonts w:ascii="Times New Roman" w:hAnsi="Times New Roman" w:cs="Times New Roman"/>
                <w:sz w:val="16"/>
                <w:szCs w:val="16"/>
              </w:rPr>
              <w:t xml:space="preserve">                «Приложение 5</w:t>
            </w:r>
            <w:r w:rsidRPr="0011229A">
              <w:rPr>
                <w:rFonts w:ascii="Times New Roman" w:hAnsi="Times New Roman" w:cs="Times New Roman"/>
                <w:sz w:val="16"/>
                <w:szCs w:val="16"/>
              </w:rPr>
              <w:t xml:space="preserve"> к решению                                                                                                                                                       Думы </w:t>
            </w:r>
            <w:proofErr w:type="spellStart"/>
            <w:r w:rsidRPr="0011229A">
              <w:rPr>
                <w:rFonts w:ascii="Times New Roman" w:hAnsi="Times New Roman" w:cs="Times New Roman"/>
                <w:sz w:val="16"/>
                <w:szCs w:val="16"/>
              </w:rPr>
              <w:t>Нефтеюганского</w:t>
            </w:r>
            <w:proofErr w:type="spellEnd"/>
            <w:r w:rsidRPr="0011229A">
              <w:rPr>
                <w:rFonts w:ascii="Times New Roman" w:hAnsi="Times New Roman" w:cs="Times New Roman"/>
                <w:sz w:val="16"/>
                <w:szCs w:val="16"/>
              </w:rPr>
              <w:t xml:space="preserve"> района                                                                                                                                                                                                                                                                                                                                                  </w:t>
            </w:r>
            <w:r w:rsidRPr="005E1B57">
              <w:rPr>
                <w:rFonts w:ascii="Times New Roman" w:eastAsia="Times New Roman" w:hAnsi="Times New Roman" w:cs="Times New Roman"/>
                <w:sz w:val="16"/>
                <w:szCs w:val="16"/>
                <w:lang w:eastAsia="ru-RU"/>
              </w:rPr>
              <w:t>от «</w:t>
            </w:r>
            <w:r w:rsidRPr="005E1B57">
              <w:rPr>
                <w:rFonts w:ascii="Times New Roman" w:eastAsia="Times New Roman" w:hAnsi="Times New Roman" w:cs="Times New Roman"/>
                <w:sz w:val="16"/>
                <w:szCs w:val="16"/>
                <w:u w:val="single"/>
                <w:lang w:eastAsia="ru-RU"/>
              </w:rPr>
              <w:t>25</w:t>
            </w:r>
            <w:r w:rsidRPr="005E1B57">
              <w:rPr>
                <w:rFonts w:ascii="Times New Roman" w:eastAsia="Times New Roman" w:hAnsi="Times New Roman" w:cs="Times New Roman"/>
                <w:sz w:val="16"/>
                <w:szCs w:val="16"/>
                <w:lang w:eastAsia="ru-RU"/>
              </w:rPr>
              <w:t>»</w:t>
            </w:r>
            <w:r w:rsidRPr="005E1B57">
              <w:rPr>
                <w:rFonts w:ascii="Times New Roman" w:eastAsia="Times New Roman" w:hAnsi="Times New Roman" w:cs="Times New Roman"/>
                <w:sz w:val="16"/>
                <w:szCs w:val="16"/>
                <w:u w:val="single"/>
                <w:lang w:eastAsia="ru-RU"/>
              </w:rPr>
              <w:t xml:space="preserve"> ноября</w:t>
            </w:r>
            <w:r w:rsidRPr="005E1B57">
              <w:rPr>
                <w:rFonts w:ascii="Times New Roman" w:eastAsia="Times New Roman" w:hAnsi="Times New Roman" w:cs="Times New Roman"/>
                <w:sz w:val="16"/>
                <w:szCs w:val="16"/>
                <w:lang w:eastAsia="ru-RU"/>
              </w:rPr>
              <w:t xml:space="preserve"> 2020 года №</w:t>
            </w:r>
            <w:r w:rsidRPr="005E1B57">
              <w:rPr>
                <w:rFonts w:ascii="Times New Roman" w:eastAsia="Times New Roman" w:hAnsi="Times New Roman" w:cs="Times New Roman"/>
                <w:sz w:val="16"/>
                <w:szCs w:val="16"/>
                <w:u w:val="single"/>
                <w:lang w:eastAsia="ru-RU"/>
              </w:rPr>
              <w:t xml:space="preserve"> 548</w:t>
            </w:r>
          </w:p>
          <w:p w:rsidR="006B0240" w:rsidRPr="00605D8F" w:rsidRDefault="006B0240" w:rsidP="00C83ED7">
            <w:pPr>
              <w:jc w:val="right"/>
              <w:rPr>
                <w:rFonts w:ascii="Times New Roman" w:hAnsi="Times New Roman" w:cs="Times New Roman"/>
                <w:sz w:val="18"/>
                <w:szCs w:val="18"/>
              </w:rPr>
            </w:pPr>
          </w:p>
        </w:tc>
      </w:tr>
      <w:tr w:rsidR="006B0240" w:rsidRPr="00605D8F" w:rsidTr="00C43BB4">
        <w:tc>
          <w:tcPr>
            <w:tcW w:w="10315" w:type="dxa"/>
            <w:gridSpan w:val="4"/>
            <w:tcBorders>
              <w:top w:val="nil"/>
              <w:left w:val="nil"/>
              <w:bottom w:val="nil"/>
              <w:right w:val="nil"/>
            </w:tcBorders>
            <w:shd w:val="clear" w:color="auto" w:fill="auto"/>
            <w:vAlign w:val="center"/>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на 2021 год</w:t>
            </w:r>
          </w:p>
        </w:tc>
      </w:tr>
      <w:tr w:rsidR="006B0240" w:rsidRPr="00605D8F" w:rsidTr="00C43BB4">
        <w:tc>
          <w:tcPr>
            <w:tcW w:w="5637" w:type="dxa"/>
            <w:tcBorders>
              <w:top w:val="nil"/>
              <w:left w:val="nil"/>
              <w:bottom w:val="nil"/>
              <w:right w:val="nil"/>
            </w:tcBorders>
            <w:shd w:val="clear" w:color="auto" w:fill="auto"/>
            <w:noWrap/>
            <w:vAlign w:val="bottom"/>
            <w:hideMark/>
          </w:tcPr>
          <w:p w:rsidR="006B0240" w:rsidRPr="00605D8F" w:rsidRDefault="006B0240" w:rsidP="00C83ED7">
            <w:pPr>
              <w:rPr>
                <w:rFonts w:ascii="Times New Roman" w:hAnsi="Times New Roman" w:cs="Times New Roman"/>
                <w:sz w:val="18"/>
                <w:szCs w:val="18"/>
              </w:rPr>
            </w:pPr>
          </w:p>
        </w:tc>
        <w:tc>
          <w:tcPr>
            <w:tcW w:w="1967" w:type="dxa"/>
            <w:tcBorders>
              <w:top w:val="nil"/>
              <w:left w:val="nil"/>
              <w:bottom w:val="nil"/>
              <w:right w:val="nil"/>
            </w:tcBorders>
            <w:shd w:val="clear" w:color="auto" w:fill="auto"/>
            <w:noWrap/>
            <w:vAlign w:val="bottom"/>
            <w:hideMark/>
          </w:tcPr>
          <w:p w:rsidR="006B0240" w:rsidRPr="00605D8F" w:rsidRDefault="006B0240" w:rsidP="00C83ED7">
            <w:pPr>
              <w:rPr>
                <w:rFonts w:ascii="Times New Roman" w:hAnsi="Times New Roman" w:cs="Times New Roman"/>
                <w:sz w:val="18"/>
                <w:szCs w:val="18"/>
              </w:rPr>
            </w:pPr>
          </w:p>
        </w:tc>
        <w:tc>
          <w:tcPr>
            <w:tcW w:w="1010" w:type="dxa"/>
            <w:tcBorders>
              <w:top w:val="nil"/>
              <w:left w:val="nil"/>
              <w:bottom w:val="nil"/>
              <w:right w:val="nil"/>
            </w:tcBorders>
            <w:shd w:val="clear" w:color="auto" w:fill="auto"/>
            <w:noWrap/>
            <w:vAlign w:val="bottom"/>
            <w:hideMark/>
          </w:tcPr>
          <w:p w:rsidR="006B0240" w:rsidRPr="00605D8F" w:rsidRDefault="006B0240" w:rsidP="00C83ED7">
            <w:pPr>
              <w:rPr>
                <w:rFonts w:ascii="Times New Roman" w:hAnsi="Times New Roman" w:cs="Times New Roman"/>
                <w:sz w:val="18"/>
                <w:szCs w:val="18"/>
              </w:rPr>
            </w:pPr>
          </w:p>
        </w:tc>
        <w:tc>
          <w:tcPr>
            <w:tcW w:w="1701" w:type="dxa"/>
            <w:tcBorders>
              <w:top w:val="nil"/>
              <w:left w:val="nil"/>
              <w:bottom w:val="nil"/>
              <w:right w:val="nil"/>
            </w:tcBorders>
            <w:shd w:val="clear" w:color="auto" w:fill="auto"/>
            <w:noWrap/>
            <w:vAlign w:val="bottom"/>
            <w:hideMark/>
          </w:tcPr>
          <w:p w:rsidR="006B0240" w:rsidRPr="00605D8F" w:rsidRDefault="006B0240" w:rsidP="00C83ED7">
            <w:pPr>
              <w:rPr>
                <w:rFonts w:ascii="Times New Roman" w:hAnsi="Times New Roman" w:cs="Times New Roman"/>
                <w:sz w:val="18"/>
                <w:szCs w:val="18"/>
              </w:rPr>
            </w:pPr>
          </w:p>
        </w:tc>
      </w:tr>
      <w:tr w:rsidR="006B0240" w:rsidRPr="00605D8F" w:rsidTr="00C43BB4">
        <w:tc>
          <w:tcPr>
            <w:tcW w:w="5637" w:type="dxa"/>
            <w:tcBorders>
              <w:top w:val="nil"/>
              <w:left w:val="nil"/>
              <w:bottom w:val="single" w:sz="4" w:space="0" w:color="auto"/>
              <w:right w:val="nil"/>
            </w:tcBorders>
            <w:shd w:val="clear" w:color="auto" w:fill="auto"/>
            <w:noWrap/>
            <w:vAlign w:val="bottom"/>
            <w:hideMark/>
          </w:tcPr>
          <w:p w:rsidR="006B0240" w:rsidRPr="00605D8F" w:rsidRDefault="006B0240" w:rsidP="00C83ED7">
            <w:pPr>
              <w:rPr>
                <w:rFonts w:ascii="Times New Roman" w:hAnsi="Times New Roman" w:cs="Times New Roman"/>
                <w:sz w:val="18"/>
                <w:szCs w:val="18"/>
              </w:rPr>
            </w:pPr>
          </w:p>
        </w:tc>
        <w:tc>
          <w:tcPr>
            <w:tcW w:w="1967" w:type="dxa"/>
            <w:tcBorders>
              <w:top w:val="nil"/>
              <w:left w:val="nil"/>
              <w:bottom w:val="single" w:sz="4" w:space="0" w:color="auto"/>
              <w:right w:val="nil"/>
            </w:tcBorders>
            <w:shd w:val="clear" w:color="auto" w:fill="auto"/>
            <w:noWrap/>
            <w:vAlign w:val="bottom"/>
            <w:hideMark/>
          </w:tcPr>
          <w:p w:rsidR="006B0240" w:rsidRPr="00605D8F" w:rsidRDefault="006B0240" w:rsidP="00C83ED7">
            <w:pPr>
              <w:rPr>
                <w:rFonts w:ascii="Times New Roman" w:hAnsi="Times New Roman" w:cs="Times New Roman"/>
                <w:sz w:val="18"/>
                <w:szCs w:val="18"/>
              </w:rPr>
            </w:pPr>
          </w:p>
        </w:tc>
        <w:tc>
          <w:tcPr>
            <w:tcW w:w="1010" w:type="dxa"/>
            <w:tcBorders>
              <w:top w:val="nil"/>
              <w:left w:val="nil"/>
              <w:bottom w:val="single" w:sz="4" w:space="0" w:color="auto"/>
              <w:right w:val="nil"/>
            </w:tcBorders>
            <w:shd w:val="clear" w:color="auto" w:fill="auto"/>
            <w:noWrap/>
            <w:vAlign w:val="bottom"/>
            <w:hideMark/>
          </w:tcPr>
          <w:p w:rsidR="006B0240" w:rsidRPr="00605D8F" w:rsidRDefault="006B0240" w:rsidP="00C83ED7">
            <w:pPr>
              <w:rPr>
                <w:rFonts w:ascii="Times New Roman" w:hAnsi="Times New Roman" w:cs="Times New Roman"/>
                <w:sz w:val="18"/>
                <w:szCs w:val="18"/>
              </w:rPr>
            </w:pPr>
          </w:p>
        </w:tc>
        <w:tc>
          <w:tcPr>
            <w:tcW w:w="1701" w:type="dxa"/>
            <w:tcBorders>
              <w:top w:val="nil"/>
              <w:left w:val="nil"/>
              <w:bottom w:val="single" w:sz="4" w:space="0" w:color="auto"/>
              <w:right w:val="nil"/>
            </w:tcBorders>
            <w:shd w:val="clear" w:color="auto" w:fill="auto"/>
            <w:noWrap/>
            <w:vAlign w:val="bottom"/>
            <w:hideMark/>
          </w:tcPr>
          <w:p w:rsidR="006B0240" w:rsidRPr="00605D8F" w:rsidRDefault="006B0240" w:rsidP="00C83ED7">
            <w:pPr>
              <w:jc w:val="right"/>
              <w:rPr>
                <w:rFonts w:ascii="Times New Roman" w:hAnsi="Times New Roman" w:cs="Times New Roman"/>
                <w:sz w:val="18"/>
                <w:szCs w:val="18"/>
              </w:rPr>
            </w:pPr>
            <w:proofErr w:type="spellStart"/>
            <w:r w:rsidRPr="00605D8F">
              <w:rPr>
                <w:rFonts w:ascii="Times New Roman" w:hAnsi="Times New Roman" w:cs="Times New Roman"/>
                <w:sz w:val="18"/>
                <w:szCs w:val="18"/>
              </w:rPr>
              <w:t>тыс</w:t>
            </w:r>
            <w:proofErr w:type="gramStart"/>
            <w:r w:rsidRPr="00605D8F">
              <w:rPr>
                <w:rFonts w:ascii="Times New Roman" w:hAnsi="Times New Roman" w:cs="Times New Roman"/>
                <w:sz w:val="18"/>
                <w:szCs w:val="18"/>
              </w:rPr>
              <w:t>.р</w:t>
            </w:r>
            <w:proofErr w:type="gramEnd"/>
            <w:r w:rsidRPr="00605D8F">
              <w:rPr>
                <w:rFonts w:ascii="Times New Roman" w:hAnsi="Times New Roman" w:cs="Times New Roman"/>
                <w:sz w:val="18"/>
                <w:szCs w:val="18"/>
              </w:rPr>
              <w:t>ублей</w:t>
            </w:r>
            <w:proofErr w:type="spellEnd"/>
          </w:p>
        </w:tc>
      </w:tr>
      <w:tr w:rsidR="006B0240" w:rsidRPr="00605D8F" w:rsidTr="00C43BB4">
        <w:tc>
          <w:tcPr>
            <w:tcW w:w="5637" w:type="dxa"/>
            <w:tcBorders>
              <w:top w:val="single" w:sz="4" w:space="0" w:color="auto"/>
            </w:tcBorders>
            <w:shd w:val="clear" w:color="auto" w:fill="auto"/>
            <w:vAlign w:val="center"/>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Наименование</w:t>
            </w:r>
          </w:p>
        </w:tc>
        <w:tc>
          <w:tcPr>
            <w:tcW w:w="1967" w:type="dxa"/>
            <w:tcBorders>
              <w:top w:val="single" w:sz="4" w:space="0" w:color="auto"/>
            </w:tcBorders>
            <w:shd w:val="clear" w:color="auto" w:fill="auto"/>
            <w:vAlign w:val="center"/>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Целевая статья раздела</w:t>
            </w:r>
          </w:p>
        </w:tc>
        <w:tc>
          <w:tcPr>
            <w:tcW w:w="1010" w:type="dxa"/>
            <w:tcBorders>
              <w:top w:val="single" w:sz="4" w:space="0" w:color="auto"/>
            </w:tcBorders>
            <w:shd w:val="clear" w:color="auto" w:fill="auto"/>
            <w:vAlign w:val="center"/>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Вид расхода</w:t>
            </w:r>
          </w:p>
        </w:tc>
        <w:tc>
          <w:tcPr>
            <w:tcW w:w="1701" w:type="dxa"/>
            <w:tcBorders>
              <w:top w:val="single" w:sz="4" w:space="0" w:color="auto"/>
            </w:tcBorders>
            <w:shd w:val="clear" w:color="auto" w:fill="auto"/>
            <w:vAlign w:val="center"/>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Всего</w:t>
            </w:r>
          </w:p>
        </w:tc>
      </w:tr>
      <w:tr w:rsidR="006B0240" w:rsidRPr="00605D8F" w:rsidTr="00C43BB4">
        <w:tc>
          <w:tcPr>
            <w:tcW w:w="5637" w:type="dxa"/>
            <w:shd w:val="clear" w:color="auto" w:fill="auto"/>
            <w:vAlign w:val="center"/>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w:t>
            </w:r>
          </w:p>
        </w:tc>
        <w:tc>
          <w:tcPr>
            <w:tcW w:w="1967" w:type="dxa"/>
            <w:shd w:val="clear" w:color="auto" w:fill="auto"/>
            <w:vAlign w:val="center"/>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w:t>
            </w:r>
          </w:p>
        </w:tc>
        <w:tc>
          <w:tcPr>
            <w:tcW w:w="1010" w:type="dxa"/>
            <w:shd w:val="clear" w:color="auto" w:fill="auto"/>
            <w:vAlign w:val="center"/>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w:t>
            </w:r>
          </w:p>
        </w:tc>
        <w:tc>
          <w:tcPr>
            <w:tcW w:w="1701" w:type="dxa"/>
            <w:shd w:val="clear" w:color="auto" w:fill="auto"/>
            <w:vAlign w:val="center"/>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"Образование 21 века на 2019-2024 годы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01.0.00.00000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bookmarkStart w:id="0" w:name="_GoBack"/>
            <w:bookmarkEnd w:id="0"/>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2 453 786,10832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Подпрограмма "Дошкольное, общее и дополнительное образования детей»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2 011 898,85281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16 142,68000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7,53200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7,53200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7,53200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Повышение квалификации педагогических и руководящих работников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01.1.01.20801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01.1.01.20801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01.1.01.20801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01.1.01.20801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01.1.01.20801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Предоставление социальных льгот, гарантии и компенсации работникам образовательных организаций        </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01.1.01.20803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14 700,00000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Предоставление субсидий бюджетным, автономным учреждениям и </w:t>
            </w:r>
            <w:r w:rsidRPr="00605D8F">
              <w:rPr>
                <w:rFonts w:ascii="Times New Roman" w:hAnsi="Times New Roman" w:cs="Times New Roman"/>
                <w:sz w:val="18"/>
                <w:szCs w:val="18"/>
              </w:rPr>
              <w:lastRenderedPageBreak/>
              <w:t>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01.1.01.20803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14 700,00000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01.1.01.20803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14 520,33599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01.1.01.20803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179,66401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01.1.01.20804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686,49800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01.1.01.20804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142,10000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01.1.01.20804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142,10000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01.1.01.20804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544,39800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01.1.01.20804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423,50800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01.1.01.20804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120,89000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Проведение совещаний, конференций и мероприятий по актуальным вопросам образования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01.1.01.20807</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338,65000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01.1.01.20807</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135,90000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01.1.01.20807</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135,90000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01.1.01.20807</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202,75000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01.1.01.20807</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202,75000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19 750,50851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Создание условий для функционирования системы персонифицированного финансирования дополнительного образования детей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01.1.02.00592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16 211,58149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01.1.02.00592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16 211,58149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01.1.02.00592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16 211,58149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Поддержка </w:t>
            </w:r>
            <w:proofErr w:type="gramStart"/>
            <w:r w:rsidRPr="00605D8F">
              <w:rPr>
                <w:rFonts w:ascii="Times New Roman" w:hAnsi="Times New Roman" w:cs="Times New Roman"/>
                <w:sz w:val="18"/>
                <w:szCs w:val="18"/>
              </w:rPr>
              <w:t>способных</w:t>
            </w:r>
            <w:proofErr w:type="gramEnd"/>
            <w:r w:rsidRPr="00605D8F">
              <w:rPr>
                <w:rFonts w:ascii="Times New Roman" w:hAnsi="Times New Roman" w:cs="Times New Roman"/>
                <w:sz w:val="18"/>
                <w:szCs w:val="18"/>
              </w:rPr>
              <w:t xml:space="preserve"> и талантливых обучающихся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01.1.02.20805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699,82000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01.1.02.20805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427,65000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01.1.02.20805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427,65000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Закупка товаров, работ и услуг для государственных </w:t>
            </w:r>
            <w:r w:rsidRPr="00605D8F">
              <w:rPr>
                <w:rFonts w:ascii="Times New Roman" w:hAnsi="Times New Roman" w:cs="Times New Roman"/>
                <w:sz w:val="18"/>
                <w:szCs w:val="18"/>
              </w:rPr>
              <w:lastRenderedPageBreak/>
              <w:t>(муниципальных)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01.1.02.20805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210,67000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01.1.02.20805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210,67000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01.1.02.20805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61,50000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01.1.02.20805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61,50000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Поощрение одаренных детей, лидеров в сфере образования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01.1.02.20806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541,25000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01.1.02.20806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126,25000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01.1.02.20806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126,25000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01.1.02.20806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415,00000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Премии и гранты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01.1.02.20806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350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415,00000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Мероприятия конкурсной направленности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01.1.02.20808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2 297,85702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01.1.02.20808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253,20000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01.1.02.20808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253,20000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01.1.02.20808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297,40000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01.1.02.20808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297,40000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01.1.02.20808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1 747,25702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01.1.02.20808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1 359,45702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01.1.02.20808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387,80000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1 954 720,96110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435 529,56110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435 529,56110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414 819,06610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20 710,49500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proofErr w:type="gramStart"/>
            <w:r w:rsidRPr="00605D8F">
              <w:rPr>
                <w:rFonts w:ascii="Times New Roman" w:hAnsi="Times New Roman" w:cs="Times New Roman"/>
                <w:sz w:val="18"/>
                <w:szCs w:val="18"/>
              </w:rPr>
              <w:t>Организация питания обучающихся в муниципальных общеобразовательных организациях</w:t>
            </w:r>
            <w:proofErr w:type="gram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01.1.03.00591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14 391,00000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01.1.03.00591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14 391,00000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01.1.03.00591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14 391,00000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01.1.03.53030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42 028,60000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01.1.03.53030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42 028,60000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01.1.03.53030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42 028,60000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 на реализацию программ дошкольного образования муниципальным образовательным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01.1.03.84301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459 278,00000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01.1.03.84301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459 278,00000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01.1.03.84301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459 278,00000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 на реализацию основных общеобразовательных программ муниципальным общеобразовательным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01.1.03.84303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967 300,90000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01.1.03.84303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967 300,90000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01.1.03.84303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967 300,90000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w:t>
            </w:r>
            <w:proofErr w:type="gramStart"/>
            <w:r w:rsidRPr="00605D8F">
              <w:rPr>
                <w:rFonts w:ascii="Times New Roman" w:hAnsi="Times New Roman" w:cs="Times New Roman"/>
                <w:sz w:val="18"/>
                <w:szCs w:val="18"/>
              </w:rPr>
              <w:t>обучающихся</w:t>
            </w:r>
            <w:proofErr w:type="gramEnd"/>
            <w:r w:rsidRPr="00605D8F">
              <w:rPr>
                <w:rFonts w:ascii="Times New Roman" w:hAnsi="Times New Roman" w:cs="Times New Roman"/>
                <w:sz w:val="18"/>
                <w:szCs w:val="18"/>
              </w:rPr>
              <w:t>,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01.1.03.84305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5 119,60000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01.1.03.84305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5 119,60000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01.1.03.84305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5 119,60000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proofErr w:type="gramStart"/>
            <w:r w:rsidRPr="00605D8F">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01.1.03.L3040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31 073,30000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01.1.03.L3040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31 073,30000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01.1.03.L3040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31 073,30000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"Развитие системы оценки качества образования"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01.1.04.00000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607,33940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Проведение государственной итоговой аттестации выпускников основной и средней школы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01.1.04.20809</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607,33940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01.1.04.20809</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269,93200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01.1.04.20809</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269,93200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01.1.04.20809</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337,40740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01.1.04.20809</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337,40740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"Организация отдыха и оздоровления детей"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20 677,36380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42,29835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42,29835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42,29835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Мероприятия по организации отдыха и оздоровления детей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01.1.05.20010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4 012,87438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01.1.05.20010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132,41219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01.1.05.20010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132,41219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01.1.05.20010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3 880,46219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01.1.05.20010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3 880,46219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01.1.05.82050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7 584,90000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01.1.05.82050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7 584,90000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01.1.05.82050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7 584,90000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01.1.05.84080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5 171,30000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01.1.05.84080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430,24000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01.1.05.84080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430,24000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01.1.05.84080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4 598,39545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Иные закупки товаров, работ и услуг для обеспечения </w:t>
            </w:r>
            <w:r w:rsidRPr="00605D8F">
              <w:rPr>
                <w:rFonts w:ascii="Times New Roman" w:hAnsi="Times New Roman" w:cs="Times New Roman"/>
                <w:sz w:val="18"/>
                <w:szCs w:val="18"/>
              </w:rPr>
              <w:lastRenderedPageBreak/>
              <w:t>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01.1.05.84080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4 598,39545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01.1.05.84080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142,66455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01.1.05.84080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142,66455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01.1.05.S2050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3 865,99107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01.1.05.S2050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3 865,99107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01.1.05.S2050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3 865,99107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Подпрограмма «Молодежь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15 226,15184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605D8F">
              <w:rPr>
                <w:rFonts w:ascii="Times New Roman" w:hAnsi="Times New Roman" w:cs="Times New Roman"/>
                <w:sz w:val="18"/>
                <w:szCs w:val="18"/>
              </w:rPr>
              <w:t>волонтерства</w:t>
            </w:r>
            <w:proofErr w:type="spellEnd"/>
            <w:r w:rsidRPr="00605D8F">
              <w:rPr>
                <w:rFonts w:ascii="Times New Roman" w:hAnsi="Times New Roman" w:cs="Times New Roman"/>
                <w:sz w:val="18"/>
                <w:szCs w:val="18"/>
              </w:rPr>
              <w:t>)"</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6 524,08074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Создание условий для вовлечения молодежи в активную социальную деятельность. Поддержка </w:t>
            </w:r>
            <w:r w:rsidRPr="00605D8F">
              <w:rPr>
                <w:rFonts w:ascii="Times New Roman" w:hAnsi="Times New Roman" w:cs="Times New Roman"/>
                <w:sz w:val="18"/>
                <w:szCs w:val="18"/>
              </w:rPr>
              <w:br/>
              <w:t>общественных инициатив и проектов, в том числе в сфере добровольчества (</w:t>
            </w:r>
            <w:proofErr w:type="spellStart"/>
            <w:r w:rsidRPr="00605D8F">
              <w:rPr>
                <w:rFonts w:ascii="Times New Roman" w:hAnsi="Times New Roman" w:cs="Times New Roman"/>
                <w:sz w:val="18"/>
                <w:szCs w:val="18"/>
              </w:rPr>
              <w:t>волонтерства</w:t>
            </w:r>
            <w:proofErr w:type="spellEnd"/>
            <w:r w:rsidRPr="00605D8F">
              <w:rPr>
                <w:rFonts w:ascii="Times New Roman" w:hAnsi="Times New Roman" w:cs="Times New Roman"/>
                <w:sz w:val="18"/>
                <w:szCs w:val="18"/>
              </w:rPr>
              <w:t>)</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01.2.01.20810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6 524,08074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01.2.01.20810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01.2.01.20810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01.2.01.20810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Премии и гранты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01.2.01.20810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350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01.2.01.20810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6 324,08074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01.2.01.20810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6 258,29135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01.2.01.20810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65,78939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1 942,98854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Создание условий для развития гражданско-патриотического воспитания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01.2.02.20811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1 498,54410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01.2.02.20811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Премии и гранты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01.2.02.20811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350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01.2.02.20811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1 254,54410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01.2.02.20811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1 234,10910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Субсидии автономным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01.2.02.20811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20,43500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01.2.02.82620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01.2.02.82620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01.2.02.82620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01.2.02.S2620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44,44444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01.2.02.S2620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44,44444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01.2.02.S2620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44,44444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"Обеспечение развития молодежной политики и патриотического воспитания граждан на территории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6 759,08256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6 759,08256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6 759,08256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01.2.03.00590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6 759,08256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426 661,10367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40 198,34640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01.3.01.20812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37 160,06043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01.3.01.20812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37 160,06043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01.3.01.20812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36 560,06043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01.3.01.20812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Комплектование оборудованием, мебелью, инвентарем образовательных организаций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01.3.01.20815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3 038,28597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01.3.01.20815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3 038,28597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01.3.01.20815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3 038,28597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proofErr w:type="gramStart"/>
            <w:r w:rsidRPr="00605D8F">
              <w:rPr>
                <w:rFonts w:ascii="Times New Roman" w:hAnsi="Times New Roman" w:cs="Times New Roman"/>
                <w:sz w:val="18"/>
                <w:szCs w:val="18"/>
              </w:rPr>
              <w:t xml:space="preserve">Основное мероприятие "Развитие инфраструктуры системы образования (проектирование, строительство (реконструкция) </w:t>
            </w:r>
            <w:r w:rsidRPr="00605D8F">
              <w:rPr>
                <w:rFonts w:ascii="Times New Roman" w:hAnsi="Times New Roman" w:cs="Times New Roman"/>
                <w:sz w:val="18"/>
                <w:szCs w:val="18"/>
              </w:rPr>
              <w:lastRenderedPageBreak/>
              <w:t>объектов образования, приобретение объектов недвижимого имущества для размещения образовательных организаций"</w:t>
            </w:r>
            <w:proofErr w:type="gram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01.3.02.00000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187 912,20650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Строительство и реконструкция объектов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01.3.02.42110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4 786,47289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01.3.02.42110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4 786,47289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01.3.02.42110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4 786,47289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183 125,73361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725,73361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725,73361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182 400,00000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182 400,00000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194 501,40449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49 089,12466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37 176,70024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37 176,70024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11 912,42442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11 912,42442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46 606,71789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46 532,25389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46 532,25389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74,46400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74,46400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Прочие мероприятия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751,31440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7,13200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7,13200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744,18240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744,18240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01.3.03.71600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507,34754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01.3.03.71600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507,34754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01.3.03.71600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507,34754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proofErr w:type="gramStart"/>
            <w:r w:rsidRPr="00605D8F">
              <w:rPr>
                <w:rFonts w:ascii="Times New Roman" w:hAnsi="Times New Roman" w:cs="Times New Roman"/>
                <w:sz w:val="18"/>
                <w:szCs w:val="1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01.3.03.84030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79 074,90000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01.3.03.84030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79 074,90000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01.3.03.84030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79 074,90000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01.3.03.84050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18 472,00000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01.3.03.84050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1 846,00000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01.3.03.84050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1 846,00000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01.3.03.84050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16 626,00000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01.3.03.84050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16 626,00000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Региональный проект "Современная школа"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01.3.E1.00000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2 407,77778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на строительство и реконструкцию общеобразовательных организаций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01.3.E1.82680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2 167,00000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01.3.E1.82680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2 167,00000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01.3.E1.82680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2 167,00000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строительство и реконструкцию общеобразовательных организаций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01.3.E1.S2680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240,77778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01.3.E1.S2680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240,77778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01.3.E1.S2680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240,77778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w:t>
            </w:r>
            <w:proofErr w:type="spellStart"/>
            <w:r w:rsidRPr="00605D8F">
              <w:rPr>
                <w:rFonts w:ascii="Times New Roman" w:hAnsi="Times New Roman" w:cs="Times New Roman"/>
                <w:sz w:val="18"/>
                <w:szCs w:val="18"/>
              </w:rPr>
              <w:t>меприятие</w:t>
            </w:r>
            <w:proofErr w:type="spellEnd"/>
            <w:r w:rsidRPr="00605D8F">
              <w:rPr>
                <w:rFonts w:ascii="Times New Roman" w:hAnsi="Times New Roman" w:cs="Times New Roman"/>
                <w:sz w:val="18"/>
                <w:szCs w:val="18"/>
              </w:rPr>
              <w:t xml:space="preserve"> Региональный проект «Успех каждого ребенка»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01.3.E2.00000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1 641,36850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01.3.E2.50970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1 641,36850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01.3.E2.50970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1 641,36850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01.3.E2.50970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1 641,36850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"Доступная среда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на 2019-2024 годы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02.0.00.00000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1 087,68400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02.0.01.00000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681,68400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02.0.01.20626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681,68400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02.0.01.20626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681,68400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02.0.01.20626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681,68400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02.0.02.00000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406,00000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Обеспечение получения образования детьми-инвалидами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02.0.02.20624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406,00000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02.0.02.20624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406,00000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02.0.02.20624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406,00000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"Развитие культуры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на 2019-2024 годы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03.0.00.00000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684 543,30881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03.1.00.00000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268 165,85441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"Укрепление материально-технической базы учреждений культуры"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03.1.01.00000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267 212,29514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Строительство и реконструкция объектов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03.1.01.42110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264 161,92695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03.1.01.42110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264 161,92695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03.1.01.42110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264 161,92695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 на реализацию наказов избирателей депутатам Думы Ханты-Мансийского автономного округа – Югры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03.1.01.85160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03.1.01.85160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03.1.01.85160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03.1.01.99990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2 850,36819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03.1.01.99990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2 850,36819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03.1.01.99990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2 850,36819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Реализация муниципального проекта "Модернизация материально-технической базы детских школ искусств (по видам искусств)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03.1.02.00000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953,55927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953,55927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953,55927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953,55927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Подпрограмма "Укрепление единого культурного пространства </w:t>
            </w:r>
            <w:proofErr w:type="gramStart"/>
            <w:r w:rsidRPr="00605D8F">
              <w:rPr>
                <w:rFonts w:ascii="Times New Roman" w:hAnsi="Times New Roman" w:cs="Times New Roman"/>
                <w:sz w:val="18"/>
                <w:szCs w:val="18"/>
              </w:rPr>
              <w:t>в</w:t>
            </w:r>
            <w:proofErr w:type="gramEnd"/>
            <w:r w:rsidRPr="00605D8F">
              <w:rPr>
                <w:rFonts w:ascii="Times New Roman" w:hAnsi="Times New Roman" w:cs="Times New Roman"/>
                <w:sz w:val="18"/>
                <w:szCs w:val="18"/>
              </w:rPr>
              <w:t xml:space="preserve"> </w:t>
            </w:r>
            <w:proofErr w:type="gramStart"/>
            <w:r w:rsidRPr="00605D8F">
              <w:rPr>
                <w:rFonts w:ascii="Times New Roman" w:hAnsi="Times New Roman" w:cs="Times New Roman"/>
                <w:sz w:val="18"/>
                <w:szCs w:val="18"/>
              </w:rPr>
              <w:t>Нефтеюганском</w:t>
            </w:r>
            <w:proofErr w:type="gramEnd"/>
            <w:r w:rsidRPr="00605D8F">
              <w:rPr>
                <w:rFonts w:ascii="Times New Roman" w:hAnsi="Times New Roman" w:cs="Times New Roman"/>
                <w:sz w:val="18"/>
                <w:szCs w:val="18"/>
              </w:rPr>
              <w:t xml:space="preserve"> районе. Поддержка творческих инициатив, способствующих самореализации граждан"</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318 354,94068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"Развитие художественного образования, обеспечение </w:t>
            </w:r>
            <w:proofErr w:type="gramStart"/>
            <w:r w:rsidRPr="00605D8F">
              <w:rPr>
                <w:rFonts w:ascii="Times New Roman" w:hAnsi="Times New Roman" w:cs="Times New Roman"/>
                <w:sz w:val="18"/>
                <w:szCs w:val="18"/>
              </w:rPr>
              <w:t>функционирования системы персонифицированного финансирования дополнительного образования детей</w:t>
            </w:r>
            <w:proofErr w:type="gramEnd"/>
            <w:r w:rsidRPr="00605D8F">
              <w:rPr>
                <w:rFonts w:ascii="Times New Roman" w:hAnsi="Times New Roman" w:cs="Times New Roman"/>
                <w:sz w:val="18"/>
                <w:szCs w:val="18"/>
              </w:rPr>
              <w:t>"</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65 152,89836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65 152,89836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65 152,89836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65 152,89836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"Стимулирование культурного разнообразия </w:t>
            </w:r>
            <w:proofErr w:type="gramStart"/>
            <w:r w:rsidRPr="00605D8F">
              <w:rPr>
                <w:rFonts w:ascii="Times New Roman" w:hAnsi="Times New Roman" w:cs="Times New Roman"/>
                <w:sz w:val="18"/>
                <w:szCs w:val="18"/>
              </w:rPr>
              <w:t>в</w:t>
            </w:r>
            <w:proofErr w:type="gramEnd"/>
            <w:r w:rsidRPr="00605D8F">
              <w:rPr>
                <w:rFonts w:ascii="Times New Roman" w:hAnsi="Times New Roman" w:cs="Times New Roman"/>
                <w:sz w:val="18"/>
                <w:szCs w:val="18"/>
              </w:rPr>
              <w:t xml:space="preserve"> </w:t>
            </w:r>
            <w:proofErr w:type="gramStart"/>
            <w:r w:rsidRPr="00605D8F">
              <w:rPr>
                <w:rFonts w:ascii="Times New Roman" w:hAnsi="Times New Roman" w:cs="Times New Roman"/>
                <w:sz w:val="18"/>
                <w:szCs w:val="18"/>
              </w:rPr>
              <w:t>Нефтеюганском</w:t>
            </w:r>
            <w:proofErr w:type="gramEnd"/>
            <w:r w:rsidRPr="00605D8F">
              <w:rPr>
                <w:rFonts w:ascii="Times New Roman" w:hAnsi="Times New Roman" w:cs="Times New Roman"/>
                <w:sz w:val="18"/>
                <w:szCs w:val="18"/>
              </w:rPr>
              <w:t xml:space="preserve"> районе, в том числе популяризация народных художественных промыслов и ремесел"</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205 460,03115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03.2.02.00590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187 980,87115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03.2.02.00590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28 483,56738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03.2.02.00590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28 483,56738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Закупка товаров, работ и услуг для государственных </w:t>
            </w:r>
            <w:r w:rsidRPr="00605D8F">
              <w:rPr>
                <w:rFonts w:ascii="Times New Roman" w:hAnsi="Times New Roman" w:cs="Times New Roman"/>
                <w:sz w:val="18"/>
                <w:szCs w:val="18"/>
              </w:rPr>
              <w:lastRenderedPageBreak/>
              <w:t>(муниципальных)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03.2.02.00590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718,67318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03.2.02.00590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718,67318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03.2.02.00590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410,64226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03.2.02.00590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410,64226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03.2.02.00590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158 367,98833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03.2.02.00590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158 367,98833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Иные межбюджетные трансферты для частичного обеспечения расходов, связанных с повышением оплаты труда работников муниципальных учреждений </w:t>
            </w:r>
            <w:proofErr w:type="gramStart"/>
            <w:r w:rsidRPr="00605D8F">
              <w:rPr>
                <w:rFonts w:ascii="Times New Roman" w:hAnsi="Times New Roman" w:cs="Times New Roman"/>
                <w:sz w:val="18"/>
                <w:szCs w:val="18"/>
              </w:rPr>
              <w:t>культуры</w:t>
            </w:r>
            <w:proofErr w:type="gramEnd"/>
            <w:r w:rsidRPr="00605D8F">
              <w:rPr>
                <w:rFonts w:ascii="Times New Roman" w:hAnsi="Times New Roman" w:cs="Times New Roman"/>
                <w:sz w:val="18"/>
                <w:szCs w:val="18"/>
              </w:rPr>
              <w:t xml:space="preserve"> в целях недопущения снижения достигнутых соотношений в соответствии с Указом Президента Российской Федерации от 07.05.2012  № 597 «О мероприятиях по реализации государственной социальной политики»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03.2.02.89031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1 449,70000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03.2.02.89031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1 449,70000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03.2.02.89031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1 449,70000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16 029,46000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1 025,87106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1 025,87106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15 003,58894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15 003,58894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1 837,00000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03.2.03.61600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1 837,00000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03.2.03.61600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1 837,00000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03.2.03.61600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630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1 837,00000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"Развитие библиотечного дела"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03.2.04.00000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45 855,01117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03.2.04.00590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44 950,63617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w:t>
            </w:r>
            <w:r w:rsidRPr="00605D8F">
              <w:rPr>
                <w:rFonts w:ascii="Times New Roman" w:hAnsi="Times New Roman" w:cs="Times New Roman"/>
                <w:sz w:val="18"/>
                <w:szCs w:val="18"/>
              </w:rPr>
              <w:lastRenderedPageBreak/>
              <w:t>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03.2.04.00590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2 980,69754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Расходы на выплаты персоналу казенных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03.2.04.00590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2 980,69754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03.2.04.00590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61,72000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03.2.04.00590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61,72000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03.2.04.00590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41 908,21863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03.2.04.00590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41 908,21863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на развитие сферы культуры в муниципальных образованиях Ханты-Мансийского автономного округа-Югры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03.2.04.82520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553,90000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03.2.04.82520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553,90000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03.2.04.82520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553,90000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Государственная поддержка отрасли культуры, за счет средств резервного фонда Правительства Российской Федерации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03.2.04.L519F</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03.2.04.L519F</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03.2.04.L519F</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развитие сферы культуры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03.2.04.S2520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138,47500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03.2.04.S2520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138,47500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03.2.04.S2520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138,47500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03.2.05.00000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03.2.05.99990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Подпрограмма "Совершенствование системы управления в сфере культуры"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98 022,51372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97 952,51372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70 180,29981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w:t>
            </w:r>
            <w:r w:rsidRPr="00605D8F">
              <w:rPr>
                <w:rFonts w:ascii="Times New Roman" w:hAnsi="Times New Roman" w:cs="Times New Roman"/>
                <w:sz w:val="18"/>
                <w:szCs w:val="18"/>
              </w:rPr>
              <w:lastRenderedPageBreak/>
              <w:t>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03.3.01.00590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49 704,98368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Расходы на выплаты персоналу казенных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49 704,98368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20 475,06613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20 475,06613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0,25000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850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0,25000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27 022,96137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26 540,56137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26 540,56137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482,40000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482,40000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03.3.01.02400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28,63000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03.3.01.02400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28,63000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03.3.01.02400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28,63000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03.3.01.71600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720,62254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03.3.01.71600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720,62254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03.3.01.71600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720,62254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"Муниципальная поддержка одаренных детей и молодежи"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03.3.02.99990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""Цифровое развитие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на 2019-2024 годы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04.0.00.00000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7 160,02366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Основное мероприятие "Приобретение и сопровождение информационных систем"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04.0.01.00000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2 945,41166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Услуги в области информационных технологий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04.0.01.20070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2 945,41166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04.0.01.20070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2 945,41166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04.0.01.20070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2 945,41166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"Развитие инфраструктуры информационной сети"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04.0.02.00000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Услуги в области информационных технологий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04.0.02.20070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04.0.02.20070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04.0.02.20070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04.0.03.00000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2 032,35600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Услуги в области информационных технологий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04.0.03.20070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2 032,35600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04.0.03.20070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2 032,35600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04.0.03.20070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2 032,35600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"Обеспечение защиты информации и персональных данных"</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04.0.04.00000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2 032,25600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Услуги в области информационных технологий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04.0.04.20070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2 032,25600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04.0.04.20070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2 032,25600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04.0.04.20070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2 032,25600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"Развитие физической культуры и спорта </w:t>
            </w:r>
            <w:proofErr w:type="gramStart"/>
            <w:r w:rsidRPr="00605D8F">
              <w:rPr>
                <w:rFonts w:ascii="Times New Roman" w:hAnsi="Times New Roman" w:cs="Times New Roman"/>
                <w:b/>
                <w:bCs/>
                <w:sz w:val="18"/>
                <w:szCs w:val="18"/>
              </w:rPr>
              <w:t>в</w:t>
            </w:r>
            <w:proofErr w:type="gramEnd"/>
            <w:r w:rsidRPr="00605D8F">
              <w:rPr>
                <w:rFonts w:ascii="Times New Roman" w:hAnsi="Times New Roman" w:cs="Times New Roman"/>
                <w:b/>
                <w:bCs/>
                <w:sz w:val="18"/>
                <w:szCs w:val="18"/>
              </w:rPr>
              <w:t xml:space="preserve"> </w:t>
            </w:r>
            <w:proofErr w:type="gramStart"/>
            <w:r w:rsidRPr="00605D8F">
              <w:rPr>
                <w:rFonts w:ascii="Times New Roman" w:hAnsi="Times New Roman" w:cs="Times New Roman"/>
                <w:b/>
                <w:bCs/>
                <w:sz w:val="18"/>
                <w:szCs w:val="18"/>
              </w:rPr>
              <w:t>Нефтеюганском</w:t>
            </w:r>
            <w:proofErr w:type="gramEnd"/>
            <w:r w:rsidRPr="00605D8F">
              <w:rPr>
                <w:rFonts w:ascii="Times New Roman" w:hAnsi="Times New Roman" w:cs="Times New Roman"/>
                <w:b/>
                <w:bCs/>
                <w:sz w:val="18"/>
                <w:szCs w:val="18"/>
              </w:rPr>
              <w:t xml:space="preserve"> районе на 2019-2024 годы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05.0.00.00000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278 384,78033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212 599,61239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"Поддержка некоммерческих организаций, реализующих проекты в сфере массовой физической культуры"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1 298,00000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05.1.01.61600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1 298,00000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05.1.01.61600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1 298,00000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05.1.01.61600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630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1 298,00000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 Основно мероприятие "Развитие материально-технической базы учреждений муниципального образования"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70 874,89053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Строительство и реконструкция объектов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05.1.02.42110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69 281,23888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05.1.02.42110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69 281,23888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05.1.02.42110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69 281,23888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1 593,65165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1 366,65165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1 366,65165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227,00000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227,00000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580,00000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580,00000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580,00000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580,00000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05.1.04.00000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135 262,92186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05.1.04.00590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109 702,92186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05.1.04.00590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20 798,03313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05.1.04.00590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20 798,03313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05.1.04.00590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323,76800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05.1.04.00590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323,76800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05.1.04.00590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88 581,12073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05.1.04.00590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88 581,12073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25 560,00000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560,00000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560,00000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25 000,00000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25 000,00000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"Обеспечение спортивным оборудованием, экипировкой и инвентарем"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05.1.05.00000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4 583,80000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Субсидии на </w:t>
            </w:r>
            <w:proofErr w:type="spellStart"/>
            <w:r w:rsidRPr="00605D8F">
              <w:rPr>
                <w:rFonts w:ascii="Times New Roman" w:hAnsi="Times New Roman" w:cs="Times New Roman"/>
                <w:sz w:val="18"/>
                <w:szCs w:val="18"/>
              </w:rPr>
              <w:t>софинансирование</w:t>
            </w:r>
            <w:proofErr w:type="spellEnd"/>
            <w:r w:rsidRPr="00605D8F">
              <w:rPr>
                <w:rFonts w:ascii="Times New Roman" w:hAnsi="Times New Roman" w:cs="Times New Roman"/>
                <w:sz w:val="18"/>
                <w:szCs w:val="18"/>
              </w:rPr>
              <w:t xml:space="preserve"> расходов муниципальных образований по развитию сети спортивных объектов шаговой доступности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05.1.05.82130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938,40000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05.1.05.82130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938,40000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05.1.05.82130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938,40000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3 410,80000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3 410,80000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3 410,80000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05.1.05.S2130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234,60000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05.1.05.S2130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234,60000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05.1.05.S2130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234,60000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Подпрограмма "Развитие детско-юношеского спорта"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65 450,06794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 Основное мероприятие "Обеспечение спортивным оборудованием, экипировкой и инвентарем учащихся ДЮСШ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 резерв сборных команд округа"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953,10000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Субсидии на </w:t>
            </w:r>
            <w:proofErr w:type="spellStart"/>
            <w:r w:rsidRPr="00605D8F">
              <w:rPr>
                <w:rFonts w:ascii="Times New Roman" w:hAnsi="Times New Roman" w:cs="Times New Roman"/>
                <w:sz w:val="18"/>
                <w:szCs w:val="18"/>
              </w:rPr>
              <w:t>софинансирование</w:t>
            </w:r>
            <w:proofErr w:type="spellEnd"/>
            <w:r w:rsidRPr="00605D8F">
              <w:rPr>
                <w:rFonts w:ascii="Times New Roman" w:hAnsi="Times New Roman" w:cs="Times New Roman"/>
                <w:sz w:val="18"/>
                <w:szCs w:val="18"/>
              </w:rPr>
              <w:t xml:space="preserve"> расходов муниципальных образований по обеспечению физкультурно-спортивных </w:t>
            </w:r>
            <w:r w:rsidRPr="00605D8F">
              <w:rPr>
                <w:rFonts w:ascii="Times New Roman" w:hAnsi="Times New Roman" w:cs="Times New Roman"/>
                <w:sz w:val="18"/>
                <w:szCs w:val="18"/>
              </w:rPr>
              <w:lastRenderedPageBreak/>
              <w:t>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05.2.02.82110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329,70000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05.2.02.82110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329,70000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05.2.02.82110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329,70000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540,97500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540,97500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540,97500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05.2.02.S2110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82,42500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05.2.02.S2110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82,42500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05.2.02.S2110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82,42500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58 806,96794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58 806,96794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58 806,96794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58 806,96794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05.2.05.00000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690,00000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690,00000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690,00000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05.2.05.99990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690,00000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Подпрограмма "Управление отраслью физической культуры и спорта"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05.3.00.00000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335,10000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05.3.01.00000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35,10000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05.3.01.99990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35,10000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05.3.01.99990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35,10000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05.3.01.99990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35,10000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"Единовременное денежное вознаграждение спортсменам (победителям и призерам), их личным тренерам"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05.3.02.00000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05.3.02.99990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05.3.02.99990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Премии и гранты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05.3.02.99990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350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"Развитие агропромышленного комплекса и рынков сельскохозяйственной продукции, сырья и продовольствия </w:t>
            </w:r>
            <w:proofErr w:type="gramStart"/>
            <w:r w:rsidRPr="00605D8F">
              <w:rPr>
                <w:rFonts w:ascii="Times New Roman" w:hAnsi="Times New Roman" w:cs="Times New Roman"/>
                <w:b/>
                <w:bCs/>
                <w:sz w:val="18"/>
                <w:szCs w:val="18"/>
              </w:rPr>
              <w:t>в</w:t>
            </w:r>
            <w:proofErr w:type="gramEnd"/>
            <w:r w:rsidRPr="00605D8F">
              <w:rPr>
                <w:rFonts w:ascii="Times New Roman" w:hAnsi="Times New Roman" w:cs="Times New Roman"/>
                <w:b/>
                <w:bCs/>
                <w:sz w:val="18"/>
                <w:szCs w:val="18"/>
              </w:rPr>
              <w:t xml:space="preserve">  </w:t>
            </w:r>
            <w:proofErr w:type="gramStart"/>
            <w:r w:rsidRPr="00605D8F">
              <w:rPr>
                <w:rFonts w:ascii="Times New Roman" w:hAnsi="Times New Roman" w:cs="Times New Roman"/>
                <w:b/>
                <w:bCs/>
                <w:sz w:val="18"/>
                <w:szCs w:val="18"/>
              </w:rPr>
              <w:t>Нефтеюганском</w:t>
            </w:r>
            <w:proofErr w:type="gramEnd"/>
            <w:r w:rsidRPr="00605D8F">
              <w:rPr>
                <w:rFonts w:ascii="Times New Roman" w:hAnsi="Times New Roman" w:cs="Times New Roman"/>
                <w:b/>
                <w:bCs/>
                <w:sz w:val="18"/>
                <w:szCs w:val="18"/>
              </w:rPr>
              <w:t xml:space="preserve"> районе в 2019-2024 годах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06.0.00.00000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226 437,92331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"Поддержка и развитие растениеводства"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855,00000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 на поддержку и развитие растениеводства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06.0.01.84140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855,00000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06.0.01.84140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855,00000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06.0.01.84140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855,00000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"Поддержка и развитие животноводства"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148 370,77400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 на поддержку и развитие животноводства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06.0.02.84350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110 546,40000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06.0.02.84350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114,10000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06.0.02.84350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114,10000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06.0.02.84350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110 432,30000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06.0.02.84350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110 432,30000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37 824,37400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37 824,37400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37 824,37400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"Развитие </w:t>
            </w:r>
            <w:proofErr w:type="spellStart"/>
            <w:r w:rsidRPr="00605D8F">
              <w:rPr>
                <w:rFonts w:ascii="Times New Roman" w:hAnsi="Times New Roman" w:cs="Times New Roman"/>
                <w:sz w:val="18"/>
                <w:szCs w:val="18"/>
              </w:rPr>
              <w:t>рыбохозяйственного</w:t>
            </w:r>
            <w:proofErr w:type="spellEnd"/>
            <w:r w:rsidRPr="00605D8F">
              <w:rPr>
                <w:rFonts w:ascii="Times New Roman" w:hAnsi="Times New Roman" w:cs="Times New Roman"/>
                <w:sz w:val="18"/>
                <w:szCs w:val="18"/>
              </w:rPr>
              <w:t xml:space="preserve"> комплекса"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3 700,80000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Субвенции на развитие </w:t>
            </w:r>
            <w:proofErr w:type="spellStart"/>
            <w:r w:rsidRPr="00605D8F">
              <w:rPr>
                <w:rFonts w:ascii="Times New Roman" w:hAnsi="Times New Roman" w:cs="Times New Roman"/>
                <w:sz w:val="18"/>
                <w:szCs w:val="18"/>
              </w:rPr>
              <w:t>рыбохозяйственного</w:t>
            </w:r>
            <w:proofErr w:type="spellEnd"/>
            <w:r w:rsidRPr="00605D8F">
              <w:rPr>
                <w:rFonts w:ascii="Times New Roman" w:hAnsi="Times New Roman" w:cs="Times New Roman"/>
                <w:sz w:val="18"/>
                <w:szCs w:val="18"/>
              </w:rPr>
              <w:t xml:space="preserve"> комплекса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06.0.03.84180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3 200,80000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06.0.03.84180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3 200,80000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Субсидии юридическим лицам (кроме некоммерческих организаций), индивидуальным предпринимателям, физическим лицам - </w:t>
            </w:r>
            <w:r w:rsidRPr="00605D8F">
              <w:rPr>
                <w:rFonts w:ascii="Times New Roman" w:hAnsi="Times New Roman" w:cs="Times New Roman"/>
                <w:sz w:val="18"/>
                <w:szCs w:val="18"/>
              </w:rPr>
              <w:lastRenderedPageBreak/>
              <w:t>производителям товаров, работ, услуг</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06.0.03.84180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3 200,80000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"Развитие деятельности по заготовке и переработке дикоросов"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06.0.04.00000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3 322,00000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 на развитие деятельности по заготовке и переработке дикоросов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06.0.04.84190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3 322,00000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06.0.04.84190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3 322,00000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06.0.04.84190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3 322,00000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"Организация совещаний, семинаров, ярмарок, конкурсов, выставок"</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06.0.05.00000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125,50000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125,50000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125,50000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125,50000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"Поддержка и развитие малых форм хозяйствования"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06.0.06.00000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2 790,50000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 на поддержку  и развитие малых форм хозяйствования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06.0.06.84170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2 790,50000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06.0.06.84170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2 790,50000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06.0.06.84170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2 790,50000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"Улучшение жилищных условий граждан, проживающих в сельской местности"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06.0.08.00000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5 942,93826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Обеспечение комплексного развития сельских территорий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06.0.08.L5760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5 942,93826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06.0.08.L5760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5 942,93826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06.0.08.L5760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5 942,93826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06.0.09.00000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61 330,41105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Субвенции </w:t>
            </w:r>
            <w:proofErr w:type="gramStart"/>
            <w:r w:rsidRPr="00605D8F">
              <w:rPr>
                <w:rFonts w:ascii="Times New Roman" w:hAnsi="Times New Roman" w:cs="Times New Roman"/>
                <w:sz w:val="18"/>
                <w:szCs w:val="18"/>
              </w:rPr>
              <w:t>на организацию мероприятий при осуществлении деятельности по обращению с животными без владельцев</w:t>
            </w:r>
            <w:proofErr w:type="gram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06.0.09.84200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2 791,40000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06.0.09.84200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2 233,12000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06.0.09.84200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2 233,12000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06.0.09.84200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558,28000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06.0.09.84200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530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558,28000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Организация мероприятий при осуществлении деятельности по обращению с животными без владельцев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06.0.09.89006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580,00000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06.0.09.89006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580,00000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06.0.09.89006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580,00000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06.0.09.99990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57 959,01105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06.0.09.99990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57 959,01105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06.0.09.99990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57 959,01105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«Устойчивое развитие коренных малочисленных народов Севера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на 2019-2024 годы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07.0.00.00000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17 662,74130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555,40000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07.0.01.84210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555,40000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07.0.01.84210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07.0.01.84210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07.0.01.84210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486,67500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07.0.01.84210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486,67500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07.0.01.84210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51,72500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07.0.01.84210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51,72500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4 052,65500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4 052,65500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4 052,65500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4 052,65500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602,86530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602,86530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602,86530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602,86530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07.0.04.00000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12 451,82100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12 451,82100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687,82100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687,82100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1 764,00000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264,00000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630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07.0.04.99990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«Обеспечение доступным и комфортным жильем жителей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в 2019-2024 годах и на период до 2030 </w:t>
            </w:r>
            <w:r w:rsidRPr="00605D8F">
              <w:rPr>
                <w:rFonts w:ascii="Times New Roman" w:hAnsi="Times New Roman" w:cs="Times New Roman"/>
                <w:b/>
                <w:bCs/>
                <w:sz w:val="18"/>
                <w:szCs w:val="18"/>
              </w:rPr>
              <w:lastRenderedPageBreak/>
              <w:t>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lastRenderedPageBreak/>
              <w:t>08.0.00.00000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1 364 154,06203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Подпрограмма «Градостроительная деятельность»</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08.1.00.00000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7 016,32410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 Осуществление градостроительной деятельности"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08.1.01.00000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6 516,32410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08.1.01.02040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2 187,13900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08.1.01.02040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2 187,13900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08.1.01.02040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2 187,13900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на реализацию мероприятий по градостроительной деятельности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08.1.01.82761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2 826,02809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08.1.01.82761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2 826,02809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08.1.01.82761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2 826,02809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08.1.01.99990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1 153,87264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08.1.01.99990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1 153,87264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08.1.01.99990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1 153,87264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 по градостроительной деятельности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08.1.01.S2761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349,28437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08.1.01.S2761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349,28437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08.1.01.S2761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349,28437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"Ведение информационной системы обеспечения градостроительной деятельности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 "</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08.1.02.00000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Подпрограмма "Содействие развитию жилищного строительства"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1 156 470,17697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proofErr w:type="gramStart"/>
            <w:r w:rsidRPr="00605D8F">
              <w:rPr>
                <w:rFonts w:ascii="Times New Roman" w:hAnsi="Times New Roman" w:cs="Times New Roman"/>
                <w:sz w:val="18"/>
                <w:szCs w:val="18"/>
              </w:rPr>
              <w:t xml:space="preserve">Основное мероприятие "Приобретение жилых помещений путем заключения муниципальных </w:t>
            </w:r>
            <w:proofErr w:type="spellStart"/>
            <w:r w:rsidRPr="00605D8F">
              <w:rPr>
                <w:rFonts w:ascii="Times New Roman" w:hAnsi="Times New Roman" w:cs="Times New Roman"/>
                <w:sz w:val="18"/>
                <w:szCs w:val="18"/>
              </w:rPr>
              <w:t>контрактовв</w:t>
            </w:r>
            <w:proofErr w:type="spellEnd"/>
            <w:r w:rsidRPr="00605D8F">
              <w:rPr>
                <w:rFonts w:ascii="Times New Roman" w:hAnsi="Times New Roman" w:cs="Times New Roman"/>
                <w:sz w:val="18"/>
                <w:szCs w:val="18"/>
              </w:rPr>
              <w:t xml:space="preserve"> строящихся многоквартирных домах или в многоквартирных домах, в которых жилые помещения будут созданы в будущем, купли-продажи на </w:t>
            </w:r>
            <w:r w:rsidRPr="00605D8F">
              <w:rPr>
                <w:rFonts w:ascii="Times New Roman" w:hAnsi="Times New Roman" w:cs="Times New Roman"/>
                <w:sz w:val="18"/>
                <w:szCs w:val="18"/>
              </w:rPr>
              <w:lastRenderedPageBreak/>
              <w:t xml:space="preserve">территории городского и сельских поселений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 и предоставление возмещения за изымаемое жилое помещение"</w:t>
            </w:r>
            <w:proofErr w:type="gram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08.2.01.00000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26 809,08827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proofErr w:type="gramStart"/>
            <w:r w:rsidRPr="00605D8F">
              <w:rPr>
                <w:rFonts w:ascii="Times New Roman" w:hAnsi="Times New Roman" w:cs="Times New Roman"/>
                <w:sz w:val="18"/>
                <w:szCs w:val="18"/>
              </w:rPr>
              <w:lastRenderedPageBreak/>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08.2.01.82762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23 462,22325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08.2.01.82762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11 243,94725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08.2.01.82762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11 243,94725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08.2.01.82762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12 218,27600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08.2.01.82762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12 218,27600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447,03967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447,03967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447,03967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08.2.01.S2762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2 899,82535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08.2.01.S2762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1 389,70135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08.2.01.S2762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1 389,70135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08.2.01.S2762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1 510,12400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08.2.01.S2762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1 510,12400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"Уплата администрациями поселений выкупной цены собственникам помещений в домах, в отношении которых принято  решение о сносе"</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Уплата администрациями поселений выкупной цены собственникам  помещений в домах, в отношении которых  принято решение о сносе</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08.2.02.89012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08.2.02.89012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08.2.02.89012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w:t>
            </w:r>
            <w:r w:rsidRPr="00605D8F">
              <w:rPr>
                <w:rFonts w:ascii="Times New Roman" w:hAnsi="Times New Roman" w:cs="Times New Roman"/>
                <w:sz w:val="18"/>
                <w:szCs w:val="18"/>
              </w:rPr>
              <w:lastRenderedPageBreak/>
              <w:t>незаконных (самовольных) строений"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08.2.03.00000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15 028,09993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08.2.03.82766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13 202,47304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08.2.03.82766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13 202,47304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08.2.03.82766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13 202,47304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08.2.03.89014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193,86046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08.2.03.89014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193,86046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08.2.03.89014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193,86046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08.2.03.S2766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1 631,76643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08.2.03.S2766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1 631,76643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08.2.03.S2766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1 631,76643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Региональный проект "Обеспечение устойчивого сокращения непригодного для проживания жилищного фонда"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08.2.F3.00000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1 114 338,98877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08.2.F3.67483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386 787,20000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08.2.F3.67483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330 053,42339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08.2.F3.67483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330 053,42339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08.2.F3.67483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56 733,77661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08.2.F3.67483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56 733,77661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08.2.F3.67484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604 974,50000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08.2.F3.67484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516 237,04574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08.2.F3.67484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516 237,04574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08.2.F3.67484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88 737,45426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08.2.F3.67484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88 737,45426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Обеспечение устойчивого сокращения непригодного для проживания жилищного фонда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08.2.F3.6748S</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122 577,28877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08.2.F3.6748S</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104 597,69802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08.2.F3.6748S</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104 597,69802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08.2.F3.6748S</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17 979,59075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08.2.F3.6748S</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17 979,59075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36 220,73019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"Снос строений, приспособленных для проживания (</w:t>
            </w:r>
            <w:proofErr w:type="spellStart"/>
            <w:r w:rsidRPr="00605D8F">
              <w:rPr>
                <w:rFonts w:ascii="Times New Roman" w:hAnsi="Times New Roman" w:cs="Times New Roman"/>
                <w:sz w:val="18"/>
                <w:szCs w:val="18"/>
              </w:rPr>
              <w:t>балков</w:t>
            </w:r>
            <w:proofErr w:type="spellEnd"/>
            <w:r w:rsidRPr="00605D8F">
              <w:rPr>
                <w:rFonts w:ascii="Times New Roman" w:hAnsi="Times New Roman" w:cs="Times New Roman"/>
                <w:sz w:val="18"/>
                <w:szCs w:val="18"/>
              </w:rPr>
              <w:t>)"</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675,66501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Снос строений, приспособленных для проживания (</w:t>
            </w:r>
            <w:proofErr w:type="spellStart"/>
            <w:r w:rsidRPr="00605D8F">
              <w:rPr>
                <w:rFonts w:ascii="Times New Roman" w:hAnsi="Times New Roman" w:cs="Times New Roman"/>
                <w:sz w:val="18"/>
                <w:szCs w:val="18"/>
              </w:rPr>
              <w:t>балков</w:t>
            </w:r>
            <w:proofErr w:type="spellEnd"/>
            <w:r w:rsidRPr="00605D8F">
              <w:rPr>
                <w:rFonts w:ascii="Times New Roman" w:hAnsi="Times New Roman" w:cs="Times New Roman"/>
                <w:sz w:val="18"/>
                <w:szCs w:val="18"/>
              </w:rPr>
              <w:t>)</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08.3.02.89009</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675,66501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08.3.02.89009</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675,66501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08.3.02.89009</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675,66501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18 232,99158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08.3.03.51350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12 285,40000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08.3.03.51350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12 285,40000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08.3.03.51350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12 285,40000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08.3.03.51760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3 780,10000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08.3.03.51760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3 780,10000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08.3.03.51760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3 780,10000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08.3.03.84220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08.3.03.84220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08.3.03.84220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 по обеспечению жильем молодых семей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08.3.03.L4970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2 164,59158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08.3.03.L4970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2 164,59158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08.3.03.L4970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2 164,59158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"Приобретение жилых помещений для расселения граждан проживающих в приспособленных </w:t>
            </w:r>
            <w:proofErr w:type="gramStart"/>
            <w:r w:rsidRPr="00605D8F">
              <w:rPr>
                <w:rFonts w:ascii="Times New Roman" w:hAnsi="Times New Roman" w:cs="Times New Roman"/>
                <w:sz w:val="18"/>
                <w:szCs w:val="18"/>
              </w:rPr>
              <w:t>для</w:t>
            </w:r>
            <w:proofErr w:type="gramEnd"/>
            <w:r w:rsidRPr="00605D8F">
              <w:rPr>
                <w:rFonts w:ascii="Times New Roman" w:hAnsi="Times New Roman" w:cs="Times New Roman"/>
                <w:sz w:val="18"/>
                <w:szCs w:val="18"/>
              </w:rPr>
              <w:t xml:space="preserve"> проживаниях строениях"</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08.3.05.00000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2 510,41560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2 510,41560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2 510,41560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2 510,41560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"Переселение граждан из жилых домов, находящихся в зонах затопления, подтопления" </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08.3.08.00000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14 801,65800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08.3.08.82764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13 173,47562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08.3.08.82764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13 173,47562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08.3.08.82764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13 173,47562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08.3.08.S2764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1 628,18238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08.3.08.S2764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1 628,18238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08.3.08.S2764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1 628,18238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Подпрограмма "Проектирование и строительство систем инженерной инфраструктуры"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08.4.00.00000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164 446,83077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"Проектирование и строительство систем инженерной инфраструктуры для жилищного строительства"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08.4.01.00000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59 997,61544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08.4.01.8276D</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52 202,50000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08.4.01.8276D</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52 202,50000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08.4.01.8276D</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52 202,50000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08.4.01.99990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1 343,11544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Капитальные вложения в объекты государственной (муниципальной) </w:t>
            </w:r>
            <w:r w:rsidRPr="00605D8F">
              <w:rPr>
                <w:rFonts w:ascii="Times New Roman" w:hAnsi="Times New Roman" w:cs="Times New Roman"/>
                <w:sz w:val="18"/>
                <w:szCs w:val="18"/>
              </w:rPr>
              <w:lastRenderedPageBreak/>
              <w:t>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08.4.01.99990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1 343,11544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08.4.01.99990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1 343,11544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08.4.01.S276D</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6 452,00000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08.4.01.S276D</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6 452,00000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08.4.01.S276D</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6 452,00000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08.4.02.00000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104 449,21533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08.4.02.99990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104 449,21533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08.4.02.99990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104 449,21533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08.4.02.99990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104 449,21533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«Развитие жилищно-коммунального комплекса и повышение энергетической эффективности в муниципальном образовании </w:t>
            </w:r>
            <w:proofErr w:type="spellStart"/>
            <w:r w:rsidRPr="00605D8F">
              <w:rPr>
                <w:rFonts w:ascii="Times New Roman" w:hAnsi="Times New Roman" w:cs="Times New Roman"/>
                <w:b/>
                <w:bCs/>
                <w:sz w:val="18"/>
                <w:szCs w:val="18"/>
              </w:rPr>
              <w:t>Нефтеюганский</w:t>
            </w:r>
            <w:proofErr w:type="spellEnd"/>
            <w:r w:rsidRPr="00605D8F">
              <w:rPr>
                <w:rFonts w:ascii="Times New Roman" w:hAnsi="Times New Roman" w:cs="Times New Roman"/>
                <w:b/>
                <w:bCs/>
                <w:sz w:val="18"/>
                <w:szCs w:val="18"/>
              </w:rPr>
              <w:t xml:space="preserve"> район на 2019-2024 годы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09.0.00.00000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378 620,63437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289 877,04311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7 258,08913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Строительство и реконструкция объектов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09.1.01.42110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5 188,08913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09.1.01.42110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5 188,08913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09.1.01.42110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5 188,08913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2 070,00000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2 070,00000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2 070,00000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45 886,31358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Субсидии на капитальный ремонт (с заменой) систем газораспределения, теплоснабжения, водоснабжения и </w:t>
            </w:r>
            <w:r w:rsidRPr="00605D8F">
              <w:rPr>
                <w:rFonts w:ascii="Times New Roman" w:hAnsi="Times New Roman" w:cs="Times New Roman"/>
                <w:sz w:val="18"/>
                <w:szCs w:val="18"/>
              </w:rPr>
              <w:lastRenderedPageBreak/>
              <w:t>водоотведения, в том числе с применением композитных материалов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09.1.02.82591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9 364,00000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09.1.02.82591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9 364,00000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09.1.02.82591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9 364,00000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34 181,31358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34 181,31358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34 181,31358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09.1.02.S2591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2 341,00000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09.1.02.S2591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2 341,00000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09.1.02.S2591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2 341,00000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"Обеспечение деятельности департамента строительства и жилищно-коммунального комплекса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 и подведомственного ему учреждения"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122 502,77285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84 397,62696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54 233,16620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54 233,16620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29 434,62908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29 434,62908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729,83168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Исполнение судебных актов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830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268,12568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09.1.03.00590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850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461,70600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 Расходы на обеспечение функций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09.1.03.02040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38 066,06679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09.1.03.02040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38 066,06679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Расходы на выплаты персоналу государственных (муниципальных) </w:t>
            </w:r>
            <w:r w:rsidRPr="00605D8F">
              <w:rPr>
                <w:rFonts w:ascii="Times New Roman" w:hAnsi="Times New Roman" w:cs="Times New Roman"/>
                <w:sz w:val="18"/>
                <w:szCs w:val="18"/>
              </w:rPr>
              <w:lastRenderedPageBreak/>
              <w:t>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09.1.03.02040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38 066,06679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Прочие мероприятия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09.1.03.02400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09.1.03.02400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09.1.03.02400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28,07910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28,07910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28,07910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"Предоставление субсидии в связи с оказанием услуг в сфере ЖКК на территории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09.1.09.00000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114 229,86755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09.1.09.20650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75 932,24820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09.1.09.20650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75 932,24820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09.1.09.20650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75 932,24820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Расходы на возмещение недополученных доходов при оказании услуг теплоснабжения населению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09.1.09.20653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38 297,61935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09.1.09.20653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38 297,61935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09.1.09.20653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38 297,61935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Подпрограмма «Капитальный ремонт многоквартирных домов»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09.2.00.00000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5 833,62400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"Обеспечение реализации мероприятий по ремонту общего имущества в МКД (в </w:t>
            </w:r>
            <w:proofErr w:type="spellStart"/>
            <w:r w:rsidRPr="00605D8F">
              <w:rPr>
                <w:rFonts w:ascii="Times New Roman" w:hAnsi="Times New Roman" w:cs="Times New Roman"/>
                <w:sz w:val="18"/>
                <w:szCs w:val="18"/>
              </w:rPr>
              <w:t>т.ч</w:t>
            </w:r>
            <w:proofErr w:type="spellEnd"/>
            <w:r w:rsidRPr="00605D8F">
              <w:rPr>
                <w:rFonts w:ascii="Times New Roman" w:hAnsi="Times New Roman" w:cs="Times New Roman"/>
                <w:sz w:val="18"/>
                <w:szCs w:val="18"/>
              </w:rPr>
              <w:t>. муниципальных квартир)"</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09.2.02.00000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1 753,62400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09.2.02.99990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1 753,62400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09.2.02.99990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1 753,62400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09.2.02.99990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1 753,62400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"Дезинсекция и дератизация"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09.2.03.00000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4 080,00000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Субвенции на организацию осуществления мероприятий  по проведению дезинсекции и дератизации </w:t>
            </w:r>
            <w:proofErr w:type="gramStart"/>
            <w:r w:rsidRPr="00605D8F">
              <w:rPr>
                <w:rFonts w:ascii="Times New Roman" w:hAnsi="Times New Roman" w:cs="Times New Roman"/>
                <w:sz w:val="18"/>
                <w:szCs w:val="18"/>
              </w:rPr>
              <w:t>в</w:t>
            </w:r>
            <w:proofErr w:type="gramEnd"/>
            <w:r w:rsidRPr="00605D8F">
              <w:rPr>
                <w:rFonts w:ascii="Times New Roman" w:hAnsi="Times New Roman" w:cs="Times New Roman"/>
                <w:sz w:val="18"/>
                <w:szCs w:val="18"/>
              </w:rPr>
              <w:t xml:space="preserve"> </w:t>
            </w:r>
            <w:proofErr w:type="gramStart"/>
            <w:r w:rsidRPr="00605D8F">
              <w:rPr>
                <w:rFonts w:ascii="Times New Roman" w:hAnsi="Times New Roman" w:cs="Times New Roman"/>
                <w:sz w:val="18"/>
                <w:szCs w:val="18"/>
              </w:rPr>
              <w:t>Ханты-Мансийском</w:t>
            </w:r>
            <w:proofErr w:type="gramEnd"/>
            <w:r w:rsidRPr="00605D8F">
              <w:rPr>
                <w:rFonts w:ascii="Times New Roman" w:hAnsi="Times New Roman" w:cs="Times New Roman"/>
                <w:sz w:val="18"/>
                <w:szCs w:val="18"/>
              </w:rPr>
              <w:t xml:space="preserve"> автономном округе-Югре</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09.2.03.84280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4 080,00000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09.2.03.84280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09.2.03.84280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09.2.03.84280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4 046,00000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09.2.03.84280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4 046,00000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Подпрограмма «Энергосбережение и повышение </w:t>
            </w:r>
            <w:proofErr w:type="spellStart"/>
            <w:r w:rsidRPr="00605D8F">
              <w:rPr>
                <w:rFonts w:ascii="Times New Roman" w:hAnsi="Times New Roman" w:cs="Times New Roman"/>
                <w:sz w:val="18"/>
                <w:szCs w:val="18"/>
              </w:rPr>
              <w:t>энергоэффективности</w:t>
            </w:r>
            <w:proofErr w:type="spellEnd"/>
            <w:r w:rsidRPr="00605D8F">
              <w:rPr>
                <w:rFonts w:ascii="Times New Roman" w:hAnsi="Times New Roman" w:cs="Times New Roman"/>
                <w:sz w:val="18"/>
                <w:szCs w:val="18"/>
              </w:rPr>
              <w:t>»</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09.3.00.00000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"Проведение встреч с </w:t>
            </w:r>
            <w:proofErr w:type="gramStart"/>
            <w:r w:rsidRPr="00605D8F">
              <w:rPr>
                <w:rFonts w:ascii="Times New Roman" w:hAnsi="Times New Roman" w:cs="Times New Roman"/>
                <w:sz w:val="18"/>
                <w:szCs w:val="18"/>
              </w:rPr>
              <w:t>обучающимися</w:t>
            </w:r>
            <w:proofErr w:type="gramEnd"/>
            <w:r w:rsidRPr="00605D8F">
              <w:rPr>
                <w:rFonts w:ascii="Times New Roman" w:hAnsi="Times New Roman" w:cs="Times New Roman"/>
                <w:sz w:val="18"/>
                <w:szCs w:val="18"/>
              </w:rPr>
              <w:t xml:space="preserve">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09.3.02.00000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09.3.02.99990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09.3.02.99990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09.3.02.99990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09.3.04.00000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09.3.04.99990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09.3.04.99990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09.3.04.99990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Подпрограмма "Формирование современной городской среды"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82 559,96726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"Реализация проектов "Народный бюджет"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28 624,49343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Благоустройство дворовых территорий многоквартирных домов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09.4.02.89017</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155,99091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09.4.02.89017</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155,99091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09.4.02.89017</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155,99091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"Ремонт проезда ТОС "Лесной" в </w:t>
            </w:r>
            <w:proofErr w:type="spellStart"/>
            <w:r w:rsidRPr="00605D8F">
              <w:rPr>
                <w:rFonts w:ascii="Times New Roman" w:hAnsi="Times New Roman" w:cs="Times New Roman"/>
                <w:sz w:val="18"/>
                <w:szCs w:val="18"/>
              </w:rPr>
              <w:t>пгт</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Пойковский</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г.п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Пойковский</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09.4.02.89611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09.4.02.89611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09.4.02.89611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"Устройство автомобильной парковки и </w:t>
            </w:r>
            <w:proofErr w:type="gramStart"/>
            <w:r w:rsidRPr="00605D8F">
              <w:rPr>
                <w:rFonts w:ascii="Times New Roman" w:hAnsi="Times New Roman" w:cs="Times New Roman"/>
                <w:sz w:val="18"/>
                <w:szCs w:val="18"/>
              </w:rPr>
              <w:t>тротуара</w:t>
            </w:r>
            <w:proofErr w:type="gramEnd"/>
            <w:r w:rsidRPr="00605D8F">
              <w:rPr>
                <w:rFonts w:ascii="Times New Roman" w:hAnsi="Times New Roman" w:cs="Times New Roman"/>
                <w:sz w:val="18"/>
                <w:szCs w:val="18"/>
              </w:rPr>
              <w:t xml:space="preserve"> прилегающих к территории дома №1/2 микрорайона №7" </w:t>
            </w:r>
            <w:proofErr w:type="spellStart"/>
            <w:r w:rsidRPr="00605D8F">
              <w:rPr>
                <w:rFonts w:ascii="Times New Roman" w:hAnsi="Times New Roman" w:cs="Times New Roman"/>
                <w:sz w:val="18"/>
                <w:szCs w:val="18"/>
              </w:rPr>
              <w:t>г.п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lastRenderedPageBreak/>
              <w:t>Пойковский</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09.4.02.89612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1 294,88706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09.4.02.89612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1 294,88706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09.4.02.89612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1 294,88706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"Устройство автомобильной парковки и </w:t>
            </w:r>
            <w:proofErr w:type="gramStart"/>
            <w:r w:rsidRPr="00605D8F">
              <w:rPr>
                <w:rFonts w:ascii="Times New Roman" w:hAnsi="Times New Roman" w:cs="Times New Roman"/>
                <w:sz w:val="18"/>
                <w:szCs w:val="18"/>
              </w:rPr>
              <w:t>тротуара</w:t>
            </w:r>
            <w:proofErr w:type="gramEnd"/>
            <w:r w:rsidRPr="00605D8F">
              <w:rPr>
                <w:rFonts w:ascii="Times New Roman" w:hAnsi="Times New Roman" w:cs="Times New Roman"/>
                <w:sz w:val="18"/>
                <w:szCs w:val="18"/>
              </w:rPr>
              <w:t xml:space="preserve"> прилегающих к территории дома №7 микрорайона №4" </w:t>
            </w:r>
            <w:proofErr w:type="spellStart"/>
            <w:r w:rsidRPr="00605D8F">
              <w:rPr>
                <w:rFonts w:ascii="Times New Roman" w:hAnsi="Times New Roman" w:cs="Times New Roman"/>
                <w:sz w:val="18"/>
                <w:szCs w:val="18"/>
              </w:rPr>
              <w:t>г.п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Пойковский</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09.4.02.89613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1 386,63501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09.4.02.89613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1 386,63501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09.4.02.89613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1 386,63501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"Устройство проезда и </w:t>
            </w:r>
            <w:proofErr w:type="gramStart"/>
            <w:r w:rsidRPr="00605D8F">
              <w:rPr>
                <w:rFonts w:ascii="Times New Roman" w:hAnsi="Times New Roman" w:cs="Times New Roman"/>
                <w:sz w:val="18"/>
                <w:szCs w:val="18"/>
              </w:rPr>
              <w:t>тротуара</w:t>
            </w:r>
            <w:proofErr w:type="gramEnd"/>
            <w:r w:rsidRPr="00605D8F">
              <w:rPr>
                <w:rFonts w:ascii="Times New Roman" w:hAnsi="Times New Roman" w:cs="Times New Roman"/>
                <w:sz w:val="18"/>
                <w:szCs w:val="18"/>
              </w:rPr>
              <w:t xml:space="preserve"> прилегающих к территории дома №7 микрорайона №4" </w:t>
            </w:r>
            <w:proofErr w:type="spellStart"/>
            <w:r w:rsidRPr="00605D8F">
              <w:rPr>
                <w:rFonts w:ascii="Times New Roman" w:hAnsi="Times New Roman" w:cs="Times New Roman"/>
                <w:sz w:val="18"/>
                <w:szCs w:val="18"/>
              </w:rPr>
              <w:t>г.п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Пойковский</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09.4.02.89614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1 238,37751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09.4.02.89614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1 238,37751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09.4.02.89614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1 238,37751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"Устройство автомобильной парковки и </w:t>
            </w:r>
            <w:proofErr w:type="gramStart"/>
            <w:r w:rsidRPr="00605D8F">
              <w:rPr>
                <w:rFonts w:ascii="Times New Roman" w:hAnsi="Times New Roman" w:cs="Times New Roman"/>
                <w:sz w:val="18"/>
                <w:szCs w:val="18"/>
              </w:rPr>
              <w:t>тротуара</w:t>
            </w:r>
            <w:proofErr w:type="gramEnd"/>
            <w:r w:rsidRPr="00605D8F">
              <w:rPr>
                <w:rFonts w:ascii="Times New Roman" w:hAnsi="Times New Roman" w:cs="Times New Roman"/>
                <w:sz w:val="18"/>
                <w:szCs w:val="18"/>
              </w:rPr>
              <w:t xml:space="preserve"> прилегающих к территории дома №21/22 микрорайона №7" </w:t>
            </w:r>
            <w:proofErr w:type="spellStart"/>
            <w:r w:rsidRPr="00605D8F">
              <w:rPr>
                <w:rFonts w:ascii="Times New Roman" w:hAnsi="Times New Roman" w:cs="Times New Roman"/>
                <w:sz w:val="18"/>
                <w:szCs w:val="18"/>
              </w:rPr>
              <w:t>г.п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Пойковский</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09.4.02.89615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717,66002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09.4.02.89615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717,66002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09.4.02.89615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717,66002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"Архитектурно-художественное освещение" </w:t>
            </w:r>
            <w:proofErr w:type="spellStart"/>
            <w:r w:rsidRPr="00605D8F">
              <w:rPr>
                <w:rFonts w:ascii="Times New Roman" w:hAnsi="Times New Roman" w:cs="Times New Roman"/>
                <w:sz w:val="18"/>
                <w:szCs w:val="18"/>
              </w:rPr>
              <w:t>г.п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Пойковский</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09.4.02.89616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09.4.02.89616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09.4.02.89616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"Пешеходный тротуар с автопарковками по ул. Дорожников п. </w:t>
            </w:r>
            <w:proofErr w:type="spellStart"/>
            <w:r w:rsidRPr="00605D8F">
              <w:rPr>
                <w:rFonts w:ascii="Times New Roman" w:hAnsi="Times New Roman" w:cs="Times New Roman"/>
                <w:sz w:val="18"/>
                <w:szCs w:val="18"/>
              </w:rPr>
              <w:t>Салым</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Нефтеюганский</w:t>
            </w:r>
            <w:proofErr w:type="spellEnd"/>
            <w:r w:rsidRPr="00605D8F">
              <w:rPr>
                <w:rFonts w:ascii="Times New Roman" w:hAnsi="Times New Roman" w:cs="Times New Roman"/>
                <w:sz w:val="18"/>
                <w:szCs w:val="18"/>
              </w:rPr>
              <w:t xml:space="preserve"> район"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Салым</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09.4.02.89621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1 001,10390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09.4.02.89621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1 001,10390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09.4.02.89621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1 001,10390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"Обустройство территории берега Сырковый Сор для съезда и стоянки маломерных судов п. </w:t>
            </w:r>
            <w:proofErr w:type="spellStart"/>
            <w:r w:rsidRPr="00605D8F">
              <w:rPr>
                <w:rFonts w:ascii="Times New Roman" w:hAnsi="Times New Roman" w:cs="Times New Roman"/>
                <w:sz w:val="18"/>
                <w:szCs w:val="18"/>
              </w:rPr>
              <w:t>Салым</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Нефтеюганский</w:t>
            </w:r>
            <w:proofErr w:type="spellEnd"/>
            <w:r w:rsidRPr="00605D8F">
              <w:rPr>
                <w:rFonts w:ascii="Times New Roman" w:hAnsi="Times New Roman" w:cs="Times New Roman"/>
                <w:sz w:val="18"/>
                <w:szCs w:val="18"/>
              </w:rPr>
              <w:t xml:space="preserve"> район"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Салым</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09.4.02.89622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1 192,63650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09.4.02.89622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1 192,63650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09.4.02.89622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1 192,63650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"Открытая стоянка для автомашин"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Куть-Ях</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09.4.02.89631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1 447,14000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09.4.02.89631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1 447,14000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09.4.02.89631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1 447,14000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Проект "</w:t>
            </w:r>
            <w:proofErr w:type="spellStart"/>
            <w:r w:rsidRPr="00605D8F">
              <w:rPr>
                <w:rFonts w:ascii="Times New Roman" w:hAnsi="Times New Roman" w:cs="Times New Roman"/>
                <w:sz w:val="18"/>
                <w:szCs w:val="18"/>
              </w:rPr>
              <w:t>Травмобезопасные</w:t>
            </w:r>
            <w:proofErr w:type="spellEnd"/>
            <w:r w:rsidRPr="00605D8F">
              <w:rPr>
                <w:rFonts w:ascii="Times New Roman" w:hAnsi="Times New Roman" w:cs="Times New Roman"/>
                <w:sz w:val="18"/>
                <w:szCs w:val="18"/>
              </w:rPr>
              <w:t xml:space="preserve"> детские площадки"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Усть-Юган</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09.4.02.89641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09.4.02.89641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09.4.02.89641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"Устройство </w:t>
            </w:r>
            <w:proofErr w:type="spellStart"/>
            <w:r w:rsidRPr="00605D8F">
              <w:rPr>
                <w:rFonts w:ascii="Times New Roman" w:hAnsi="Times New Roman" w:cs="Times New Roman"/>
                <w:sz w:val="18"/>
                <w:szCs w:val="18"/>
              </w:rPr>
              <w:t>скейт</w:t>
            </w:r>
            <w:proofErr w:type="spellEnd"/>
            <w:r w:rsidRPr="00605D8F">
              <w:rPr>
                <w:rFonts w:ascii="Times New Roman" w:hAnsi="Times New Roman" w:cs="Times New Roman"/>
                <w:sz w:val="18"/>
                <w:szCs w:val="18"/>
              </w:rPr>
              <w:t xml:space="preserve">-парка "Адреналин"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Усть-Юган</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09.4.02.89642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927,10470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09.4.02.89642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927,10470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09.4.02.89642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927,10470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"Площадка для проведения массовых мероприятий "Сердце земли"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Лемпино</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09.4.02.89651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681,13914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09.4.02.89651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681,13914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09.4.02.89651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681,13914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"Лесная сказка"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Каркатеевы</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09.4.02.89661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1 383,13700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09.4.02.89661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1 383,13700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09.4.02.89661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1 383,13700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"Безопасный островок детства"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Сентябрьский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09.4.02.89671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1 412,60195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09.4.02.89671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1 412,60195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09.4.02.89671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1 412,60195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Проект "</w:t>
            </w:r>
            <w:proofErr w:type="spellStart"/>
            <w:r w:rsidRPr="00605D8F">
              <w:rPr>
                <w:rFonts w:ascii="Times New Roman" w:hAnsi="Times New Roman" w:cs="Times New Roman"/>
                <w:sz w:val="18"/>
                <w:szCs w:val="18"/>
              </w:rPr>
              <w:t>МАФы</w:t>
            </w:r>
            <w:proofErr w:type="spellEnd"/>
            <w:r w:rsidRPr="00605D8F">
              <w:rPr>
                <w:rFonts w:ascii="Times New Roman" w:hAnsi="Times New Roman" w:cs="Times New Roman"/>
                <w:sz w:val="18"/>
                <w:szCs w:val="18"/>
              </w:rPr>
              <w:t xml:space="preserve"> в сквер Победы, планируемый к строительству в 2021 году"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Сентябрьский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09.4.02.89672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1 142,31173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09.4.02.89672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1 142,31173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09.4.02.89672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1 142,31173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"Обустройство площадки для игры в футбол ул. Круг Б-3 "Лига" п. </w:t>
            </w:r>
            <w:proofErr w:type="spellStart"/>
            <w:r w:rsidRPr="00605D8F">
              <w:rPr>
                <w:rFonts w:ascii="Times New Roman" w:hAnsi="Times New Roman" w:cs="Times New Roman"/>
                <w:sz w:val="18"/>
                <w:szCs w:val="18"/>
              </w:rPr>
              <w:t>Сингапай</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Сингапай</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"Реконструкция универсальной спортивной площадки на базе хоккейного корта в рамках проекта "Хоккейный клуб "Медведи" п. </w:t>
            </w:r>
            <w:proofErr w:type="spellStart"/>
            <w:r w:rsidRPr="00605D8F">
              <w:rPr>
                <w:rFonts w:ascii="Times New Roman" w:hAnsi="Times New Roman" w:cs="Times New Roman"/>
                <w:sz w:val="18"/>
                <w:szCs w:val="18"/>
              </w:rPr>
              <w:t>Сингапай</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Сингапай</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"Благоустройство территории в парке отдыха </w:t>
            </w:r>
            <w:proofErr w:type="spellStart"/>
            <w:r w:rsidRPr="00605D8F">
              <w:rPr>
                <w:rFonts w:ascii="Times New Roman" w:hAnsi="Times New Roman" w:cs="Times New Roman"/>
                <w:sz w:val="18"/>
                <w:szCs w:val="18"/>
              </w:rPr>
              <w:t>Сингапай</w:t>
            </w:r>
            <w:proofErr w:type="spellEnd"/>
            <w:r w:rsidRPr="00605D8F">
              <w:rPr>
                <w:rFonts w:ascii="Times New Roman" w:hAnsi="Times New Roman" w:cs="Times New Roman"/>
                <w:sz w:val="18"/>
                <w:szCs w:val="18"/>
              </w:rPr>
              <w:t xml:space="preserve"> "Станция спортивная"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Сингапай</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"Благоустройство территории в парке отдыха </w:t>
            </w:r>
            <w:proofErr w:type="spellStart"/>
            <w:r w:rsidRPr="00605D8F">
              <w:rPr>
                <w:rFonts w:ascii="Times New Roman" w:hAnsi="Times New Roman" w:cs="Times New Roman"/>
                <w:sz w:val="18"/>
                <w:szCs w:val="18"/>
              </w:rPr>
              <w:t>Сингапай</w:t>
            </w:r>
            <w:proofErr w:type="spellEnd"/>
            <w:r w:rsidRPr="00605D8F">
              <w:rPr>
                <w:rFonts w:ascii="Times New Roman" w:hAnsi="Times New Roman" w:cs="Times New Roman"/>
                <w:sz w:val="18"/>
                <w:szCs w:val="18"/>
              </w:rPr>
              <w:t xml:space="preserve"> "Веселые горки"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Сингапай</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"Обустройство детской площадки "Штурмовая полоса" по ул. Круг В-1 напротив дома № 59"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Сингапай</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"Благоустройство территории в парке отдыха </w:t>
            </w:r>
            <w:proofErr w:type="spellStart"/>
            <w:r w:rsidRPr="00605D8F">
              <w:rPr>
                <w:rFonts w:ascii="Times New Roman" w:hAnsi="Times New Roman" w:cs="Times New Roman"/>
                <w:sz w:val="18"/>
                <w:szCs w:val="18"/>
              </w:rPr>
              <w:t>Сингапай</w:t>
            </w:r>
            <w:proofErr w:type="spellEnd"/>
            <w:r w:rsidRPr="00605D8F">
              <w:rPr>
                <w:rFonts w:ascii="Times New Roman" w:hAnsi="Times New Roman" w:cs="Times New Roman"/>
                <w:sz w:val="18"/>
                <w:szCs w:val="18"/>
              </w:rPr>
              <w:t xml:space="preserve"> "Волшебная долина"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Сингапай</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1 143,76800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1 143,76800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1 143,76800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Проект "Благоустройство территории в парке отдыха </w:t>
            </w:r>
            <w:proofErr w:type="spellStart"/>
            <w:r w:rsidRPr="00605D8F">
              <w:rPr>
                <w:rFonts w:ascii="Times New Roman" w:hAnsi="Times New Roman" w:cs="Times New Roman"/>
                <w:sz w:val="18"/>
                <w:szCs w:val="18"/>
              </w:rPr>
              <w:t>Сингапай</w:t>
            </w:r>
            <w:proofErr w:type="spellEnd"/>
            <w:r w:rsidRPr="00605D8F">
              <w:rPr>
                <w:rFonts w:ascii="Times New Roman" w:hAnsi="Times New Roman" w:cs="Times New Roman"/>
                <w:sz w:val="18"/>
                <w:szCs w:val="18"/>
              </w:rPr>
              <w:t xml:space="preserve"> "Весёлая семейка"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Сингапай</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09.4.02.89687</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09.4.02.89687</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09.4.02.89687</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"Благоустройство территорий поселений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36 406,11054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Субсидии на реализацию инициативного проекта «Дорога к дому» силами активистов ТОС» </w:t>
            </w:r>
            <w:proofErr w:type="spellStart"/>
            <w:r w:rsidRPr="00605D8F">
              <w:rPr>
                <w:rFonts w:ascii="Times New Roman" w:hAnsi="Times New Roman" w:cs="Times New Roman"/>
                <w:sz w:val="18"/>
                <w:szCs w:val="18"/>
              </w:rPr>
              <w:t>г.п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Пойковский</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09.4.03.82751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1 726,89780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09.4.03.82751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1 726,89780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09.4.03.82751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1 726,89780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Субсидии на реализацию инициативного проекта «Изготовление и установка монумента «Помните! Через века, </w:t>
            </w:r>
            <w:proofErr w:type="gramStart"/>
            <w:r w:rsidRPr="00605D8F">
              <w:rPr>
                <w:rFonts w:ascii="Times New Roman" w:hAnsi="Times New Roman" w:cs="Times New Roman"/>
                <w:sz w:val="18"/>
                <w:szCs w:val="18"/>
              </w:rPr>
              <w:t>через</w:t>
            </w:r>
            <w:proofErr w:type="gramEnd"/>
            <w:r w:rsidRPr="00605D8F">
              <w:rPr>
                <w:rFonts w:ascii="Times New Roman" w:hAnsi="Times New Roman" w:cs="Times New Roman"/>
                <w:sz w:val="18"/>
                <w:szCs w:val="18"/>
              </w:rPr>
              <w:t xml:space="preserve"> года, - помните!»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Сентябрьский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09.4.03.82752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670,22650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09.4.03.82752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670,22650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09.4.03.82752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670,22650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Субсидии на реализацию инициативного проекта «Благоустройство общественной территории «Парк отдыха </w:t>
            </w:r>
            <w:proofErr w:type="spellStart"/>
            <w:r w:rsidRPr="00605D8F">
              <w:rPr>
                <w:rFonts w:ascii="Times New Roman" w:hAnsi="Times New Roman" w:cs="Times New Roman"/>
                <w:sz w:val="18"/>
                <w:szCs w:val="18"/>
              </w:rPr>
              <w:t>Сингапай</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Сингапай</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09.4.03.82753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09.4.03.82753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09.4.03.82753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Субсидии на реализацию инициативного проекта «Обустройство системы видеонаблюдения общественного пространства»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Сингапай</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09.4.03.82754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1 927,83000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09.4.03.82754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1 927,83000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09.4.03.82754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1 927,83000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 на реализацию наказов избирателей депутатам Думы Ханты-Мансийского автономного округа – Югры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09.4.03.85160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11 880,00000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09.4.03.85160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11 880,00000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09.4.03.85160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11 880,00000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Благоустройство территорий поселений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09.4.03.89005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09.4.03.89005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09.4.03.89005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Благоустройство территории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Сингапай</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09.4.03.89010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1 578,75500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09.4.03.89010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1 578,75500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09.4.03.89010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1 578,75500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Обустройство ливневой канализации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09.4.03.89029</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09.4.03.89029</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09.4.03.89029</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1 578,75500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1 578,75500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1 578,75500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Реализация инициативного проекта «Изготовление и установка монумента «Помните! Через века, </w:t>
            </w:r>
            <w:proofErr w:type="gramStart"/>
            <w:r w:rsidRPr="00605D8F">
              <w:rPr>
                <w:rFonts w:ascii="Times New Roman" w:hAnsi="Times New Roman" w:cs="Times New Roman"/>
                <w:sz w:val="18"/>
                <w:szCs w:val="18"/>
              </w:rPr>
              <w:t>через</w:t>
            </w:r>
            <w:proofErr w:type="gramEnd"/>
            <w:r w:rsidRPr="00605D8F">
              <w:rPr>
                <w:rFonts w:ascii="Times New Roman" w:hAnsi="Times New Roman" w:cs="Times New Roman"/>
                <w:sz w:val="18"/>
                <w:szCs w:val="18"/>
              </w:rPr>
              <w:t xml:space="preserve"> года, - помните!»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Сентябрьский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09.4.03.S2752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194,32424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09.4.03.S2752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194,32424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09.4.03.S2752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194,32424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Реализация инициативного проекта «Благоустройство общественной территории «Парк отдыха </w:t>
            </w:r>
            <w:proofErr w:type="spellStart"/>
            <w:r w:rsidRPr="00605D8F">
              <w:rPr>
                <w:rFonts w:ascii="Times New Roman" w:hAnsi="Times New Roman" w:cs="Times New Roman"/>
                <w:sz w:val="18"/>
                <w:szCs w:val="18"/>
              </w:rPr>
              <w:t>Сингапай</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Сингапай</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09.4.03.S2753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4 489,32200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09.4.03.S2753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4 489,32200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09.4.03.S2753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4 489,32200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Реализация инициативного проекта «Обустройство системы видеонаблюдения общественного пространства»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Сингапай</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09.4.03.S2754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760,00000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09.4.03.S2754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760,00000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09.4.03.S2754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760,00000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Региональный проект "Формирование комфортной городской среды"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09.4.F2.00000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17 529,36329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программ формирования современной городской среды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09.4.F2.55550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7 639,42308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09.4.F2.55550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7 639,42308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09.4.F2.55550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7 639,42308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Субсидии на благоустройство территорий муниципальных образований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09.4.F2.82600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6 565,30000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09.4.F2.82600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6 565,30000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09.4.F2.82600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6 565,30000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Благоустройство общественной территории </w:t>
            </w:r>
            <w:proofErr w:type="gramStart"/>
            <w:r w:rsidRPr="00605D8F">
              <w:rPr>
                <w:rFonts w:ascii="Times New Roman" w:hAnsi="Times New Roman" w:cs="Times New Roman"/>
                <w:sz w:val="18"/>
                <w:szCs w:val="18"/>
              </w:rPr>
              <w:t>в</w:t>
            </w:r>
            <w:proofErr w:type="gram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Куть-Ях</w:t>
            </w:r>
            <w:proofErr w:type="spell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09.4.F2.89004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1 540,00000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09.4.F2.89004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1 540,00000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09.4.F2.89004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1 540,00000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Благоустройство общественной территории "Сквер Победы" </w:t>
            </w:r>
            <w:proofErr w:type="spellStart"/>
            <w:r w:rsidRPr="00605D8F">
              <w:rPr>
                <w:rFonts w:ascii="Times New Roman" w:hAnsi="Times New Roman" w:cs="Times New Roman"/>
                <w:sz w:val="18"/>
                <w:szCs w:val="18"/>
              </w:rPr>
              <w:t>сп</w:t>
            </w:r>
            <w:proofErr w:type="spellEnd"/>
            <w:r w:rsidRPr="00605D8F">
              <w:rPr>
                <w:rFonts w:ascii="Times New Roman" w:hAnsi="Times New Roman" w:cs="Times New Roman"/>
                <w:sz w:val="18"/>
                <w:szCs w:val="18"/>
              </w:rPr>
              <w:t>. Сентябрьский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09.4.F2.89018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143,31521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09.4.F2.89018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143,31521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09.4.F2.89018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143,31521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Благоустройство территорий муниципальных образований (</w:t>
            </w:r>
            <w:proofErr w:type="spellStart"/>
            <w:r w:rsidRPr="00605D8F">
              <w:rPr>
                <w:rFonts w:ascii="Times New Roman" w:hAnsi="Times New Roman" w:cs="Times New Roman"/>
                <w:sz w:val="18"/>
                <w:szCs w:val="18"/>
              </w:rPr>
              <w:t>софинансирование</w:t>
            </w:r>
            <w:proofErr w:type="spellEnd"/>
            <w:r w:rsidRPr="00605D8F">
              <w:rPr>
                <w:rFonts w:ascii="Times New Roman" w:hAnsi="Times New Roman" w:cs="Times New Roman"/>
                <w:sz w:val="18"/>
                <w:szCs w:val="18"/>
              </w:rPr>
              <w:t>)</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09.4.F2.S2600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1 641,32500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09.4.F2.S2600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1 641,32500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09.4.F2.S2600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1 641,32500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"Обеспечение прав и законных интересов населения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в отдельных сферах жизнедеятельности в 2019-2024 годах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10.0.00.00000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2 165,60000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Подпрограмма "Профилактика правонарушений"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2 165,60000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"Создание условий для деятельности народных дружин"</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74,90000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на создание условий для деятельности народных дружин</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10.1.01.82300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74,90000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10.1.01.82300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74,90000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10.1.01.82300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74,90000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"Правовое просвещение и правовое информирование населения"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"Организация и проведение мероприятий, направленных на профилактику правонарушений несовершеннолетних"</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10.1.04.00000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1 797,30000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10.1.04.84250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1 797,30000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10.1.04.84250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1 793,93196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10.1.04.84250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1 793,93196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10.1.04.84250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3,36804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10.1.04.84250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3,36804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10.1.05.00000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10.1.05.51200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10.1.05.51200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10.1.05.51200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"Защита населения и территорий от чрезвычайных ситуаций, обеспечение пожарной безопасности </w:t>
            </w:r>
            <w:proofErr w:type="gramStart"/>
            <w:r w:rsidRPr="00605D8F">
              <w:rPr>
                <w:rFonts w:ascii="Times New Roman" w:hAnsi="Times New Roman" w:cs="Times New Roman"/>
                <w:b/>
                <w:bCs/>
                <w:sz w:val="18"/>
                <w:szCs w:val="18"/>
              </w:rPr>
              <w:t>в</w:t>
            </w:r>
            <w:proofErr w:type="gramEnd"/>
            <w:r w:rsidRPr="00605D8F">
              <w:rPr>
                <w:rFonts w:ascii="Times New Roman" w:hAnsi="Times New Roman" w:cs="Times New Roman"/>
                <w:b/>
                <w:bCs/>
                <w:sz w:val="18"/>
                <w:szCs w:val="18"/>
              </w:rPr>
              <w:t xml:space="preserve">  </w:t>
            </w:r>
            <w:proofErr w:type="gramStart"/>
            <w:r w:rsidRPr="00605D8F">
              <w:rPr>
                <w:rFonts w:ascii="Times New Roman" w:hAnsi="Times New Roman" w:cs="Times New Roman"/>
                <w:b/>
                <w:bCs/>
                <w:sz w:val="18"/>
                <w:szCs w:val="18"/>
              </w:rPr>
              <w:t>Нефтеюганском</w:t>
            </w:r>
            <w:proofErr w:type="gramEnd"/>
            <w:r w:rsidRPr="00605D8F">
              <w:rPr>
                <w:rFonts w:ascii="Times New Roman" w:hAnsi="Times New Roman" w:cs="Times New Roman"/>
                <w:b/>
                <w:bCs/>
                <w:sz w:val="18"/>
                <w:szCs w:val="18"/>
              </w:rPr>
              <w:t xml:space="preserve"> районе на 2019-2024 годы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11.0.00.00000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36 948,56679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Подпрограмма "Организация и обеспечение мероприятий в сфере гражданской обороны, защиты населения и территории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 от чрезвычайных ситуаций"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6 754,64842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Основное мероприятие "Оснащение учебно-консультационных пунктов "</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"Проведение санитарно-противоэпидемиологических </w:t>
            </w:r>
            <w:proofErr w:type="spellStart"/>
            <w:r w:rsidRPr="00605D8F">
              <w:rPr>
                <w:rFonts w:ascii="Times New Roman" w:hAnsi="Times New Roman" w:cs="Times New Roman"/>
                <w:sz w:val="18"/>
                <w:szCs w:val="18"/>
              </w:rPr>
              <w:t>мероприятий</w:t>
            </w:r>
            <w:proofErr w:type="gramStart"/>
            <w:r w:rsidRPr="00605D8F">
              <w:rPr>
                <w:rFonts w:ascii="Times New Roman" w:hAnsi="Times New Roman" w:cs="Times New Roman"/>
                <w:sz w:val="18"/>
                <w:szCs w:val="18"/>
              </w:rPr>
              <w:t>,с</w:t>
            </w:r>
            <w:proofErr w:type="gramEnd"/>
            <w:r w:rsidRPr="00605D8F">
              <w:rPr>
                <w:rFonts w:ascii="Times New Roman" w:hAnsi="Times New Roman" w:cs="Times New Roman"/>
                <w:sz w:val="18"/>
                <w:szCs w:val="18"/>
              </w:rPr>
              <w:t>вязанных</w:t>
            </w:r>
            <w:proofErr w:type="spellEnd"/>
            <w:r w:rsidRPr="00605D8F">
              <w:rPr>
                <w:rFonts w:ascii="Times New Roman" w:hAnsi="Times New Roman" w:cs="Times New Roman"/>
                <w:sz w:val="18"/>
                <w:szCs w:val="18"/>
              </w:rPr>
              <w:t xml:space="preserve"> с профилактикой и устранением последствий распространения новой </w:t>
            </w:r>
            <w:proofErr w:type="spellStart"/>
            <w:r w:rsidRPr="00605D8F">
              <w:rPr>
                <w:rFonts w:ascii="Times New Roman" w:hAnsi="Times New Roman" w:cs="Times New Roman"/>
                <w:sz w:val="18"/>
                <w:szCs w:val="18"/>
              </w:rPr>
              <w:t>короновирусной</w:t>
            </w:r>
            <w:proofErr w:type="spellEnd"/>
            <w:r w:rsidRPr="00605D8F">
              <w:rPr>
                <w:rFonts w:ascii="Times New Roman" w:hAnsi="Times New Roman" w:cs="Times New Roman"/>
                <w:sz w:val="18"/>
                <w:szCs w:val="18"/>
              </w:rPr>
              <w:t xml:space="preserve"> инфекции (COVID-19) на территории муниципального образования"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5 452,64842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Проведение заключительной дезинфекционной обработки мест общего пользования в многоквартирных домах, жилых помещений семейных и групповых очагов </w:t>
            </w:r>
            <w:proofErr w:type="spellStart"/>
            <w:r w:rsidRPr="00605D8F">
              <w:rPr>
                <w:rFonts w:ascii="Times New Roman" w:hAnsi="Times New Roman" w:cs="Times New Roman"/>
                <w:sz w:val="18"/>
                <w:szCs w:val="18"/>
              </w:rPr>
              <w:t>коронавирусной</w:t>
            </w:r>
            <w:proofErr w:type="spellEnd"/>
            <w:r w:rsidRPr="00605D8F">
              <w:rPr>
                <w:rFonts w:ascii="Times New Roman" w:hAnsi="Times New Roman" w:cs="Times New Roman"/>
                <w:sz w:val="18"/>
                <w:szCs w:val="18"/>
              </w:rPr>
              <w:t xml:space="preserve"> инфекции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11.1.03.89003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2 050,96500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11.1.03.89003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2 050,96500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11.1.03.89003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2 050,96500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Проведение мероприятий по дезинфекции общественных пространств и мест общего пользования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11.1.03.89008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93,18500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11.1.03.89008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93,18500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11.1.03.89008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93,18500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Мероприятия по профилактике и устранению последствий распространения новой </w:t>
            </w:r>
            <w:proofErr w:type="spellStart"/>
            <w:r w:rsidRPr="00605D8F">
              <w:rPr>
                <w:rFonts w:ascii="Times New Roman" w:hAnsi="Times New Roman" w:cs="Times New Roman"/>
                <w:sz w:val="18"/>
                <w:szCs w:val="18"/>
              </w:rPr>
              <w:t>коронавирусной</w:t>
            </w:r>
            <w:proofErr w:type="spellEnd"/>
            <w:r w:rsidRPr="00605D8F">
              <w:rPr>
                <w:rFonts w:ascii="Times New Roman" w:hAnsi="Times New Roman" w:cs="Times New Roman"/>
                <w:sz w:val="18"/>
                <w:szCs w:val="18"/>
              </w:rPr>
              <w:t xml:space="preserve"> инфекции (COVID-19)</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11.1.03.89032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1 398,16343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11.1.03.89032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1 398,16343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11.1.03.89032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1 398,16343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1 910,33499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1 910,33499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1 910,33499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"Выполнение </w:t>
            </w:r>
            <w:proofErr w:type="spellStart"/>
            <w:r w:rsidRPr="00605D8F">
              <w:rPr>
                <w:rFonts w:ascii="Times New Roman" w:hAnsi="Times New Roman" w:cs="Times New Roman"/>
                <w:sz w:val="18"/>
                <w:szCs w:val="18"/>
              </w:rPr>
              <w:t>предпроектных</w:t>
            </w:r>
            <w:proofErr w:type="spellEnd"/>
            <w:r w:rsidRPr="00605D8F">
              <w:rPr>
                <w:rFonts w:ascii="Times New Roman" w:hAnsi="Times New Roman" w:cs="Times New Roman"/>
                <w:sz w:val="18"/>
                <w:szCs w:val="18"/>
              </w:rPr>
              <w:t xml:space="preserve"> работ для определения мероприятий по зонам затопления и подтопления, их стоимости в </w:t>
            </w:r>
            <w:proofErr w:type="spellStart"/>
            <w:r w:rsidRPr="00605D8F">
              <w:rPr>
                <w:rFonts w:ascii="Times New Roman" w:hAnsi="Times New Roman" w:cs="Times New Roman"/>
                <w:sz w:val="18"/>
                <w:szCs w:val="18"/>
              </w:rPr>
              <w:t>с</w:t>
            </w:r>
            <w:proofErr w:type="gramStart"/>
            <w:r w:rsidRPr="00605D8F">
              <w:rPr>
                <w:rFonts w:ascii="Times New Roman" w:hAnsi="Times New Roman" w:cs="Times New Roman"/>
                <w:sz w:val="18"/>
                <w:szCs w:val="18"/>
              </w:rPr>
              <w:t>.Л</w:t>
            </w:r>
            <w:proofErr w:type="gramEnd"/>
            <w:r w:rsidRPr="00605D8F">
              <w:rPr>
                <w:rFonts w:ascii="Times New Roman" w:hAnsi="Times New Roman" w:cs="Times New Roman"/>
                <w:sz w:val="18"/>
                <w:szCs w:val="18"/>
              </w:rPr>
              <w:t>емпино</w:t>
            </w:r>
            <w:proofErr w:type="spellEnd"/>
            <w:r w:rsidRPr="00605D8F">
              <w:rPr>
                <w:rFonts w:ascii="Times New Roman" w:hAnsi="Times New Roman" w:cs="Times New Roman"/>
                <w:sz w:val="18"/>
                <w:szCs w:val="18"/>
              </w:rPr>
              <w:t xml:space="preserve">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11.1.04.00000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1 182,00000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1 182,00000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1 182,00000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1 182,00000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Подпрограмма "Создание условий для осуществления эффективной деятельности органа повседневного управления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районного звена территориальной подсистемы РСЧС Ханты-</w:t>
            </w:r>
            <w:r w:rsidRPr="00605D8F">
              <w:rPr>
                <w:rFonts w:ascii="Times New Roman" w:hAnsi="Times New Roman" w:cs="Times New Roman"/>
                <w:sz w:val="18"/>
                <w:szCs w:val="18"/>
              </w:rPr>
              <w:lastRenderedPageBreak/>
              <w:t>Мансийского автономного округа-Югры"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11.3.00.00000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30 193,91837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 xml:space="preserve">Основное мероприятие "Обеспечение деятельности муниципального казенного учреждения "Единая дежурно-диспетчерская  служба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11.3.01.00000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22 471,97747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22 471,97747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18 453,11296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18 453,11296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3 305,75963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3 305,75963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713,10488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713,10488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11.3.02.00000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7 721,94090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Организация каналов передачи данных Системы -112</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11.3.02.20915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587,94854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11.3.02.20915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587,94854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11.3.02.20915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587,94854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Поддержание в постоянной готовности муниципальной системы оповещения населения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11.3.02.20916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6 833,99236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11.3.02.20916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6 833,99236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11.3.02.20916</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6 833,99236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Содержание программного комплекса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11.3.02.20918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11.3.02.20918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11.3.02.20918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"Обеспечение экологической безопасности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на 2019-2024 годы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12.0.00.00000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180 500,13967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"Организация и развитие системы </w:t>
            </w:r>
            <w:r w:rsidRPr="00605D8F">
              <w:rPr>
                <w:rFonts w:ascii="Times New Roman" w:hAnsi="Times New Roman" w:cs="Times New Roman"/>
                <w:sz w:val="18"/>
                <w:szCs w:val="18"/>
              </w:rPr>
              <w:lastRenderedPageBreak/>
              <w:t>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12.0.01.00000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1 123,33026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1 123,33026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523,33026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523,33026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2 504,92909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12.0.02.84290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12.0.02.84290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96,72000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12.0.02.84290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96,72000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12.0.02.84290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24,18000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12.0.02.84290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530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24,18000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2 384,02909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2 384,02909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2 384,02909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605D8F">
              <w:rPr>
                <w:rFonts w:ascii="Times New Roman" w:hAnsi="Times New Roman" w:cs="Times New Roman"/>
                <w:sz w:val="18"/>
                <w:szCs w:val="18"/>
              </w:rPr>
              <w:br/>
              <w:t>населения"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29 872,00632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Утилизация жидких бытовых отходов в поселениях</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12.0.03.89002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23 373,10000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12.0.03.89002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23 373,10000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12.0.03.89002</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23 373,10000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6 498,90632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Иные закупки товаров, работ и услуг для обеспечения </w:t>
            </w:r>
            <w:r w:rsidRPr="00605D8F">
              <w:rPr>
                <w:rFonts w:ascii="Times New Roman" w:hAnsi="Times New Roman" w:cs="Times New Roman"/>
                <w:sz w:val="18"/>
                <w:szCs w:val="18"/>
              </w:rPr>
              <w:lastRenderedPageBreak/>
              <w:t>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12.0.03.99990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5 898,90632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5 898,90632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"Чистая вода"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12.0.05.00000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146 999,87400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Строительство и реконструкция объектов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12.0.05.42110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146 905,39560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12.0.05.42110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592,00000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12.0.05.42110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592,00000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12.0.05.42110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146 313,39560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12.0.05.42110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146 313,39560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94,47840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94,47840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94,47840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«Развитие гражданского общества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на 2019 – 2024 годы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13.0.00.00000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51 535,30445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Подпрограмма "Поддержка социально-ориентированных некоммерческих организаций </w:t>
            </w:r>
            <w:proofErr w:type="gramStart"/>
            <w:r w:rsidRPr="00605D8F">
              <w:rPr>
                <w:rFonts w:ascii="Times New Roman" w:hAnsi="Times New Roman" w:cs="Times New Roman"/>
                <w:sz w:val="18"/>
                <w:szCs w:val="18"/>
              </w:rPr>
              <w:t>в</w:t>
            </w:r>
            <w:proofErr w:type="gramEnd"/>
            <w:r w:rsidRPr="00605D8F">
              <w:rPr>
                <w:rFonts w:ascii="Times New Roman" w:hAnsi="Times New Roman" w:cs="Times New Roman"/>
                <w:sz w:val="18"/>
                <w:szCs w:val="18"/>
              </w:rPr>
              <w:t xml:space="preserve"> </w:t>
            </w:r>
            <w:proofErr w:type="gramStart"/>
            <w:r w:rsidRPr="00605D8F">
              <w:rPr>
                <w:rFonts w:ascii="Times New Roman" w:hAnsi="Times New Roman" w:cs="Times New Roman"/>
                <w:sz w:val="18"/>
                <w:szCs w:val="18"/>
              </w:rPr>
              <w:t>Нефтеюганском</w:t>
            </w:r>
            <w:proofErr w:type="gramEnd"/>
            <w:r w:rsidRPr="00605D8F">
              <w:rPr>
                <w:rFonts w:ascii="Times New Roman" w:hAnsi="Times New Roman" w:cs="Times New Roman"/>
                <w:sz w:val="18"/>
                <w:szCs w:val="18"/>
              </w:rPr>
              <w:t xml:space="preserve"> районе. Развитие форм непосредственного осуществления населением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13.1.00.00000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4 693,93939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"Оказание  поддержки социально-ориентированным некоммерческим организациям </w:t>
            </w:r>
            <w:proofErr w:type="gramStart"/>
            <w:r w:rsidRPr="00605D8F">
              <w:rPr>
                <w:rFonts w:ascii="Times New Roman" w:hAnsi="Times New Roman" w:cs="Times New Roman"/>
                <w:sz w:val="18"/>
                <w:szCs w:val="18"/>
              </w:rPr>
              <w:t>в</w:t>
            </w:r>
            <w:proofErr w:type="gramEnd"/>
            <w:r w:rsidRPr="00605D8F">
              <w:rPr>
                <w:rFonts w:ascii="Times New Roman" w:hAnsi="Times New Roman" w:cs="Times New Roman"/>
                <w:sz w:val="18"/>
                <w:szCs w:val="18"/>
              </w:rPr>
              <w:t xml:space="preserve"> </w:t>
            </w:r>
            <w:proofErr w:type="gramStart"/>
            <w:r w:rsidRPr="00605D8F">
              <w:rPr>
                <w:rFonts w:ascii="Times New Roman" w:hAnsi="Times New Roman" w:cs="Times New Roman"/>
                <w:sz w:val="18"/>
                <w:szCs w:val="18"/>
              </w:rPr>
              <w:t>Нефтеюганском</w:t>
            </w:r>
            <w:proofErr w:type="gramEnd"/>
            <w:r w:rsidRPr="00605D8F">
              <w:rPr>
                <w:rFonts w:ascii="Times New Roman" w:hAnsi="Times New Roman" w:cs="Times New Roman"/>
                <w:sz w:val="18"/>
                <w:szCs w:val="18"/>
              </w:rPr>
              <w:t xml:space="preserve"> районе"</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13.1.01.00000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13.1.01.61600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13.1.01.61600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13.1.01.61600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630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4 500,00000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w:t>
            </w:r>
            <w:proofErr w:type="gramStart"/>
            <w:r w:rsidRPr="00605D8F">
              <w:rPr>
                <w:rFonts w:ascii="Times New Roman" w:hAnsi="Times New Roman" w:cs="Times New Roman"/>
                <w:sz w:val="18"/>
                <w:szCs w:val="18"/>
              </w:rPr>
              <w:t>в</w:t>
            </w:r>
            <w:proofErr w:type="gramEnd"/>
            <w:r w:rsidRPr="00605D8F">
              <w:rPr>
                <w:rFonts w:ascii="Times New Roman" w:hAnsi="Times New Roman" w:cs="Times New Roman"/>
                <w:sz w:val="18"/>
                <w:szCs w:val="18"/>
              </w:rPr>
              <w:t xml:space="preserve"> </w:t>
            </w:r>
            <w:proofErr w:type="gramStart"/>
            <w:r w:rsidRPr="00605D8F">
              <w:rPr>
                <w:rFonts w:ascii="Times New Roman" w:hAnsi="Times New Roman" w:cs="Times New Roman"/>
                <w:sz w:val="18"/>
                <w:szCs w:val="18"/>
              </w:rPr>
              <w:t>Нефтеюганском</w:t>
            </w:r>
            <w:proofErr w:type="gramEnd"/>
            <w:r w:rsidRPr="00605D8F">
              <w:rPr>
                <w:rFonts w:ascii="Times New Roman" w:hAnsi="Times New Roman" w:cs="Times New Roman"/>
                <w:sz w:val="18"/>
                <w:szCs w:val="18"/>
              </w:rPr>
              <w:t xml:space="preserve"> районе"</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13.1.02.00000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193,93939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w:t>
            </w:r>
            <w:r w:rsidRPr="00605D8F">
              <w:rPr>
                <w:rFonts w:ascii="Times New Roman" w:hAnsi="Times New Roman" w:cs="Times New Roman"/>
                <w:sz w:val="18"/>
                <w:szCs w:val="18"/>
              </w:rPr>
              <w:lastRenderedPageBreak/>
              <w:t xml:space="preserve">населения в осуществлении местного самоуправления </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13.1.02.82630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13.1.02.82630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13.1.02.82630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13.1.02.S2630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1,93939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13.1.02.S2630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1,93939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13.1.02.S2630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1,93939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Подпрограмма "Информационное обеспечение деятельности органов местного самоуправления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13.2.00.00000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46 841,36506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13.2.01.00000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46 841,36506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13.2.01.99990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46 841,36506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13.2.01.99990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35 866,55800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13.2.01.99990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35 866,55800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13.2.01.99990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10 974,80706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13.2.01.99990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10 974,80706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«Содействие развитию малого и среднего предпринимательства и создание условий для развития потребительского рынка </w:t>
            </w:r>
            <w:proofErr w:type="gramStart"/>
            <w:r w:rsidRPr="00605D8F">
              <w:rPr>
                <w:rFonts w:ascii="Times New Roman" w:hAnsi="Times New Roman" w:cs="Times New Roman"/>
                <w:b/>
                <w:bCs/>
                <w:sz w:val="18"/>
                <w:szCs w:val="18"/>
              </w:rPr>
              <w:t>в</w:t>
            </w:r>
            <w:proofErr w:type="gramEnd"/>
            <w:r w:rsidRPr="00605D8F">
              <w:rPr>
                <w:rFonts w:ascii="Times New Roman" w:hAnsi="Times New Roman" w:cs="Times New Roman"/>
                <w:b/>
                <w:bCs/>
                <w:sz w:val="18"/>
                <w:szCs w:val="18"/>
              </w:rPr>
              <w:t xml:space="preserve"> </w:t>
            </w:r>
            <w:proofErr w:type="gramStart"/>
            <w:r w:rsidRPr="00605D8F">
              <w:rPr>
                <w:rFonts w:ascii="Times New Roman" w:hAnsi="Times New Roman" w:cs="Times New Roman"/>
                <w:b/>
                <w:bCs/>
                <w:sz w:val="18"/>
                <w:szCs w:val="18"/>
              </w:rPr>
              <w:t>Нефтеюганском</w:t>
            </w:r>
            <w:proofErr w:type="gramEnd"/>
            <w:r w:rsidRPr="00605D8F">
              <w:rPr>
                <w:rFonts w:ascii="Times New Roman" w:hAnsi="Times New Roman" w:cs="Times New Roman"/>
                <w:b/>
                <w:bCs/>
                <w:sz w:val="18"/>
                <w:szCs w:val="18"/>
              </w:rPr>
              <w:t xml:space="preserve"> районе на 2019-2024 годы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14.0.00.00000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3 640,49000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Подпрограмма «Поддержка и развитие малого и среднего предпринимательства»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14.1.00.00000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3 640,49000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"Создание условий для развития субъектов малого и среднего предпринимательства"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14.1.01.00000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387,02500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14.1.01.99990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387,02500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14.1.01.99990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387,02500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14.1.01.99990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387,02500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"Финансовая поддержка субъектов малого и среднего предпринимательства и начинающих предпринимателей"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14.1.02.00000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839,02056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839,02056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839,02056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839,02056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"Региональный проект "Акселерация субъектов малого и среднего предпринимательства"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14.1.I5.00000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2 414,44444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на поддержку малого и среднего предпринимательства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14.1.I5.82380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2 173,00000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14.1.I5.82380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2 173,00000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14.1.I5.82380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2 173,00000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Поддержка малого и среднего предпринимательства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14.1.I5.S2380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241,44444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14.1.I5.S2380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241,44444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14.1.I5.S2380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241,44444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"Развитие транспортной системы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на 2019 - 2024 годы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15.0.00.00000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313 209,45479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Подпрограмма "Автомобильный транспорт и дорожное хозяйство"</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313 158,06479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297 006,30721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15.1.02.20951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20 552,04982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15.1.02.20951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20 552,04982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15.1.02.20951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20 552,04982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на строительство (реконструкцию), капитальный ремонт и ремонт автомобильных дорог общего пользования местного значения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15.1.02.82390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245 130,50000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15.1.02.82390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245 130,50000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15.1.02.82390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245 130,50000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4 086,95739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4 086,95739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4 086,95739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15.1.02.S2390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27 236,80000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15.1.02.S2390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27 236,80000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15.1.02.S2390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27 236,80000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16 151,75758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Ремонт автомобильных дорог общего пользования местного значения поселений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15.1.03.89027</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14 951,75758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15.1.03.89027</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14 951,75758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15.1.03.89027</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14 951,75758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Содержание автомобильных дорог общего пользования местного значения поселений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15.1.03.89034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15.1.03.89034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15.1.03.89034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Подпрограмма "Формирование законопослушного поведения участников дорожного движения"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15.2.00.00000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51,39000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15.2.01.00000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51,39000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Мероприятия по профилактике правонарушений в сфере безопасности дорожного движения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15.2.01.20060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51,39000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15.2.01.20060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14,80000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15.2.01.20060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14,80000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15.2.01.20060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23,20000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15.2.01.20060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23,20000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15.2.01.20060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13,39000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15.2.01.20060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13,39000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lastRenderedPageBreak/>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"Управление имуществом муниципального образования </w:t>
            </w:r>
            <w:proofErr w:type="spellStart"/>
            <w:r w:rsidRPr="00605D8F">
              <w:rPr>
                <w:rFonts w:ascii="Times New Roman" w:hAnsi="Times New Roman" w:cs="Times New Roman"/>
                <w:b/>
                <w:bCs/>
                <w:sz w:val="18"/>
                <w:szCs w:val="18"/>
              </w:rPr>
              <w:t>Нефтеюганский</w:t>
            </w:r>
            <w:proofErr w:type="spellEnd"/>
            <w:r w:rsidRPr="00605D8F">
              <w:rPr>
                <w:rFonts w:ascii="Times New Roman" w:hAnsi="Times New Roman" w:cs="Times New Roman"/>
                <w:b/>
                <w:bCs/>
                <w:sz w:val="18"/>
                <w:szCs w:val="18"/>
              </w:rPr>
              <w:t xml:space="preserve"> район на 2019 - 2024 годы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16.0.00.00000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73 410,94417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"Управление и распоряжение муниципальным имуществом"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28 683,00694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Оплата прочих работ, услуг по имуществу </w:t>
            </w:r>
            <w:proofErr w:type="gramStart"/>
            <w:r w:rsidRPr="00605D8F">
              <w:rPr>
                <w:rFonts w:ascii="Times New Roman" w:hAnsi="Times New Roman" w:cs="Times New Roman"/>
                <w:sz w:val="18"/>
                <w:szCs w:val="18"/>
              </w:rPr>
              <w:t>находящегося</w:t>
            </w:r>
            <w:proofErr w:type="gramEnd"/>
            <w:r w:rsidRPr="00605D8F">
              <w:rPr>
                <w:rFonts w:ascii="Times New Roman" w:hAnsi="Times New Roman" w:cs="Times New Roman"/>
                <w:sz w:val="18"/>
                <w:szCs w:val="18"/>
              </w:rPr>
              <w:t xml:space="preserve"> в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16.0.01.20961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6 881,80794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16.0.01.20961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6 455,80794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16.0.01.20961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6 455,80794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16.0.01.20961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426,00000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16.0.01.20961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850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426,00000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Техническая инвентаризация и паспортизация жилых и нежилых помещений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16.0.01.20963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674,00000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16.0.01.20963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674,00000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16.0.01.20963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674,00000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Приобретение имущества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16.0.01.20964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16.0.01.20964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16.0.01.20964</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Ремонт имущества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16.0.01.20965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2 454,23600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16.0.01.20965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2 454,23600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16.0.01.20965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2 454,23600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Управление и распоряжение муниципальным имуществом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16.0.01.89025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3 422,96300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16.0.01.89025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3 422,96300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16.0.01.89025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3 422,96300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Приобретение имущества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16.0.01.89033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8 430,00000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16.0.01.89033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8 430,00000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16.0.01.89033</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8 430,00000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820,00000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820,00000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820,00000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"Организационное и финансовое обеспечение деятельности департамента имущественных отношений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44 727,93723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16.0.02.02040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44 323,31846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16.0.02.02040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44 148,06846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16.0.02.02040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44 148,06846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16.0.02.02040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123,25000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16.0.02.02040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123,25000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16.0.02.02040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Исполнение судебных актов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16.0.02.02040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830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16.0.02.02400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404,61877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16.0.02.02400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404,61877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Исполнение судебных актов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16.0.02.02400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830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404,61877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"Управление  муниципальными финансами </w:t>
            </w:r>
            <w:proofErr w:type="gramStart"/>
            <w:r w:rsidRPr="00605D8F">
              <w:rPr>
                <w:rFonts w:ascii="Times New Roman" w:hAnsi="Times New Roman" w:cs="Times New Roman"/>
                <w:b/>
                <w:bCs/>
                <w:sz w:val="18"/>
                <w:szCs w:val="18"/>
              </w:rPr>
              <w:t>в</w:t>
            </w:r>
            <w:proofErr w:type="gramEnd"/>
            <w:r w:rsidRPr="00605D8F">
              <w:rPr>
                <w:rFonts w:ascii="Times New Roman" w:hAnsi="Times New Roman" w:cs="Times New Roman"/>
                <w:b/>
                <w:bCs/>
                <w:sz w:val="18"/>
                <w:szCs w:val="18"/>
              </w:rPr>
              <w:t xml:space="preserve">   </w:t>
            </w:r>
            <w:proofErr w:type="gramStart"/>
            <w:r w:rsidRPr="00605D8F">
              <w:rPr>
                <w:rFonts w:ascii="Times New Roman" w:hAnsi="Times New Roman" w:cs="Times New Roman"/>
                <w:b/>
                <w:bCs/>
                <w:sz w:val="18"/>
                <w:szCs w:val="18"/>
              </w:rPr>
              <w:t>Нефтеюганском</w:t>
            </w:r>
            <w:proofErr w:type="gramEnd"/>
            <w:r w:rsidRPr="00605D8F">
              <w:rPr>
                <w:rFonts w:ascii="Times New Roman" w:hAnsi="Times New Roman" w:cs="Times New Roman"/>
                <w:b/>
                <w:bCs/>
                <w:sz w:val="18"/>
                <w:szCs w:val="18"/>
              </w:rPr>
              <w:t xml:space="preserve">  районе  на 2019- 2024 годы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17.0.00.00000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551 358,61979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Подпрограмма "Организация бюджетного процесса </w:t>
            </w:r>
            <w:proofErr w:type="gramStart"/>
            <w:r w:rsidRPr="00605D8F">
              <w:rPr>
                <w:rFonts w:ascii="Times New Roman" w:hAnsi="Times New Roman" w:cs="Times New Roman"/>
                <w:sz w:val="18"/>
                <w:szCs w:val="18"/>
              </w:rPr>
              <w:t>в</w:t>
            </w:r>
            <w:proofErr w:type="gramEnd"/>
            <w:r w:rsidRPr="00605D8F">
              <w:rPr>
                <w:rFonts w:ascii="Times New Roman" w:hAnsi="Times New Roman" w:cs="Times New Roman"/>
                <w:sz w:val="18"/>
                <w:szCs w:val="18"/>
              </w:rPr>
              <w:t xml:space="preserve"> </w:t>
            </w:r>
            <w:proofErr w:type="gramStart"/>
            <w:r w:rsidRPr="00605D8F">
              <w:rPr>
                <w:rFonts w:ascii="Times New Roman" w:hAnsi="Times New Roman" w:cs="Times New Roman"/>
                <w:sz w:val="18"/>
                <w:szCs w:val="18"/>
              </w:rPr>
              <w:t>Нефтеюганском</w:t>
            </w:r>
            <w:proofErr w:type="gramEnd"/>
            <w:r w:rsidRPr="00605D8F">
              <w:rPr>
                <w:rFonts w:ascii="Times New Roman" w:hAnsi="Times New Roman" w:cs="Times New Roman"/>
                <w:sz w:val="18"/>
                <w:szCs w:val="18"/>
              </w:rPr>
              <w:t xml:space="preserve"> районе"</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17.1.00.00000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65 358,41379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"Организация планирования, исполнения бюджета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 и формирование отчетности об исполнении бюджета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17.1.01.00000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65 358,41379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17.1.01.02040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64 680,01379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17.1.01.02040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64 655,01379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17.1.01.02040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64 655,01379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17.1.01.02040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25,00000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17.1.01.02040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850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25,00000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Прочие мероприятия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17.1.01.02400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17.1.01.02400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17.1.01.02400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17.1.01.84260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666,40000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17.1.01.84260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666,40000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17.1.01.84260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666,40000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Подпрограмма "Обеспечение сбалансированности бюджета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486 000,20600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483 000,20600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Дотации из бюджета муниципального района на выравнивание бюджетной обеспеченности поселений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17.3.01.86010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299 292,00000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17.3.01.86010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299 292,00000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Дотации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17.3.01.86010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299 292,00000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Поощрение муниципальных управленческих команд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17.3.01.89015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1 738,75000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17.3.01.89015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1 738,75000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17.3.01.89015</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1 738,75000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Иные межбюджетные трансферты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w:t>
            </w:r>
            <w:proofErr w:type="gramStart"/>
            <w:r w:rsidRPr="00605D8F">
              <w:rPr>
                <w:rFonts w:ascii="Times New Roman" w:hAnsi="Times New Roman" w:cs="Times New Roman"/>
                <w:sz w:val="18"/>
                <w:szCs w:val="18"/>
              </w:rPr>
              <w:t>размера оплаты труда</w:t>
            </w:r>
            <w:proofErr w:type="gramEnd"/>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17.3.01.89028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1 633,45600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17.3.01.89028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1 633,45600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17.3.01.89028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1 633,45600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Иные межбюджетные трансферты бюджетам </w:t>
            </w:r>
            <w:proofErr w:type="gramStart"/>
            <w:r w:rsidRPr="00605D8F">
              <w:rPr>
                <w:rFonts w:ascii="Times New Roman" w:hAnsi="Times New Roman" w:cs="Times New Roman"/>
                <w:sz w:val="18"/>
                <w:szCs w:val="18"/>
              </w:rPr>
              <w:t>городского</w:t>
            </w:r>
            <w:proofErr w:type="gramEnd"/>
            <w:r w:rsidRPr="00605D8F">
              <w:rPr>
                <w:rFonts w:ascii="Times New Roman" w:hAnsi="Times New Roman" w:cs="Times New Roman"/>
                <w:sz w:val="18"/>
                <w:szCs w:val="18"/>
              </w:rPr>
              <w:t xml:space="preserve"> и сельских поселений на обеспечение сбалансированности местных бюджетов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17.3.01.89030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180 336,00000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17.3.01.89030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180 336,00000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17.3.01.89030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180 336,00000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"Повышение качества управления муниципальными финансами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17.3.02.89050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17.3.02.89050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17.3.02.89050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"Стимулирование развития практик инициативного бюджетирования"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17.3.03.89070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17.3.03.89070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17.3.03.89070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"Улучшение  условий и охраны  труда в муниципальном  образовании  </w:t>
            </w:r>
            <w:proofErr w:type="spellStart"/>
            <w:r w:rsidRPr="00605D8F">
              <w:rPr>
                <w:rFonts w:ascii="Times New Roman" w:hAnsi="Times New Roman" w:cs="Times New Roman"/>
                <w:b/>
                <w:bCs/>
                <w:sz w:val="18"/>
                <w:szCs w:val="18"/>
              </w:rPr>
              <w:t>Нефтеюганский</w:t>
            </w:r>
            <w:proofErr w:type="spellEnd"/>
            <w:r w:rsidRPr="00605D8F">
              <w:rPr>
                <w:rFonts w:ascii="Times New Roman" w:hAnsi="Times New Roman" w:cs="Times New Roman"/>
                <w:b/>
                <w:bCs/>
                <w:sz w:val="18"/>
                <w:szCs w:val="18"/>
              </w:rPr>
              <w:t xml:space="preserve">  район на 2019 - 2024 годы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18.0.00.00000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5 716,10000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18.0.01.00000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3 272,60000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18.0.01.84120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3 272,60000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18.0.01.84120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3 005,46615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18.0.01.84120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3 005,46615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18.0.01.84120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267,13385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18.0.01.84120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267,13385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"Обеспечение безопасности и создание благоприятных условий труда работающих"</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18.0.02.00000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18.0.02.99990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18.0.02.99990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18.0.02.99990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"Содействие трудоустройству граждан"</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18.0.03.00000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2 421,50000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Иные межбюджетные трансферты на реализацию мероприятий по содействию трудоустройству граждан</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18.0.03.85060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2 421,50000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18.0.03.85060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810,43506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18.0.03.85060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810,43506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18.0.03.85060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1 611,06494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18.0.03.85060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1 611,06494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«Социальная поддержка жителей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на 2019-2024 годы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19.0.00.00000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85 453,94255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57 772,94255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19.0.01.84060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38 487,80000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19.0.01.84060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38 487,80000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19.0.01.84060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38 487,80000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19.0.01.84310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16 138,40000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19.0.01.84310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16 138,40000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19.0.01.84310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16 138,40000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19.0.01.G4310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3 146,74255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19.0.01.G4310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3 146,74255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Бюджетные инвестиции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19.0.01.G4310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3 146,74255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"Организация деятельности по опеке и попечительству"</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16 258,70000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Субвенция на осуществление деятельности по опеке и попечительству</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19.0.02.84320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16 258,70000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605D8F">
              <w:rPr>
                <w:rFonts w:ascii="Times New Roman" w:hAnsi="Times New Roman" w:cs="Times New Roman"/>
                <w:sz w:val="18"/>
                <w:szCs w:val="18"/>
              </w:rPr>
              <w:lastRenderedPageBreak/>
              <w:t>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19.0.02.84320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14 381,19956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19.0.02.84320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14 381,19956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19.0.02.84320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1 597,32450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19.0.02.84320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1 597,32450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19.0.02.84320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280,17594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19.0.02.84320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630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280,17594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"Популяризация семейных ценностей и защиты интересов детей"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11 002,30000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19.0.03.84270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11 002,30000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19.0.03.84270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8 819,79677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19.0.03.84270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8 819,79677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19.0.03.84270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1 149,10323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19.0.03.84270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1 149,10323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19.0.03.84270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1 033,40000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19.0.03.84270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1 033,40000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19.0.04.00000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420,00000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420,00000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420,00000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19.0.04.99990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420,00000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"Совершенствование  муниципального  управления </w:t>
            </w:r>
            <w:proofErr w:type="gramStart"/>
            <w:r w:rsidRPr="00605D8F">
              <w:rPr>
                <w:rFonts w:ascii="Times New Roman" w:hAnsi="Times New Roman" w:cs="Times New Roman"/>
                <w:b/>
                <w:bCs/>
                <w:sz w:val="18"/>
                <w:szCs w:val="18"/>
              </w:rPr>
              <w:t>в</w:t>
            </w:r>
            <w:proofErr w:type="gramEnd"/>
            <w:r w:rsidRPr="00605D8F">
              <w:rPr>
                <w:rFonts w:ascii="Times New Roman" w:hAnsi="Times New Roman" w:cs="Times New Roman"/>
                <w:b/>
                <w:bCs/>
                <w:sz w:val="18"/>
                <w:szCs w:val="18"/>
              </w:rPr>
              <w:t xml:space="preserve"> </w:t>
            </w:r>
            <w:proofErr w:type="gramStart"/>
            <w:r w:rsidRPr="00605D8F">
              <w:rPr>
                <w:rFonts w:ascii="Times New Roman" w:hAnsi="Times New Roman" w:cs="Times New Roman"/>
                <w:b/>
                <w:bCs/>
                <w:sz w:val="18"/>
                <w:szCs w:val="18"/>
              </w:rPr>
              <w:t>Нефтеюганском</w:t>
            </w:r>
            <w:proofErr w:type="gramEnd"/>
            <w:r w:rsidRPr="00605D8F">
              <w:rPr>
                <w:rFonts w:ascii="Times New Roman" w:hAnsi="Times New Roman" w:cs="Times New Roman"/>
                <w:b/>
                <w:bCs/>
                <w:sz w:val="18"/>
                <w:szCs w:val="18"/>
              </w:rPr>
              <w:t xml:space="preserve">  районе на 2019  - 2024 годы и на период до 2030 </w:t>
            </w:r>
            <w:r w:rsidRPr="00605D8F">
              <w:rPr>
                <w:rFonts w:ascii="Times New Roman" w:hAnsi="Times New Roman" w:cs="Times New Roman"/>
                <w:b/>
                <w:bCs/>
                <w:sz w:val="18"/>
                <w:szCs w:val="18"/>
              </w:rPr>
              <w:lastRenderedPageBreak/>
              <w:t>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lastRenderedPageBreak/>
              <w:t>20.0.00.00000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482 838,00288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 xml:space="preserve">Подпрограмма "Качественное и эффективное исполнение полномочий администрации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477 480,72689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"Обеспечение деятельности для эффективного и качественного исполнения полномочий администрации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465 286,48861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188 473,03881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76 483,83767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76 483,83767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111 045,59253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111 045,59253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148,52545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148,52545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795,08316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850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795,08316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Глава муниципального образования (местное самоуправление)</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20.1.01.02030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6 984,78509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20.1.01.02030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6 984,78509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20.1.01.02030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6 984,78509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249 781,57143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249 532,10267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249 532,10267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7,80000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7,80000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241,66876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850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241,66876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1 118,47241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1 090,40860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90,40860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360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28,06381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Исполнение судебных актов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830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28,06381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20.1.01.71600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18 928,62087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20.1.01.71600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18 928,62087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Публичные нормативные социальные выплаты гражданам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20.1.01.71600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17 077,88321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20.1.01.71600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1 850,73766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405,00300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Проведение работ по формированию земельных участков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20.1.02.20621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405,00300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20.1.02.20621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405,00300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20.1.02.20621</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405,00300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6 657,00000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20.1.03.59300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4 992,00000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20.1.03.59300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4 043,30000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20.1.03.59300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4 043,30000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20.1.03.59300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948,70000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20.1.03.59300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530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948,70000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Осуществление переданных полномочий Российской Федерации на государственную регистрацию актов гражданского состояния за счет </w:t>
            </w:r>
            <w:r w:rsidRPr="00605D8F">
              <w:rPr>
                <w:rFonts w:ascii="Times New Roman" w:hAnsi="Times New Roman" w:cs="Times New Roman"/>
                <w:sz w:val="18"/>
                <w:szCs w:val="18"/>
              </w:rPr>
              <w:lastRenderedPageBreak/>
              <w:t>средств бюджета Ханты-Мансийского автономного округа-Югры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20.1.03.D9300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1 665,00000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20.1.03.D9300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1 102,12838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20.1.03.D9300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1 102,12838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20.1.03.D9300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333,87162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20.1.03.D9300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333,87162</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20.1.03.D9300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229,00000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20.1.03.D9300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530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229,00000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20.1.04.00000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4 393,93528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Обеспечение организации хранения, комплектования учета и использования архивных документов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20.1.04.20628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4 159,03528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20.1.04.20628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4 159,03528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20.1.04.20628</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4 159,03528</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20.1.04.84100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234,90000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20.1.04.84100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234,90000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20.1.04.84100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234,90000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 Осуществление мероприятий направленных на защиту прав потребителей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20.1.05.00000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131,60000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131,60000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131,60000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131,60000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Основное мероприятие «Подготовка и проведение Всероссийской переписи населения»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20.1.06.00000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606,70000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Проведение Всероссийской переписи населения 2020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20.1.06.54690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606,70000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20.1.06.54690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606,70000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20.1.06.54690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606,70000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Подпрограмма "Развитие  муниципальной  службы  в муниципальном  образовании  </w:t>
            </w:r>
            <w:proofErr w:type="spellStart"/>
            <w:r w:rsidRPr="00605D8F">
              <w:rPr>
                <w:rFonts w:ascii="Times New Roman" w:hAnsi="Times New Roman" w:cs="Times New Roman"/>
                <w:sz w:val="18"/>
                <w:szCs w:val="18"/>
              </w:rPr>
              <w:t>Нефтеюганский</w:t>
            </w:r>
            <w:proofErr w:type="spellEnd"/>
            <w:r w:rsidRPr="00605D8F">
              <w:rPr>
                <w:rFonts w:ascii="Times New Roman" w:hAnsi="Times New Roman" w:cs="Times New Roman"/>
                <w:sz w:val="18"/>
                <w:szCs w:val="18"/>
              </w:rPr>
              <w:t xml:space="preserve">  район"</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20.2.00.00000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1 209,90500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20.2.01.00000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1 020,00000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20.2.01.02400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1 020,00000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20.2.01.02400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1 020,00000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20.2.01.02400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1 020,00000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"Проведение мониторинга о ходе реализации мероприятий в органах местного самоуправления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 по противодействию коррупции, подготовка и размещение информации о деятельности органов местного самоуправления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 в местных печатных и электронных СМИ"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20.2.02.00000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64,90500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20.2.02.02040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64,90500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20.2.02.02040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64,90500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20.2.02.02040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64,90500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"Проведение конкурса среди муниципальных служащих "Лучший муниципальный служащий муниципального образования </w:t>
            </w:r>
            <w:proofErr w:type="spellStart"/>
            <w:r w:rsidRPr="00605D8F">
              <w:rPr>
                <w:rFonts w:ascii="Times New Roman" w:hAnsi="Times New Roman" w:cs="Times New Roman"/>
                <w:sz w:val="18"/>
                <w:szCs w:val="18"/>
              </w:rPr>
              <w:t>Нефтеюганский</w:t>
            </w:r>
            <w:proofErr w:type="spellEnd"/>
            <w:r w:rsidRPr="00605D8F">
              <w:rPr>
                <w:rFonts w:ascii="Times New Roman" w:hAnsi="Times New Roman" w:cs="Times New Roman"/>
                <w:sz w:val="18"/>
                <w:szCs w:val="18"/>
              </w:rPr>
              <w:t xml:space="preserve"> район"</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20.2.03.00000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125,00000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20.2.03.02400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125,00000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20.2.03.02400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125,00000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Премии и гранты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20.2.03.02400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350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125,00000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Подпрограмма "Предоставление государственных и муниципальных услуг по принципу "одного окна"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20.3.00.00000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4 147,37099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20.3.01.00000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4 147,37099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4 147,37099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Расходы на выплаты персоналу в целях обеспечения выполнения </w:t>
            </w:r>
            <w:r w:rsidRPr="00605D8F">
              <w:rPr>
                <w:rFonts w:ascii="Times New Roman" w:hAnsi="Times New Roman" w:cs="Times New Roman"/>
                <w:sz w:val="18"/>
                <w:szCs w:val="18"/>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lastRenderedPageBreak/>
              <w:t>20.3.01.00590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2 041,47275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Расходы на выплаты персоналу казенных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2 041,47275</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846,66509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846,66509</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898,14051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898,14051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361,09264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20.3.01.00590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850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361,09264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"Профилактика экстремизма, гармонизация межэтнических и межкультурных отношений </w:t>
            </w:r>
            <w:proofErr w:type="gramStart"/>
            <w:r w:rsidRPr="00605D8F">
              <w:rPr>
                <w:rFonts w:ascii="Times New Roman" w:hAnsi="Times New Roman" w:cs="Times New Roman"/>
                <w:b/>
                <w:bCs/>
                <w:sz w:val="18"/>
                <w:szCs w:val="18"/>
              </w:rPr>
              <w:t>в</w:t>
            </w:r>
            <w:proofErr w:type="gramEnd"/>
            <w:r w:rsidRPr="00605D8F">
              <w:rPr>
                <w:rFonts w:ascii="Times New Roman" w:hAnsi="Times New Roman" w:cs="Times New Roman"/>
                <w:b/>
                <w:bCs/>
                <w:sz w:val="18"/>
                <w:szCs w:val="18"/>
              </w:rPr>
              <w:t xml:space="preserve"> </w:t>
            </w:r>
            <w:proofErr w:type="gramStart"/>
            <w:r w:rsidRPr="00605D8F">
              <w:rPr>
                <w:rFonts w:ascii="Times New Roman" w:hAnsi="Times New Roman" w:cs="Times New Roman"/>
                <w:b/>
                <w:bCs/>
                <w:sz w:val="18"/>
                <w:szCs w:val="18"/>
              </w:rPr>
              <w:t>Нефтеюганском</w:t>
            </w:r>
            <w:proofErr w:type="gramEnd"/>
            <w:r w:rsidRPr="00605D8F">
              <w:rPr>
                <w:rFonts w:ascii="Times New Roman" w:hAnsi="Times New Roman" w:cs="Times New Roman"/>
                <w:b/>
                <w:bCs/>
                <w:sz w:val="18"/>
                <w:szCs w:val="18"/>
              </w:rPr>
              <w:t xml:space="preserve"> районе на 2019-2024 годы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21.0.00.00000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1 899,81296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1 899,81296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21.1.03.00000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21.1.03.99990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Основное мероприятие "Содействие этнокультурному многообразию народов России"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21.1.04.00000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21.1.04.99990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290,00000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21.1.05.00000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130,00000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21.1.05.99990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21.1.06.00000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114,45750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21.1.06.99990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114,45750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21.1.06.99990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14,45750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21.1.06.99990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14,45750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21.1.06.99990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21.1.06.99990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21.1.07.00000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1 106,07500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21.1.07.82560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106,60000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21.1.07.82560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106,60000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21.1.07.82560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106,60000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21.1.07.99990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750,74167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21.1.07.99990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750,74167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21.1.07.99990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750,74167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21.1.07.S2560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248,73333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21.1.07.S2560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248,73333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21.1.07.S2560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248,73333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21.1.08.00000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21.1.08.99990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21.1.08.99990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21.1.08.99990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90,00000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21.1.09.00000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21.1.09.99990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21.1.09.99990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21.1.09.99990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"Сохранение и популяризация самобытной казачьей культуры"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21.1.12.00000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25,28046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21.1.12.99990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25,28046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21.1.12.99990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25,28046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21.1.12.99990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610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25,28046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 xml:space="preserve">Муниципальная программа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"Поддержка садоводства и огородничества  на территории </w:t>
            </w:r>
            <w:proofErr w:type="spellStart"/>
            <w:r w:rsidRPr="00605D8F">
              <w:rPr>
                <w:rFonts w:ascii="Times New Roman" w:hAnsi="Times New Roman" w:cs="Times New Roman"/>
                <w:b/>
                <w:bCs/>
                <w:sz w:val="18"/>
                <w:szCs w:val="18"/>
              </w:rPr>
              <w:t>Нефтеюганского</w:t>
            </w:r>
            <w:proofErr w:type="spellEnd"/>
            <w:r w:rsidRPr="00605D8F">
              <w:rPr>
                <w:rFonts w:ascii="Times New Roman" w:hAnsi="Times New Roman" w:cs="Times New Roman"/>
                <w:b/>
                <w:bCs/>
                <w:sz w:val="18"/>
                <w:szCs w:val="18"/>
              </w:rPr>
              <w:t xml:space="preserve"> района в 2020-2024 годах и на период до 2030 года"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22.0.00.00000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350,00000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22.0.01.00000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22.0.01.99990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22.0.01.99990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22.0.01.99990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630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350,00000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Непрограммная деятельность</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50.0.00.00000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35 121,17600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Резервный фонд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50.0.00.20940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4 058,11100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50.0.00.20940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4 058,11100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Резервные средства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50.0.00.20940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870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4 058,11100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Обслуживание долговых обязательств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50.0.00.20980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Обслуживание государственного (муниципального) долга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50.0.00.20980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Обслуживание муниципального долга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50.0.00.20980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730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5 000,00000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Осуществление первичного воинского учета на территориях, где отсутствуют военные комиссариаты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50.0.00.51180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4 934,00000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50.0.00.51180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4 934,00000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Субвенции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50.0.00.51180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530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4 934,00000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Ремонт имущества за счет средств резервного фонда администрации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50.0.00.89007</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1 272,59420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50.0.00.89007</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1 272,59420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50.0.00.89007</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1 272,59420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Реализация мероприятий</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1 269,29480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1 109,29480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240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1 109,29480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50.0.00.99990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160,00000</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 xml:space="preserve">Обеспечение деятельности Думы </w:t>
            </w:r>
            <w:proofErr w:type="spellStart"/>
            <w:r w:rsidRPr="00605D8F">
              <w:rPr>
                <w:rFonts w:ascii="Times New Roman" w:hAnsi="Times New Roman" w:cs="Times New Roman"/>
                <w:sz w:val="18"/>
                <w:szCs w:val="18"/>
              </w:rPr>
              <w:t>Нефтеюганского</w:t>
            </w:r>
            <w:proofErr w:type="spellEnd"/>
            <w:r w:rsidRPr="00605D8F">
              <w:rPr>
                <w:rFonts w:ascii="Times New Roman" w:hAnsi="Times New Roman" w:cs="Times New Roman"/>
                <w:sz w:val="18"/>
                <w:szCs w:val="18"/>
              </w:rPr>
              <w:t xml:space="preserve"> района</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50.1.00.00000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10 147,57593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50.1.00.02040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4 964,53973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50.1.00.02040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4 964,53973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50.1.00.02040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4 964,53973</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lastRenderedPageBreak/>
              <w:t>Председатель представительного органа муниципального образования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50.1.00.02110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4 988,68034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50.1.00.02110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4 988,68034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50.1.00.02110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4 988,68034</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50.1.00.71600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194,35586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50.1.00.71600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194,35586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50.1.00.71600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194,35586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Обеспечение деятельности счётной палаты</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50.2.00.00000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8 439,60007</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50.2.00.02040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5 427,17126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50.2.00.02040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5 427,17126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50.2.00.02040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5 427,17126</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Руководитель контрольно-счетной палаты муниципального образования и его заместители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50.2.00.02250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 </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3 012,42881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50.2.00.02250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100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3 012,42881</w:t>
            </w:r>
          </w:p>
        </w:tc>
      </w:tr>
      <w:tr w:rsidR="006B0240" w:rsidRPr="00605D8F" w:rsidTr="00C43BB4">
        <w:tc>
          <w:tcPr>
            <w:tcW w:w="5637" w:type="dxa"/>
            <w:shd w:val="clear" w:color="auto" w:fill="auto"/>
            <w:vAlign w:val="bottom"/>
            <w:hideMark/>
          </w:tcPr>
          <w:p w:rsidR="006B0240" w:rsidRPr="00605D8F" w:rsidRDefault="006B0240" w:rsidP="00C83ED7">
            <w:pPr>
              <w:rPr>
                <w:rFonts w:ascii="Times New Roman" w:hAnsi="Times New Roman" w:cs="Times New Roman"/>
                <w:sz w:val="18"/>
                <w:szCs w:val="18"/>
              </w:rPr>
            </w:pPr>
            <w:r w:rsidRPr="00605D8F">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50.2.00.02250</w:t>
            </w:r>
          </w:p>
        </w:tc>
        <w:tc>
          <w:tcPr>
            <w:tcW w:w="1010"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120</w:t>
            </w:r>
          </w:p>
        </w:tc>
        <w:tc>
          <w:tcPr>
            <w:tcW w:w="1701" w:type="dxa"/>
            <w:shd w:val="clear" w:color="auto" w:fill="auto"/>
            <w:vAlign w:val="bottom"/>
            <w:hideMark/>
          </w:tcPr>
          <w:p w:rsidR="006B0240" w:rsidRPr="00605D8F" w:rsidRDefault="006B0240" w:rsidP="00C83ED7">
            <w:pPr>
              <w:jc w:val="center"/>
              <w:rPr>
                <w:rFonts w:ascii="Times New Roman" w:hAnsi="Times New Roman" w:cs="Times New Roman"/>
                <w:sz w:val="18"/>
                <w:szCs w:val="18"/>
              </w:rPr>
            </w:pPr>
            <w:r w:rsidRPr="00605D8F">
              <w:rPr>
                <w:rFonts w:ascii="Times New Roman" w:hAnsi="Times New Roman" w:cs="Times New Roman"/>
                <w:sz w:val="18"/>
                <w:szCs w:val="18"/>
              </w:rPr>
              <w:t>3 012,42881</w:t>
            </w:r>
          </w:p>
        </w:tc>
      </w:tr>
      <w:tr w:rsidR="006B0240" w:rsidRPr="00605D8F" w:rsidTr="00C43BB4">
        <w:tc>
          <w:tcPr>
            <w:tcW w:w="5637" w:type="dxa"/>
            <w:shd w:val="clear" w:color="auto" w:fill="auto"/>
            <w:noWrap/>
            <w:vAlign w:val="bottom"/>
            <w:hideMark/>
          </w:tcPr>
          <w:p w:rsidR="006B0240" w:rsidRPr="00605D8F" w:rsidRDefault="006B0240" w:rsidP="00C83ED7">
            <w:pPr>
              <w:rPr>
                <w:rFonts w:ascii="Times New Roman" w:hAnsi="Times New Roman" w:cs="Times New Roman"/>
                <w:b/>
                <w:bCs/>
                <w:sz w:val="18"/>
                <w:szCs w:val="18"/>
              </w:rPr>
            </w:pPr>
            <w:r w:rsidRPr="00605D8F">
              <w:rPr>
                <w:rFonts w:ascii="Times New Roman" w:hAnsi="Times New Roman" w:cs="Times New Roman"/>
                <w:b/>
                <w:bCs/>
                <w:sz w:val="18"/>
                <w:szCs w:val="18"/>
              </w:rPr>
              <w:t>Итого расходов  по муниципальному району</w:t>
            </w:r>
          </w:p>
        </w:tc>
        <w:tc>
          <w:tcPr>
            <w:tcW w:w="1967" w:type="dxa"/>
            <w:shd w:val="clear" w:color="auto" w:fill="auto"/>
            <w:noWrap/>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010" w:type="dxa"/>
            <w:shd w:val="clear" w:color="auto" w:fill="auto"/>
            <w:noWrap/>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 </w:t>
            </w:r>
          </w:p>
        </w:tc>
        <w:tc>
          <w:tcPr>
            <w:tcW w:w="1701" w:type="dxa"/>
            <w:shd w:val="clear" w:color="auto" w:fill="auto"/>
            <w:noWrap/>
            <w:vAlign w:val="bottom"/>
            <w:hideMark/>
          </w:tcPr>
          <w:p w:rsidR="006B0240" w:rsidRPr="00605D8F" w:rsidRDefault="006B0240" w:rsidP="00C83ED7">
            <w:pPr>
              <w:jc w:val="center"/>
              <w:rPr>
                <w:rFonts w:ascii="Times New Roman" w:hAnsi="Times New Roman" w:cs="Times New Roman"/>
                <w:b/>
                <w:bCs/>
                <w:sz w:val="18"/>
                <w:szCs w:val="18"/>
              </w:rPr>
            </w:pPr>
            <w:r w:rsidRPr="00605D8F">
              <w:rPr>
                <w:rFonts w:ascii="Times New Roman" w:hAnsi="Times New Roman" w:cs="Times New Roman"/>
                <w:b/>
                <w:bCs/>
                <w:sz w:val="18"/>
                <w:szCs w:val="18"/>
              </w:rPr>
              <w:t>7 235 985,42018</w:t>
            </w:r>
          </w:p>
        </w:tc>
      </w:tr>
    </w:tbl>
    <w:p w:rsidR="006B0240" w:rsidRPr="00605D8F" w:rsidRDefault="00ED1605" w:rsidP="00ED1605">
      <w:pPr>
        <w:ind w:left="9204"/>
        <w:rPr>
          <w:rFonts w:ascii="Times New Roman" w:hAnsi="Times New Roman" w:cs="Times New Roman"/>
          <w:sz w:val="18"/>
          <w:szCs w:val="18"/>
        </w:rPr>
      </w:pPr>
      <w:r>
        <w:rPr>
          <w:rFonts w:ascii="Times New Roman" w:hAnsi="Times New Roman" w:cs="Times New Roman"/>
          <w:sz w:val="18"/>
          <w:szCs w:val="18"/>
        </w:rPr>
        <w:t>».</w:t>
      </w:r>
    </w:p>
    <w:p w:rsidR="00F754C5" w:rsidRPr="00605D8F" w:rsidRDefault="00F754C5" w:rsidP="006B0240">
      <w:pPr>
        <w:rPr>
          <w:rFonts w:ascii="Times New Roman" w:hAnsi="Times New Roman" w:cs="Times New Roman"/>
          <w:sz w:val="18"/>
          <w:szCs w:val="18"/>
        </w:rPr>
      </w:pPr>
    </w:p>
    <w:sectPr w:rsidR="00F754C5" w:rsidRPr="00605D8F" w:rsidSect="006B0240">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240"/>
    <w:rsid w:val="00605D8F"/>
    <w:rsid w:val="006B0240"/>
    <w:rsid w:val="009F57A8"/>
    <w:rsid w:val="00C43BB4"/>
    <w:rsid w:val="00ED1605"/>
    <w:rsid w:val="00F75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B0240"/>
    <w:rPr>
      <w:color w:val="0000FF"/>
      <w:u w:val="single"/>
    </w:rPr>
  </w:style>
  <w:style w:type="character" w:styleId="a4">
    <w:name w:val="FollowedHyperlink"/>
    <w:basedOn w:val="a0"/>
    <w:uiPriority w:val="99"/>
    <w:semiHidden/>
    <w:unhideWhenUsed/>
    <w:rsid w:val="006B0240"/>
    <w:rPr>
      <w:color w:val="800080"/>
      <w:u w:val="single"/>
    </w:rPr>
  </w:style>
  <w:style w:type="paragraph" w:customStyle="1" w:styleId="xl63">
    <w:name w:val="xl63"/>
    <w:basedOn w:val="a"/>
    <w:rsid w:val="006B024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6B0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6B0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6B0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6B024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6B024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6B024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6B024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6B0240"/>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6B0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6B0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6B0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6B0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6B024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6B024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6B024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6B0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6B024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6B024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6B024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6B0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6B024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6B0240"/>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6B0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B0240"/>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6B024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6B024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B0240"/>
    <w:rPr>
      <w:color w:val="0000FF"/>
      <w:u w:val="single"/>
    </w:rPr>
  </w:style>
  <w:style w:type="character" w:styleId="a4">
    <w:name w:val="FollowedHyperlink"/>
    <w:basedOn w:val="a0"/>
    <w:uiPriority w:val="99"/>
    <w:semiHidden/>
    <w:unhideWhenUsed/>
    <w:rsid w:val="006B0240"/>
    <w:rPr>
      <w:color w:val="800080"/>
      <w:u w:val="single"/>
    </w:rPr>
  </w:style>
  <w:style w:type="paragraph" w:customStyle="1" w:styleId="xl63">
    <w:name w:val="xl63"/>
    <w:basedOn w:val="a"/>
    <w:rsid w:val="006B024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6B0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6B0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6B0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6B024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6B024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6B024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6B024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6B0240"/>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6B0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6B0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6B0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6B0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6B024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6B024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6B024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6B0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6B024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6B024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6B024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6B0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6B024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6B0240"/>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6B0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B0240"/>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6B024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6B024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59</Pages>
  <Words>20242</Words>
  <Characters>115381</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Шикунова Лина Вадимовна</cp:lastModifiedBy>
  <cp:revision>5</cp:revision>
  <dcterms:created xsi:type="dcterms:W3CDTF">2021-12-08T11:11:00Z</dcterms:created>
  <dcterms:modified xsi:type="dcterms:W3CDTF">2021-12-09T03:52:00Z</dcterms:modified>
</cp:coreProperties>
</file>